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4E" w:rsidRPr="0042494E" w:rsidRDefault="0042494E" w:rsidP="00424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494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42494E" w:rsidRPr="0042494E" w:rsidRDefault="0042494E" w:rsidP="00424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494E">
        <w:rPr>
          <w:rFonts w:ascii="Times New Roman" w:eastAsia="Calibri" w:hAnsi="Times New Roman" w:cs="Times New Roman"/>
          <w:b/>
          <w:sz w:val="28"/>
          <w:szCs w:val="28"/>
        </w:rPr>
        <w:t>«Покровский лицей» Оренбургской области</w:t>
      </w:r>
    </w:p>
    <w:p w:rsidR="0042494E" w:rsidRPr="0042494E" w:rsidRDefault="0042494E" w:rsidP="004249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1"/>
        <w:gridCol w:w="4114"/>
        <w:gridCol w:w="5488"/>
      </w:tblGrid>
      <w:tr w:rsidR="0042494E" w:rsidRPr="0042494E" w:rsidTr="00B103E8">
        <w:trPr>
          <w:trHeight w:val="1479"/>
        </w:trPr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494E" w:rsidRPr="0042494E" w:rsidRDefault="0042494E" w:rsidP="0042494E">
            <w:pPr>
              <w:spacing w:after="0" w:line="270" w:lineRule="atLeast"/>
              <w:ind w:firstLine="3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2494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Рассмотрено</w:t>
            </w:r>
          </w:p>
          <w:p w:rsidR="0042494E" w:rsidRPr="0042494E" w:rsidRDefault="0042494E" w:rsidP="0042494E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2494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 ШМО учителей естественно-математического цикла</w:t>
            </w:r>
          </w:p>
          <w:p w:rsidR="0042494E" w:rsidRPr="0042494E" w:rsidRDefault="0042494E" w:rsidP="0042494E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2494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токол № 1   от «___»________2019</w:t>
            </w:r>
            <w:r w:rsidRPr="0042494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42494E" w:rsidRPr="0042494E" w:rsidRDefault="0042494E" w:rsidP="0042494E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2494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Руководитель ШМО</w:t>
            </w:r>
          </w:p>
          <w:p w:rsidR="0042494E" w:rsidRPr="0042494E" w:rsidRDefault="0042494E" w:rsidP="0042494E">
            <w:pPr>
              <w:spacing w:after="0" w:line="270" w:lineRule="atLeast"/>
              <w:ind w:firstLine="3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2494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        (Ляликова В.М.)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94E" w:rsidRPr="0042494E" w:rsidRDefault="0042494E" w:rsidP="0042494E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494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Согласовано</w:t>
            </w:r>
          </w:p>
          <w:p w:rsidR="0042494E" w:rsidRPr="0042494E" w:rsidRDefault="0042494E" w:rsidP="0042494E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42494E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Заместитель директора по УВР</w:t>
            </w:r>
          </w:p>
          <w:p w:rsidR="0042494E" w:rsidRPr="0042494E" w:rsidRDefault="0042494E" w:rsidP="0042494E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2494E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_________(</w:t>
            </w:r>
            <w:proofErr w:type="spellStart"/>
            <w:r w:rsidRPr="0042494E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Шайхрамова</w:t>
            </w:r>
            <w:proofErr w:type="spellEnd"/>
            <w:r w:rsidRPr="0042494E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З.Ш.)</w:t>
            </w:r>
            <w:r w:rsidRPr="0042494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2494E" w:rsidRPr="0042494E" w:rsidRDefault="0042494E" w:rsidP="0042494E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от«___»________2019</w:t>
            </w:r>
            <w:r w:rsidRPr="0042494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42494E" w:rsidRPr="0042494E" w:rsidRDefault="0042494E" w:rsidP="0042494E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494E" w:rsidRPr="0042494E" w:rsidRDefault="0042494E" w:rsidP="0042494E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2494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Утверждаю</w:t>
            </w:r>
          </w:p>
          <w:p w:rsidR="0042494E" w:rsidRPr="0042494E" w:rsidRDefault="0042494E" w:rsidP="0042494E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2494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Директор МБОУ «Покровский лицей»</w:t>
            </w:r>
          </w:p>
          <w:p w:rsidR="0042494E" w:rsidRPr="0042494E" w:rsidRDefault="0042494E" w:rsidP="0042494E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2494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__________       (Ершова Н.М.)</w:t>
            </w:r>
          </w:p>
          <w:p w:rsidR="0042494E" w:rsidRPr="0042494E" w:rsidRDefault="0042494E" w:rsidP="0042494E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от«___»________2019</w:t>
            </w:r>
            <w:r w:rsidRPr="0042494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42494E" w:rsidRPr="0042494E" w:rsidRDefault="0042494E" w:rsidP="00424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94E" w:rsidRPr="0042494E" w:rsidRDefault="0042494E" w:rsidP="00424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94E" w:rsidRPr="0042494E" w:rsidRDefault="0042494E" w:rsidP="004249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494E">
        <w:rPr>
          <w:rFonts w:ascii="Times New Roman" w:eastAsia="Calibri" w:hAnsi="Times New Roman" w:cs="Times New Roman"/>
          <w:sz w:val="24"/>
          <w:szCs w:val="24"/>
        </w:rPr>
        <w:t xml:space="preserve">Рекомендовано к работе </w:t>
      </w:r>
    </w:p>
    <w:p w:rsidR="0042494E" w:rsidRPr="0042494E" w:rsidRDefault="0042494E" w:rsidP="004249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494E">
        <w:rPr>
          <w:rFonts w:ascii="Times New Roman" w:eastAsia="Calibri" w:hAnsi="Times New Roman" w:cs="Times New Roman"/>
          <w:sz w:val="24"/>
          <w:szCs w:val="24"/>
        </w:rPr>
        <w:t>педагогическим советом школы</w:t>
      </w:r>
    </w:p>
    <w:p w:rsidR="0042494E" w:rsidRPr="0042494E" w:rsidRDefault="0042494E" w:rsidP="004249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494E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ротокол № ____ от ______ 2019 </w:t>
      </w:r>
      <w:r w:rsidRPr="0042494E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42494E" w:rsidRPr="0042494E" w:rsidRDefault="0042494E" w:rsidP="00424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94E" w:rsidRPr="0042494E" w:rsidRDefault="0042494E" w:rsidP="00424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2494E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42494E" w:rsidRPr="0042494E" w:rsidRDefault="0042494E" w:rsidP="00424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2494E" w:rsidRPr="0042494E" w:rsidRDefault="0042494E" w:rsidP="00424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2494E">
        <w:rPr>
          <w:rFonts w:ascii="Times New Roman" w:eastAsia="Calibri" w:hAnsi="Times New Roman" w:cs="Times New Roman"/>
          <w:b/>
          <w:sz w:val="32"/>
          <w:szCs w:val="32"/>
        </w:rPr>
        <w:t xml:space="preserve">по биологии 5 – 9 классы к УМК </w:t>
      </w:r>
      <w:proofErr w:type="spellStart"/>
      <w:r w:rsidRPr="0042494E">
        <w:rPr>
          <w:rFonts w:ascii="Times New Roman" w:eastAsia="Calibri" w:hAnsi="Times New Roman" w:cs="Times New Roman"/>
          <w:b/>
          <w:sz w:val="32"/>
          <w:szCs w:val="32"/>
        </w:rPr>
        <w:t>Н.И.</w:t>
      </w:r>
      <w:proofErr w:type="gramStart"/>
      <w:r w:rsidRPr="0042494E">
        <w:rPr>
          <w:rFonts w:ascii="Times New Roman" w:eastAsia="Calibri" w:hAnsi="Times New Roman" w:cs="Times New Roman"/>
          <w:b/>
          <w:sz w:val="32"/>
          <w:szCs w:val="32"/>
        </w:rPr>
        <w:t>Сонина</w:t>
      </w:r>
      <w:proofErr w:type="spellEnd"/>
      <w:proofErr w:type="gramEnd"/>
      <w:r w:rsidRPr="0042494E">
        <w:rPr>
          <w:rFonts w:ascii="Times New Roman" w:eastAsia="Calibri" w:hAnsi="Times New Roman" w:cs="Times New Roman"/>
          <w:b/>
          <w:sz w:val="32"/>
          <w:szCs w:val="32"/>
        </w:rPr>
        <w:t xml:space="preserve"> и др.</w:t>
      </w:r>
    </w:p>
    <w:p w:rsidR="0042494E" w:rsidRPr="0042494E" w:rsidRDefault="0042494E" w:rsidP="00424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494E" w:rsidRPr="0042494E" w:rsidRDefault="0042494E" w:rsidP="00424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2494E">
        <w:rPr>
          <w:rFonts w:ascii="Times New Roman" w:eastAsia="Calibri" w:hAnsi="Times New Roman" w:cs="Times New Roman"/>
          <w:b/>
          <w:sz w:val="32"/>
          <w:szCs w:val="32"/>
        </w:rPr>
        <w:t xml:space="preserve">составитель: </w:t>
      </w:r>
      <w:proofErr w:type="spellStart"/>
      <w:r w:rsidRPr="0042494E">
        <w:rPr>
          <w:rFonts w:ascii="Times New Roman" w:eastAsia="Calibri" w:hAnsi="Times New Roman" w:cs="Times New Roman"/>
          <w:b/>
          <w:sz w:val="32"/>
          <w:szCs w:val="32"/>
        </w:rPr>
        <w:t>Лугачева</w:t>
      </w:r>
      <w:proofErr w:type="spellEnd"/>
      <w:r w:rsidRPr="0042494E">
        <w:rPr>
          <w:rFonts w:ascii="Times New Roman" w:eastAsia="Calibri" w:hAnsi="Times New Roman" w:cs="Times New Roman"/>
          <w:b/>
          <w:sz w:val="32"/>
          <w:szCs w:val="32"/>
        </w:rPr>
        <w:t xml:space="preserve"> Любовь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Михайловна, первая квалификационная категория, </w:t>
      </w:r>
    </w:p>
    <w:p w:rsidR="0042494E" w:rsidRPr="0042494E" w:rsidRDefault="0042494E" w:rsidP="00424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94E" w:rsidRPr="0042494E" w:rsidRDefault="0042494E" w:rsidP="00424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94E" w:rsidRPr="0042494E" w:rsidRDefault="0042494E" w:rsidP="00424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94E" w:rsidRPr="0042494E" w:rsidRDefault="0042494E" w:rsidP="00424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94E" w:rsidRPr="0042494E" w:rsidRDefault="0042494E" w:rsidP="00495D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94E" w:rsidRPr="0042494E" w:rsidRDefault="0042494E" w:rsidP="00424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2494E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42494E">
        <w:rPr>
          <w:rFonts w:ascii="Times New Roman" w:eastAsia="Calibri" w:hAnsi="Times New Roman" w:cs="Times New Roman"/>
          <w:b/>
          <w:sz w:val="28"/>
          <w:szCs w:val="28"/>
        </w:rPr>
        <w:t>. Покровка</w:t>
      </w:r>
    </w:p>
    <w:p w:rsidR="0042494E" w:rsidRDefault="0042494E" w:rsidP="00424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2019г</w:t>
      </w:r>
    </w:p>
    <w:p w:rsidR="00495DDB" w:rsidRDefault="00495DDB" w:rsidP="0042494E">
      <w:pPr>
        <w:keepNext/>
        <w:keepLines/>
        <w:widowControl w:val="0"/>
        <w:spacing w:after="260" w:line="240" w:lineRule="auto"/>
        <w:ind w:firstLine="580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</w:p>
    <w:p w:rsidR="0042494E" w:rsidRPr="0042494E" w:rsidRDefault="0042494E" w:rsidP="0042494E">
      <w:pPr>
        <w:keepNext/>
        <w:keepLines/>
        <w:widowControl w:val="0"/>
        <w:spacing w:after="260" w:line="240" w:lineRule="auto"/>
        <w:ind w:firstLine="580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 w:rsidRPr="0042494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en-US"/>
        </w:rPr>
        <w:t>I</w:t>
      </w:r>
      <w:r w:rsidRPr="0042494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. Пояснительная записка</w:t>
      </w:r>
    </w:p>
    <w:p w:rsidR="0042494E" w:rsidRDefault="0042494E" w:rsidP="0042494E">
      <w:pPr>
        <w:widowControl w:val="0"/>
        <w:spacing w:after="0" w:line="240" w:lineRule="auto"/>
        <w:ind w:firstLine="62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42494E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Рабочая программа по биологии для обучающихся 5, 6, 7, 8, 9 классов составлена в соответствии </w:t>
      </w:r>
      <w:proofErr w:type="gramStart"/>
      <w:r w:rsidRPr="0042494E">
        <w:rPr>
          <w:rFonts w:ascii="Times New Roman" w:eastAsia="Times New Roman" w:hAnsi="Times New Roman" w:cs="Times New Roman"/>
          <w:color w:val="0D0D0D"/>
          <w:sz w:val="24"/>
          <w:szCs w:val="24"/>
        </w:rPr>
        <w:t>с</w:t>
      </w:r>
      <w:proofErr w:type="gramEnd"/>
      <w:r w:rsidRPr="0042494E">
        <w:rPr>
          <w:rFonts w:ascii="Times New Roman" w:eastAsia="Times New Roman" w:hAnsi="Times New Roman" w:cs="Times New Roman"/>
          <w:color w:val="0D0D0D"/>
          <w:sz w:val="24"/>
          <w:szCs w:val="24"/>
        </w:rPr>
        <w:t>:</w:t>
      </w:r>
    </w:p>
    <w:p w:rsidR="0042494E" w:rsidRPr="0042494E" w:rsidRDefault="0042494E" w:rsidP="004249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4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компонент государственного стандарта основного общего, среднего общего образования (2004 год);</w:t>
      </w:r>
    </w:p>
    <w:p w:rsidR="0042494E" w:rsidRPr="0042494E" w:rsidRDefault="0042494E" w:rsidP="004249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494E">
        <w:rPr>
          <w:rFonts w:ascii="Times New Roman" w:eastAsia="Times New Roman" w:hAnsi="Times New Roman" w:cs="Times New Roman"/>
          <w:sz w:val="24"/>
          <w:szCs w:val="24"/>
        </w:rPr>
        <w:t xml:space="preserve">- Программы для общеобразовательных учреждений к комплекту учебников, созданных под руководством Н.И. </w:t>
      </w:r>
      <w:proofErr w:type="gramStart"/>
      <w:r w:rsidRPr="0042494E">
        <w:rPr>
          <w:rFonts w:ascii="Times New Roman" w:eastAsia="Times New Roman" w:hAnsi="Times New Roman" w:cs="Times New Roman"/>
          <w:sz w:val="24"/>
          <w:szCs w:val="24"/>
        </w:rPr>
        <w:t>Сонина</w:t>
      </w:r>
      <w:proofErr w:type="gramEnd"/>
      <w:r w:rsidRPr="0042494E">
        <w:rPr>
          <w:rFonts w:ascii="Times New Roman" w:eastAsia="Times New Roman" w:hAnsi="Times New Roman" w:cs="Times New Roman"/>
          <w:sz w:val="24"/>
          <w:szCs w:val="24"/>
        </w:rPr>
        <w:t xml:space="preserve">. Биология. 5-9 классы / сост. И.Б. </w:t>
      </w:r>
      <w:proofErr w:type="spellStart"/>
      <w:r w:rsidRPr="0042494E">
        <w:rPr>
          <w:rFonts w:ascii="Times New Roman" w:eastAsia="Times New Roman" w:hAnsi="Times New Roman" w:cs="Times New Roman"/>
          <w:sz w:val="24"/>
          <w:szCs w:val="24"/>
        </w:rPr>
        <w:t>Морзунова</w:t>
      </w:r>
      <w:proofErr w:type="spellEnd"/>
      <w:r w:rsidRPr="0042494E">
        <w:rPr>
          <w:rFonts w:ascii="Times New Roman" w:eastAsia="Times New Roman" w:hAnsi="Times New Roman" w:cs="Times New Roman"/>
          <w:sz w:val="24"/>
          <w:szCs w:val="24"/>
        </w:rPr>
        <w:t>. – Москва: Дрофа, 2011.</w:t>
      </w:r>
    </w:p>
    <w:p w:rsidR="0042494E" w:rsidRPr="0042494E" w:rsidRDefault="0042494E" w:rsidP="0042494E">
      <w:pPr>
        <w:widowControl w:val="0"/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42494E">
        <w:rPr>
          <w:rFonts w:ascii="Times New Roman" w:eastAsia="Times New Roman" w:hAnsi="Times New Roman" w:cs="Times New Roman"/>
          <w:color w:val="0D0D0D"/>
          <w:sz w:val="24"/>
          <w:szCs w:val="24"/>
        </w:rPr>
        <w:t>- Локальный акт ОО «Положение о структуре, порядке разработки и утверждения рабочих программ», утв. Приказом № 99/1 от 24.06.2015г.,</w:t>
      </w:r>
    </w:p>
    <w:p w:rsidR="0042494E" w:rsidRPr="0042494E" w:rsidRDefault="0042494E" w:rsidP="0042494E">
      <w:pPr>
        <w:widowControl w:val="0"/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42494E">
        <w:rPr>
          <w:rFonts w:ascii="Times New Roman" w:eastAsia="Times New Roman" w:hAnsi="Times New Roman" w:cs="Times New Roman"/>
          <w:color w:val="0D0D0D"/>
          <w:sz w:val="24"/>
          <w:szCs w:val="24"/>
        </w:rPr>
        <w:t>- Основная образовательная программа основного общего образования МБОУ «Покровский лицей»</w:t>
      </w:r>
    </w:p>
    <w:p w:rsidR="0042494E" w:rsidRPr="0042494E" w:rsidRDefault="0042494E" w:rsidP="0042494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494E" w:rsidRPr="0042494E" w:rsidRDefault="0042494E" w:rsidP="00B103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2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содержание курса биологии включает:</w:t>
      </w:r>
      <w:r w:rsidRPr="0042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Биология. Введение в биологию. 5 класс. 34ч, 1 ч в неделю;</w:t>
      </w:r>
      <w:r w:rsidRPr="0042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Биология. Живой организм. 6 класс. 34 ч, 1ч в неделю;</w:t>
      </w:r>
      <w:r w:rsidRPr="0042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Биология. Многообразие живых организмов. 7 класс. 68 ч, 2 ч в неделю;</w:t>
      </w:r>
      <w:r w:rsidRPr="0042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Биология. Биология. Человек. 8 класс. 68 ч, 2 ч в неделю;</w:t>
      </w:r>
      <w:r w:rsidRPr="0042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Биология. 9</w:t>
      </w:r>
      <w:r w:rsidRPr="00424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класс. Общие закономерности.</w:t>
      </w:r>
      <w:r w:rsidRPr="0042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68 ч, 2 ч в неделю.</w:t>
      </w:r>
    </w:p>
    <w:p w:rsidR="0042494E" w:rsidRPr="0042494E" w:rsidRDefault="0042494E" w:rsidP="00B103E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4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</w:t>
      </w:r>
      <w:r w:rsidR="00B10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Pr="004249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42494E">
        <w:rPr>
          <w:rFonts w:ascii="Calibri" w:eastAsia="Calibri" w:hAnsi="Calibri" w:cs="Times New Roman"/>
          <w:b/>
          <w:sz w:val="24"/>
          <w:szCs w:val="24"/>
        </w:rPr>
        <w:t>.</w:t>
      </w:r>
      <w:r w:rsidRPr="004249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Планируемые результаты изучения биологии</w:t>
      </w:r>
    </w:p>
    <w:tbl>
      <w:tblPr>
        <w:tblW w:w="124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4480"/>
        <w:gridCol w:w="5735"/>
      </w:tblGrid>
      <w:tr w:rsidR="00B103E8" w:rsidRPr="00B103E8" w:rsidTr="00B103E8">
        <w:trPr>
          <w:trHeight w:val="112"/>
          <w:jc w:val="center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3E8" w:rsidRPr="00B103E8" w:rsidRDefault="00B103E8" w:rsidP="00B103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8728df821836f543f0a7f5131d0914c38bbce738"/>
            <w:bookmarkStart w:id="1" w:name="8"/>
            <w:bookmarkEnd w:id="0"/>
            <w:bookmarkEnd w:id="1"/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уровень результатов</w:t>
            </w:r>
          </w:p>
        </w:tc>
        <w:tc>
          <w:tcPr>
            <w:tcW w:w="5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 уровень результатов</w:t>
            </w:r>
          </w:p>
        </w:tc>
      </w:tr>
      <w:tr w:rsidR="00B103E8" w:rsidRPr="00B103E8" w:rsidTr="00B103E8">
        <w:trPr>
          <w:trHeight w:val="112"/>
          <w:jc w:val="center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3E8" w:rsidRPr="00B103E8" w:rsidRDefault="00B103E8" w:rsidP="00B103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Живые организмы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 </w:t>
            </w:r>
            <w:r w:rsidRPr="00B1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научится: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характеризовать особенности строения и процессов жизнедеятельности биологических объектов (клеток, организмов), их практическую значимость;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      </w:r>
          </w:p>
        </w:tc>
        <w:tc>
          <w:tcPr>
            <w:tcW w:w="5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 </w:t>
            </w:r>
            <w:r w:rsidRPr="00B1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получит возможность научиться: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правила работы в кабинете биологии,</w:t>
            </w:r>
            <w:r w:rsidRPr="00B10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биологическими приборами и инструментами;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</w:t>
            </w:r>
            <w:r w:rsidRPr="00B10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животных;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выделять эстетические достоинства объектов живой</w:t>
            </w:r>
            <w:r w:rsidRPr="00B10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природы;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осознанно соблюдать основные принципы и правила</w:t>
            </w:r>
            <w:r w:rsidRPr="00B10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к живой природе;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ориентироваться в системе моральных норм и ценностей по отношению к объектам живой природы (признание</w:t>
            </w:r>
            <w:r w:rsidRPr="00B10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высокой ценности жизни во всех её проявлениях, экологическое сознание, эмоционально-ценностное отношение к объектам живой природы);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находить информацию о растениях и животных</w:t>
            </w:r>
            <w:r w:rsidRPr="00B10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научно-популярной литературе, биологических словарях</w:t>
            </w:r>
            <w:r w:rsidRPr="00B10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справочниках, анализировать, оценивать её и переводить</w:t>
            </w:r>
            <w:r w:rsidRPr="00B10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одной формы в другую;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выбирать целевые и смысловые установки в своих действиях и поступках по отношению к живой природе.</w:t>
            </w:r>
          </w:p>
        </w:tc>
      </w:tr>
      <w:tr w:rsidR="00B103E8" w:rsidRPr="00B103E8" w:rsidTr="00B103E8">
        <w:trPr>
          <w:trHeight w:val="112"/>
          <w:jc w:val="center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3E8" w:rsidRPr="00B103E8" w:rsidRDefault="00B103E8" w:rsidP="00B103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h.gjdgxs"/>
            <w:bookmarkEnd w:id="2"/>
            <w:r w:rsidRPr="00B1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его здоровье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 </w:t>
            </w:r>
            <w:r w:rsidRPr="00B1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научится: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характеризовать особенности строения и процессов жизнедеятельности организма человека, их практическую значимость;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применять методы биологической науки при изучении организма человека: </w:t>
            </w: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проводить наблюдения за состоянием собственного организма, измерения, ставить несложные биологические эксперименты и объяснять их результаты;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Выпускник </w:t>
            </w:r>
            <w:r w:rsidRPr="00B1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получит возможность научиться: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на практике приёмы оказания первой</w:t>
            </w:r>
            <w:r w:rsidRPr="00B10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 выделять эстетические достоинства человеческого</w:t>
            </w:r>
            <w:r w:rsidRPr="00B10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тела;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реализовывать установки здорового образа жизни;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ориентироваться в системе моральных норм и ценностей по отношению к собственному здоровью и здоровью</w:t>
            </w:r>
            <w:r w:rsidRPr="00B10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людей;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находить в учебной и научно-популярной литературе информацию об организме человека, оформлять её в виде</w:t>
            </w:r>
            <w:r w:rsidRPr="00B10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устных сообщений, докладов, рефератов, презентаций;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</w:tc>
      </w:tr>
      <w:tr w:rsidR="00B103E8" w:rsidRPr="00B103E8" w:rsidTr="00B103E8">
        <w:trPr>
          <w:trHeight w:val="6980"/>
          <w:jc w:val="center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3E8" w:rsidRPr="00B103E8" w:rsidRDefault="00B103E8" w:rsidP="00B103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h.30j0zll"/>
            <w:bookmarkEnd w:id="3"/>
            <w:r w:rsidRPr="00B1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Общие биологические закономерности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3E8" w:rsidRPr="00B103E8" w:rsidRDefault="00B103E8" w:rsidP="00B103E8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 </w:t>
            </w:r>
            <w:r w:rsidRPr="00B1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научится: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характеризовать общие биологические закономерности, их практическую значимость;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ориентироваться в системе познавательных ценностей: оценивать информацию о деятельности человека в природе, получаемую из разных источников;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анализировать и оценивать последствия деятельности человека в природе.</w:t>
            </w:r>
          </w:p>
        </w:tc>
        <w:tc>
          <w:tcPr>
            <w:tcW w:w="5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3E8" w:rsidRPr="00B103E8" w:rsidRDefault="00B103E8" w:rsidP="00B103E8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 </w:t>
            </w:r>
            <w:r w:rsidRPr="00B10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получит возможность научиться: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выдвигать гипотезы о возможных последствиях деятельности человека в экосистемах и биосфере;</w:t>
            </w:r>
          </w:p>
          <w:p w:rsidR="00B103E8" w:rsidRPr="00B103E8" w:rsidRDefault="00B103E8" w:rsidP="00B10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аргументировать свою точку зрения в ходе дискуссии</w:t>
            </w:r>
            <w:r w:rsidRPr="00B10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10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обсуждению глобальных экологических проблем.</w:t>
            </w:r>
          </w:p>
        </w:tc>
      </w:tr>
    </w:tbl>
    <w:p w:rsidR="0042494E" w:rsidRPr="0042494E" w:rsidRDefault="0042494E" w:rsidP="00424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8" w:rsidRDefault="00B103E8" w:rsidP="00B103E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3E8" w:rsidRDefault="00B103E8" w:rsidP="00B103E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3E8" w:rsidRDefault="00B103E8" w:rsidP="00B103E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19F" w:rsidRDefault="0088519F" w:rsidP="00B103E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DB" w:rsidRDefault="00495DDB" w:rsidP="00B103E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3E8" w:rsidRDefault="00495DDB" w:rsidP="00495D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Содержание программы.</w:t>
      </w:r>
    </w:p>
    <w:p w:rsidR="00D66F62" w:rsidRPr="006743C8" w:rsidRDefault="00D66F62" w:rsidP="00D66F62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Биология. Введение в биологию. 5 класс (34 ч., 1 ч. В неделю)</w:t>
      </w:r>
    </w:p>
    <w:p w:rsidR="00D66F62" w:rsidRPr="00D47B1F" w:rsidRDefault="00D66F62" w:rsidP="00D66F6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(1 ч.)</w:t>
      </w:r>
    </w:p>
    <w:p w:rsidR="00D66F62" w:rsidRPr="00D47B1F" w:rsidRDefault="00D66F62" w:rsidP="00D66F6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биологию. ТБ кабинете биологии.</w:t>
      </w:r>
    </w:p>
    <w:p w:rsidR="00D66F62" w:rsidRPr="00D47B1F" w:rsidRDefault="00D66F62" w:rsidP="00D66F6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Живой организм: строение и изучение (8 ч)</w:t>
      </w:r>
    </w:p>
    <w:p w:rsidR="00D66F62" w:rsidRPr="00D47B1F" w:rsidRDefault="00D66F62" w:rsidP="00D66F6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живых организмов. </w:t>
      </w:r>
      <w:proofErr w:type="gramStart"/>
      <w:r w:rsidRPr="00D47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  <w:r w:rsidRPr="00D4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 — наука о живых организмах 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Клетка— </w:t>
      </w:r>
      <w:proofErr w:type="gramStart"/>
      <w:r w:rsidRPr="00D47B1F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End"/>
      <w:r w:rsidRPr="00D47B1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Вещества и явления в окружающем мире. Великие естествоиспытатели.</w:t>
      </w:r>
    </w:p>
    <w:p w:rsidR="00D66F62" w:rsidRPr="00D47B1F" w:rsidRDefault="00D66F62" w:rsidP="00D6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 ПРАКТИЧЕСКИЕ РАБОТЫ</w:t>
      </w:r>
    </w:p>
    <w:p w:rsidR="00D66F62" w:rsidRPr="00D47B1F" w:rsidRDefault="00D66F62" w:rsidP="00D6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оборудованием для научных исследований.</w:t>
      </w:r>
    </w:p>
    <w:p w:rsidR="00D66F62" w:rsidRPr="00D47B1F" w:rsidRDefault="00D66F62" w:rsidP="00D6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наблюдений, опытов и измерений с целью конкретизации знаний о методах изучения природы.</w:t>
      </w:r>
    </w:p>
    <w:p w:rsidR="00D66F62" w:rsidRPr="00D47B1F" w:rsidRDefault="00D66F62" w:rsidP="00D6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клеток кожицы чешуи лука.</w:t>
      </w:r>
    </w:p>
    <w:p w:rsidR="00D66F62" w:rsidRPr="00D47B1F" w:rsidRDefault="00D66F62" w:rsidP="00D6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состава семян пшеницы.</w:t>
      </w:r>
    </w:p>
    <w:p w:rsidR="00D66F62" w:rsidRPr="00D47B1F" w:rsidRDefault="00D66F62" w:rsidP="00D6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физических свойств белков, жиров, углеводов.</w:t>
      </w:r>
    </w:p>
    <w:p w:rsidR="00D66F62" w:rsidRPr="00D47B1F" w:rsidRDefault="00D66F62" w:rsidP="00D6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F62" w:rsidRPr="00D47B1F" w:rsidRDefault="00D66F62" w:rsidP="00D66F6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</w:t>
      </w:r>
      <w:r w:rsidRPr="00D47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Многообразие живых организмов (14 ч)</w:t>
      </w:r>
    </w:p>
    <w:p w:rsidR="00D66F62" w:rsidRPr="00D47B1F" w:rsidRDefault="00D66F62" w:rsidP="00D66F6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D66F62" w:rsidRPr="00D47B1F" w:rsidRDefault="00D66F62" w:rsidP="00D66F6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  <w:r w:rsidRPr="00D47B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Среда обитания живых организмов (6 ч.)</w:t>
      </w:r>
    </w:p>
    <w:p w:rsidR="00D66F62" w:rsidRPr="00D47B1F" w:rsidRDefault="00D66F62" w:rsidP="00D66F6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равнины—степи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:rsidR="00D66F62" w:rsidRPr="00D47B1F" w:rsidRDefault="00D66F62" w:rsidP="00D66F6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 ПРАКТИЧЕСКИЕ РАБОТЫ</w:t>
      </w:r>
    </w:p>
    <w:p w:rsidR="00D66F62" w:rsidRPr="00D47B1F" w:rsidRDefault="00D66F62" w:rsidP="00D6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(узнавание) наиболее распространённых растений и животных с использованием различных источников информации (фотографий, атласов-определителей, чучел, гербариев и др.).</w:t>
      </w:r>
    </w:p>
    <w:p w:rsidR="00D66F62" w:rsidRPr="00D47B1F" w:rsidRDefault="00D66F62" w:rsidP="00D6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особенностей строения растений и животных, связанных со средой обитания.</w:t>
      </w:r>
    </w:p>
    <w:p w:rsidR="00D66F62" w:rsidRPr="00D47B1F" w:rsidRDefault="00D66F62" w:rsidP="00D6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экологическими проблемами местности и доступными путями их решения.</w:t>
      </w:r>
    </w:p>
    <w:p w:rsidR="00D66F62" w:rsidRPr="00D47B1F" w:rsidRDefault="00D66F62" w:rsidP="00D6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F62" w:rsidRPr="00D47B1F" w:rsidRDefault="00D66F62" w:rsidP="00D66F6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Человек на Земле (5 ч)</w:t>
      </w:r>
    </w:p>
    <w:p w:rsidR="00D66F62" w:rsidRPr="00D47B1F" w:rsidRDefault="00D66F62" w:rsidP="00D66F6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</w:t>
      </w:r>
    </w:p>
    <w:p w:rsidR="00D66F62" w:rsidRPr="00D47B1F" w:rsidRDefault="00D66F62" w:rsidP="00D6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D66F62" w:rsidRPr="00D47B1F" w:rsidRDefault="00D66F62" w:rsidP="00D6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1F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Ядовитые растения и опасные животные своей местности.</w:t>
      </w:r>
    </w:p>
    <w:p w:rsidR="00D66F62" w:rsidRPr="00D47B1F" w:rsidRDefault="00D66F62" w:rsidP="00D6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F62" w:rsidRPr="00D47B1F" w:rsidRDefault="00D66F62" w:rsidP="00D6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 ПРАКТИЧЕСКИЕ РАБОТЫ</w:t>
      </w:r>
    </w:p>
    <w:p w:rsidR="00D66F62" w:rsidRPr="00D47B1F" w:rsidRDefault="00D66F62" w:rsidP="00D6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своего роста и массы тела.</w:t>
      </w:r>
    </w:p>
    <w:p w:rsidR="00D66F62" w:rsidRPr="00D47B1F" w:rsidRDefault="00D66F62" w:rsidP="00D6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простейшими способами оказания первой доврачебной помощи.</w:t>
      </w:r>
    </w:p>
    <w:p w:rsidR="00D66F62" w:rsidRPr="00495DDB" w:rsidRDefault="00D66F62" w:rsidP="00D66F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3E8" w:rsidRPr="00495DDB" w:rsidRDefault="00B103E8" w:rsidP="00495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Био</w:t>
      </w:r>
      <w:r w:rsidR="00495DDB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логия. 6 класс. Живой организм.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РАЗДЕЛ  1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4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Строение и свойства живых организмов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ru-RU"/>
        </w:rPr>
        <w:t>Тема 1.1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Основные свойства живых организмов </w:t>
      </w:r>
    </w:p>
    <w:p w:rsidR="00B103E8" w:rsidRPr="00B103E8" w:rsidRDefault="00B103E8" w:rsidP="00B10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Многообразие живых организмов. </w:t>
      </w:r>
      <w:proofErr w:type="gramStart"/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Основные свойства живых организмов: клеточное строение,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сходный химический состав, обмен веществ и энергии, питание, дыхание, выделение, рост и развитие, 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раздражимость, движение, размножение.</w:t>
      </w:r>
      <w:proofErr w:type="gramEnd"/>
    </w:p>
    <w:p w:rsidR="00B103E8" w:rsidRPr="00B103E8" w:rsidRDefault="00B103E8" w:rsidP="00B103E8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6"/>
          <w:w w:val="112"/>
          <w:sz w:val="24"/>
          <w:szCs w:val="24"/>
          <w:lang w:eastAsia="ru-RU"/>
        </w:rPr>
        <w:t>Тема 1.2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-1"/>
          <w:w w:val="112"/>
          <w:sz w:val="24"/>
          <w:szCs w:val="24"/>
          <w:lang w:eastAsia="ru-RU"/>
        </w:rPr>
        <w:t xml:space="preserve">Химический состав клеток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ru-RU"/>
        </w:rPr>
        <w:t>Содержание химических элементов в клетке. Вода, другие неорганические вещества, их роль в жиз</w:t>
      </w:r>
      <w:r w:rsidRPr="00B103E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ru-RU"/>
        </w:rPr>
        <w:t xml:space="preserve">недеятельности клеток. Органические вещества: </w:t>
      </w:r>
      <w:r w:rsidRPr="00B103E8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белки, жиры, углеводы, нуклеиновые кислоты, их роль в клетке.</w:t>
      </w:r>
    </w:p>
    <w:p w:rsidR="00B103E8" w:rsidRPr="00B103E8" w:rsidRDefault="00B103E8" w:rsidP="00B103E8">
      <w:pPr>
        <w:shd w:val="clear" w:color="auto" w:fill="FFFFFF"/>
        <w:tabs>
          <w:tab w:val="left" w:pos="283"/>
        </w:tabs>
        <w:spacing w:after="0" w:line="240" w:lineRule="auto"/>
        <w:ind w:left="283" w:hanging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-9"/>
          <w:w w:val="112"/>
          <w:sz w:val="24"/>
          <w:szCs w:val="24"/>
          <w:lang w:eastAsia="ru-RU"/>
        </w:rPr>
        <w:t>Лабораторные работы</w:t>
      </w:r>
      <w:r w:rsidRPr="00B103E8">
        <w:rPr>
          <w:rFonts w:ascii="Times New Roman" w:eastAsia="Times New Roman" w:hAnsi="Times New Roman" w:cs="Times New Roman"/>
          <w:spacing w:val="-9"/>
          <w:w w:val="112"/>
          <w:sz w:val="24"/>
          <w:szCs w:val="24"/>
          <w:lang w:eastAsia="ru-RU"/>
        </w:rPr>
        <w:br/>
      </w:r>
      <w:r w:rsidRPr="00B103E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ru-RU"/>
        </w:rPr>
        <w:t>Определение состава семян пшеницы.</w:t>
      </w:r>
      <w:r w:rsidRPr="00B103E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ru-RU"/>
        </w:rPr>
        <w:br/>
        <w:t>Определение физических свойств белков, жиров,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spacing w:val="-4"/>
          <w:w w:val="112"/>
          <w:sz w:val="24"/>
          <w:szCs w:val="24"/>
          <w:lang w:eastAsia="ru-RU"/>
        </w:rPr>
        <w:t>углеводов.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5"/>
          <w:w w:val="112"/>
          <w:sz w:val="24"/>
          <w:szCs w:val="24"/>
          <w:lang w:eastAsia="ru-RU"/>
        </w:rPr>
        <w:lastRenderedPageBreak/>
        <w:t>Тема 1.3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-1"/>
          <w:w w:val="112"/>
          <w:sz w:val="24"/>
          <w:szCs w:val="24"/>
          <w:lang w:eastAsia="ru-RU"/>
        </w:rPr>
        <w:t xml:space="preserve">Строение растительной и животной клеток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5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Клетка — элементарная единица живого. Безъя</w:t>
      </w:r>
      <w:r w:rsidRPr="00B103E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>дерные и ядерные клетки. Строение и функции яд</w:t>
      </w:r>
      <w:r w:rsidRPr="00B103E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ru-RU"/>
        </w:rPr>
        <w:t xml:space="preserve">ра, цитоплазмы и ее органоидов. Хромосомы, их </w:t>
      </w:r>
      <w:r w:rsidRPr="00B103E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>значение.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5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Различия в строении растительной и животной </w:t>
      </w:r>
      <w:r w:rsidRPr="00B103E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ru-RU"/>
        </w:rPr>
        <w:t>клеток.</w:t>
      </w:r>
    </w:p>
    <w:p w:rsidR="00B103E8" w:rsidRPr="00B103E8" w:rsidRDefault="00B103E8" w:rsidP="00B103E8">
      <w:pPr>
        <w:shd w:val="clear" w:color="auto" w:fill="FFFFFF"/>
        <w:tabs>
          <w:tab w:val="left" w:pos="283"/>
        </w:tabs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Лабораторные и практические работы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ru-RU"/>
        </w:rPr>
        <w:t xml:space="preserve">Строение клеток живых организмов (на готовых </w:t>
      </w:r>
      <w:r w:rsidRPr="00B103E8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микропрепаратах)*.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5"/>
          <w:w w:val="112"/>
          <w:sz w:val="24"/>
          <w:szCs w:val="24"/>
          <w:lang w:eastAsia="ru-RU"/>
        </w:rPr>
        <w:t>Тема 1.4</w:t>
      </w:r>
    </w:p>
    <w:p w:rsidR="00B103E8" w:rsidRPr="00B103E8" w:rsidRDefault="00B103E8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3"/>
          <w:w w:val="112"/>
          <w:sz w:val="24"/>
          <w:szCs w:val="24"/>
          <w:lang w:eastAsia="ru-RU"/>
        </w:rPr>
        <w:t xml:space="preserve">Ткани растений и животных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Понятие «ткань». Клеточные элементы и межк</w:t>
      </w:r>
      <w:r w:rsidRPr="00B103E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>леточное вещество. Типы тканей растений, их мно</w:t>
      </w:r>
      <w:r w:rsidRPr="00B103E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ru-RU"/>
        </w:rPr>
        <w:t xml:space="preserve">гообразие, значение, особенности строения. Типы </w:t>
      </w:r>
      <w:r w:rsidRPr="00B103E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>тканей животных организмов, их строение и функ</w:t>
      </w:r>
      <w:r w:rsidRPr="00B103E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ru-RU"/>
        </w:rPr>
        <w:t>ции.</w:t>
      </w:r>
    </w:p>
    <w:p w:rsidR="00B103E8" w:rsidRPr="00B103E8" w:rsidRDefault="00B103E8" w:rsidP="00B103E8">
      <w:pPr>
        <w:shd w:val="clear" w:color="auto" w:fill="FFFFFF"/>
        <w:tabs>
          <w:tab w:val="left" w:pos="283"/>
        </w:tabs>
        <w:spacing w:after="0" w:line="240" w:lineRule="auto"/>
        <w:ind w:left="283" w:right="2208" w:hanging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Лабораторная работа</w:t>
      </w:r>
      <w:r w:rsidRPr="00B103E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B103E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Ткани живых организмов*.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13"/>
          <w:w w:val="112"/>
          <w:sz w:val="24"/>
          <w:szCs w:val="24"/>
          <w:lang w:eastAsia="ru-RU"/>
        </w:rPr>
        <w:t>Тема 1.5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  <w:lang w:eastAsia="ru-RU"/>
        </w:rPr>
        <w:t xml:space="preserve">Органы и системы органов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4" w:right="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ru-RU"/>
        </w:rPr>
        <w:t xml:space="preserve">Понятие «орган». Органы цветкового растения. </w:t>
      </w:r>
      <w:r w:rsidRPr="00B103E8">
        <w:rPr>
          <w:rFonts w:ascii="Times New Roman" w:eastAsia="Times New Roman" w:hAnsi="Times New Roman" w:cs="Times New Roman"/>
          <w:spacing w:val="-5"/>
          <w:w w:val="112"/>
          <w:sz w:val="24"/>
          <w:szCs w:val="24"/>
          <w:lang w:eastAsia="ru-RU"/>
        </w:rPr>
        <w:t>Внешнее строение и значение корня. Корневые сис</w:t>
      </w:r>
      <w:r w:rsidRPr="00B103E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ru-RU"/>
        </w:rPr>
        <w:t>темы. Видоизменения корней.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 w:right="10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eastAsia="ru-RU"/>
        </w:rPr>
        <w:t>Строение и значение побега. Почка — зачаточный</w:t>
      </w:r>
      <w:r w:rsidRPr="00B103E8">
        <w:rPr>
          <w:rFonts w:ascii="Times New Roman" w:eastAsia="Times New Roman" w:hAnsi="Times New Roman" w:cs="Times New Roman"/>
          <w:spacing w:val="-18"/>
          <w:w w:val="112"/>
          <w:sz w:val="24"/>
          <w:szCs w:val="24"/>
          <w:lang w:eastAsia="ru-RU"/>
        </w:rPr>
        <w:t xml:space="preserve"> побег.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ru-RU"/>
        </w:rPr>
        <w:t xml:space="preserve">Стебель как осевой орган побега. Передвижение </w:t>
      </w:r>
      <w:r w:rsidRPr="00B103E8">
        <w:rPr>
          <w:rFonts w:ascii="Times New Roman" w:eastAsia="Times New Roman" w:hAnsi="Times New Roman" w:cs="Times New Roman"/>
          <w:spacing w:val="-5"/>
          <w:w w:val="112"/>
          <w:sz w:val="24"/>
          <w:szCs w:val="24"/>
          <w:lang w:eastAsia="ru-RU"/>
        </w:rPr>
        <w:t>веществ по стеблю.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 xml:space="preserve">Лист. Строение и функции. Простые и сложные </w:t>
      </w:r>
      <w:r w:rsidRPr="00B103E8">
        <w:rPr>
          <w:rFonts w:ascii="Times New Roman" w:eastAsia="Times New Roman" w:hAnsi="Times New Roman" w:cs="Times New Roman"/>
          <w:bCs/>
          <w:spacing w:val="-6"/>
          <w:w w:val="112"/>
          <w:sz w:val="24"/>
          <w:szCs w:val="24"/>
          <w:lang w:eastAsia="ru-RU"/>
        </w:rPr>
        <w:t>листья.</w:t>
      </w:r>
      <w:r w:rsidRPr="00B103E8">
        <w:rPr>
          <w:rFonts w:ascii="Times New Roman" w:eastAsia="Times New Roman" w:hAnsi="Times New Roman" w:cs="Times New Roman"/>
          <w:b/>
          <w:bCs/>
          <w:spacing w:val="-6"/>
          <w:w w:val="112"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eastAsia="ru-RU"/>
        </w:rPr>
        <w:t>Цветок, его значение и строение (околоцвет</w:t>
      </w:r>
      <w:r w:rsidRPr="00B103E8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ник, тычинки, пестики). Соцветия.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5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4"/>
          <w:w w:val="112"/>
          <w:sz w:val="24"/>
          <w:szCs w:val="24"/>
          <w:lang w:eastAsia="ru-RU"/>
        </w:rPr>
        <w:t>Плоды. Значение и разнообразие. Строение семян однодольного и двудольного растений.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5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5"/>
          <w:w w:val="112"/>
          <w:sz w:val="24"/>
          <w:szCs w:val="24"/>
          <w:lang w:eastAsia="ru-RU"/>
        </w:rPr>
        <w:t xml:space="preserve">Системы органов. </w:t>
      </w:r>
      <w:proofErr w:type="gramStart"/>
      <w:r w:rsidRPr="00B103E8">
        <w:rPr>
          <w:rFonts w:ascii="Times New Roman" w:eastAsia="Times New Roman" w:hAnsi="Times New Roman" w:cs="Times New Roman"/>
          <w:spacing w:val="-5"/>
          <w:w w:val="112"/>
          <w:sz w:val="24"/>
          <w:szCs w:val="24"/>
          <w:lang w:eastAsia="ru-RU"/>
        </w:rPr>
        <w:t>Основные системы органов жив</w:t>
      </w:r>
      <w:r w:rsidRPr="00B103E8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eastAsia="ru-RU"/>
        </w:rPr>
        <w:t>отного организма: пищеварительная, кровенос</w:t>
      </w:r>
      <w:r w:rsidRPr="00B103E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>ная, дыхательная, выделительная, опорно-двига</w:t>
      </w:r>
      <w:r w:rsidRPr="00B103E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ru-RU"/>
        </w:rPr>
        <w:t>тельная, нервная, эндокринная, размножения.</w:t>
      </w:r>
      <w:proofErr w:type="gramEnd"/>
    </w:p>
    <w:p w:rsidR="00B103E8" w:rsidRPr="00B103E8" w:rsidRDefault="00B103E8" w:rsidP="00B103E8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■   Лабораторная работа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ru-RU"/>
        </w:rPr>
        <w:t>Распознавание органов у растений и животных*.</w:t>
      </w:r>
    </w:p>
    <w:p w:rsidR="00B103E8" w:rsidRPr="00B103E8" w:rsidRDefault="00B103E8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53"/>
          <w:w w:val="112"/>
          <w:sz w:val="24"/>
          <w:szCs w:val="24"/>
          <w:lang w:eastAsia="ru-RU"/>
        </w:rPr>
        <w:t>Тема</w:t>
      </w:r>
      <w:r w:rsidRPr="00B103E8">
        <w:rPr>
          <w:rFonts w:ascii="Times New Roman" w:eastAsia="Times New Roman" w:hAnsi="Times New Roman" w:cs="Times New Roman"/>
          <w:b/>
          <w:w w:val="112"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b/>
          <w:spacing w:val="-7"/>
          <w:w w:val="112"/>
          <w:sz w:val="24"/>
          <w:szCs w:val="24"/>
          <w:lang w:eastAsia="ru-RU"/>
        </w:rPr>
        <w:t>1.6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  <w:lang w:eastAsia="ru-RU"/>
        </w:rPr>
        <w:t>Растения и животные как целостные организмы</w:t>
      </w: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ru-RU"/>
        </w:rPr>
        <w:t>Взаимосвязь клеток, тканей и органов в организма</w:t>
      </w:r>
      <w:proofErr w:type="gramStart"/>
      <w:r w:rsidRPr="00B103E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en-US" w:eastAsia="ru-RU"/>
        </w:rPr>
        <w:t>x</w:t>
      </w:r>
      <w:proofErr w:type="gramEnd"/>
      <w:r w:rsidRPr="00B103E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ru-RU"/>
        </w:rPr>
        <w:t>. Живые организмы и окружающая среда.</w:t>
      </w:r>
    </w:p>
    <w:p w:rsidR="00B103E8" w:rsidRPr="00B103E8" w:rsidRDefault="00495DDB" w:rsidP="00B103E8">
      <w:pPr>
        <w:shd w:val="clear" w:color="auto" w:fill="FFFFFF"/>
        <w:spacing w:after="0" w:line="240" w:lineRule="auto"/>
        <w:ind w:left="14" w:right="5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ru-RU"/>
        </w:rPr>
        <w:t>Тестирование по теме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РАЗДЕЛ 2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Жизнедеятельность организма</w:t>
      </w:r>
      <w:r w:rsidRPr="00B103E8"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  <w:lang w:eastAsia="ru-RU"/>
        </w:rPr>
        <w:t xml:space="preserve"> </w:t>
      </w:r>
    </w:p>
    <w:p w:rsidR="00B103E8" w:rsidRPr="00B103E8" w:rsidRDefault="00B103E8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2"/>
          <w:w w:val="112"/>
          <w:sz w:val="24"/>
          <w:szCs w:val="24"/>
          <w:lang w:eastAsia="ru-RU"/>
        </w:rPr>
        <w:t>Тема 2.1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  <w:lang w:eastAsia="ru-RU"/>
        </w:rPr>
        <w:t xml:space="preserve">Питание и пищеварение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5"/>
          <w:w w:val="112"/>
          <w:sz w:val="24"/>
          <w:szCs w:val="24"/>
          <w:lang w:eastAsia="ru-RU"/>
        </w:rPr>
        <w:lastRenderedPageBreak/>
        <w:t>Сущность понятия «питание». Особенности пита</w:t>
      </w:r>
      <w:r w:rsidRPr="00B103E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 xml:space="preserve">ния растительного организма. Почвенное питание. </w:t>
      </w:r>
      <w:r w:rsidRPr="00B103E8">
        <w:rPr>
          <w:rFonts w:ascii="Times New Roman" w:eastAsia="Times New Roman" w:hAnsi="Times New Roman" w:cs="Times New Roman"/>
          <w:spacing w:val="-4"/>
          <w:w w:val="112"/>
          <w:sz w:val="24"/>
          <w:szCs w:val="24"/>
          <w:lang w:eastAsia="ru-RU"/>
        </w:rPr>
        <w:t>Воздушное питание (фотосинтез).</w:t>
      </w:r>
    </w:p>
    <w:p w:rsidR="00B103E8" w:rsidRPr="00B103E8" w:rsidRDefault="00B103E8" w:rsidP="00B10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ru-RU"/>
        </w:rPr>
        <w:t>Особенности питания животных. Травоядные жив</w:t>
      </w:r>
      <w:r w:rsidRPr="00B103E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ru-RU"/>
        </w:rPr>
        <w:t xml:space="preserve">отные, хищники, </w:t>
      </w:r>
      <w:proofErr w:type="spellStart"/>
      <w:r w:rsidRPr="00B103E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ru-RU"/>
        </w:rPr>
        <w:t>трупоеды</w:t>
      </w:r>
      <w:proofErr w:type="spellEnd"/>
      <w:r w:rsidRPr="00B103E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ru-RU"/>
        </w:rPr>
        <w:t>; симбионты, паразиты.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10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ru-RU"/>
        </w:rPr>
        <w:t>Пищеварение и его значение. Особенности стро</w:t>
      </w:r>
      <w:r w:rsidRPr="00B103E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ru-RU"/>
        </w:rPr>
        <w:t>ения пищеварительных систем животных. Пищева</w:t>
      </w:r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рительные ферменты и их значение.</w:t>
      </w:r>
    </w:p>
    <w:p w:rsidR="00B103E8" w:rsidRPr="00B103E8" w:rsidRDefault="00B103E8" w:rsidP="00B103E8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ru-RU"/>
        </w:rPr>
        <w:t>Демонстрация действия желудочного сока на бе</w:t>
      </w:r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лок, слюны на крахмал; опыта, доказывающего образование крахмала на свету, поглощение углекислого газа листьями; роли света и воды в жизни рас</w:t>
      </w:r>
      <w:r w:rsidRPr="00B103E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ru-RU"/>
        </w:rPr>
        <w:t>тений.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35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7"/>
          <w:w w:val="111"/>
          <w:sz w:val="24"/>
          <w:szCs w:val="24"/>
          <w:lang w:eastAsia="ru-RU"/>
        </w:rPr>
        <w:t xml:space="preserve">Тема 2.2 </w:t>
      </w:r>
      <w:r w:rsidRPr="00B103E8">
        <w:rPr>
          <w:rFonts w:ascii="Times New Roman" w:eastAsia="Times New Roman" w:hAnsi="Times New Roman" w:cs="Times New Roman"/>
          <w:b/>
          <w:spacing w:val="2"/>
          <w:w w:val="111"/>
          <w:sz w:val="24"/>
          <w:szCs w:val="24"/>
          <w:lang w:eastAsia="ru-RU"/>
        </w:rPr>
        <w:t xml:space="preserve">Дыхание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ru-RU"/>
        </w:rPr>
        <w:t xml:space="preserve">Значение дыхания. Роль кислорода в процессе </w:t>
      </w:r>
      <w:r w:rsidRPr="00B103E8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ru-RU"/>
        </w:rPr>
        <w:t xml:space="preserve">расщепления органических веществ и освобождения </w:t>
      </w:r>
      <w:r w:rsidRPr="00B103E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ru-RU"/>
        </w:rPr>
        <w:t>энергии. Дыхание растений. Роль устьиц и чечеви</w:t>
      </w:r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чек в процессе дыхания растений. Дыхание животных. Органы дыхания животных организмов.</w:t>
      </w:r>
    </w:p>
    <w:p w:rsidR="00B103E8" w:rsidRPr="00B103E8" w:rsidRDefault="00B103E8" w:rsidP="00B103E8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-5"/>
          <w:w w:val="111"/>
          <w:sz w:val="24"/>
          <w:szCs w:val="24"/>
          <w:lang w:eastAsia="ru-RU"/>
        </w:rPr>
        <w:t xml:space="preserve">Демонстрация опытов, иллюстрирующих дыхание </w:t>
      </w:r>
      <w:r w:rsidRPr="00B103E8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ru-RU"/>
        </w:rPr>
        <w:t>прорастающих семян, дыхание корней; обнаруже</w:t>
      </w:r>
      <w:r w:rsidRPr="00B103E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ru-RU"/>
        </w:rPr>
        <w:t>ние углекислого газа в выдыхаемом воздухе.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6"/>
          <w:w w:val="111"/>
          <w:sz w:val="24"/>
          <w:szCs w:val="24"/>
          <w:lang w:eastAsia="ru-RU"/>
        </w:rPr>
        <w:t>Тема 2.3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"/>
          <w:w w:val="111"/>
          <w:sz w:val="24"/>
          <w:szCs w:val="24"/>
          <w:lang w:eastAsia="ru-RU"/>
        </w:rPr>
        <w:t xml:space="preserve">Передвижение веществ в организме </w:t>
      </w:r>
    </w:p>
    <w:p w:rsidR="00B103E8" w:rsidRPr="00B103E8" w:rsidRDefault="00B103E8" w:rsidP="00B10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4"/>
          <w:w w:val="111"/>
          <w:sz w:val="24"/>
          <w:szCs w:val="24"/>
          <w:lang w:eastAsia="ru-RU"/>
        </w:rPr>
        <w:t>Перенос веществ в организме, его значение. Пере</w:t>
      </w:r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движение веществ в растении. Особенности стро</w:t>
      </w:r>
      <w:r w:rsidRPr="00B103E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ru-RU"/>
        </w:rPr>
        <w:t xml:space="preserve">ения органов растений, обеспечивающих процесс </w:t>
      </w:r>
      <w:r w:rsidRPr="00B103E8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ru-RU"/>
        </w:rPr>
        <w:t>переноса веществ.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ru-RU"/>
        </w:rPr>
        <w:t>Особенности переноса веществ в организмах жи</w:t>
      </w:r>
      <w:r w:rsidRPr="00B103E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ru-RU"/>
        </w:rPr>
        <w:t>вотных. Кровеносная система, ее строение, функ</w:t>
      </w:r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ции.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 w:right="10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3E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ru-RU"/>
        </w:rPr>
        <w:t>Гемолимфа</w:t>
      </w:r>
      <w:proofErr w:type="spellEnd"/>
      <w:r w:rsidRPr="00B103E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ru-RU"/>
        </w:rPr>
        <w:t xml:space="preserve">, кровь и ее составные части (плазма, </w:t>
      </w:r>
      <w:r w:rsidRPr="00B103E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ru-RU"/>
        </w:rPr>
        <w:t>клетки крови).</w:t>
      </w:r>
    </w:p>
    <w:p w:rsidR="00B103E8" w:rsidRPr="00B103E8" w:rsidRDefault="00B103E8" w:rsidP="00B103E8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Практическая работа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Передвижение воды и минеральных веществ по </w:t>
      </w:r>
      <w:r w:rsidRPr="00B103E8">
        <w:rPr>
          <w:rFonts w:ascii="Times New Roman" w:eastAsia="Times New Roman" w:hAnsi="Times New Roman" w:cs="Times New Roman"/>
          <w:spacing w:val="-6"/>
          <w:w w:val="111"/>
          <w:sz w:val="24"/>
          <w:szCs w:val="24"/>
          <w:lang w:eastAsia="ru-RU"/>
        </w:rPr>
        <w:t>стеблю*.</w:t>
      </w:r>
    </w:p>
    <w:p w:rsidR="00B103E8" w:rsidRPr="00B103E8" w:rsidRDefault="00B103E8" w:rsidP="00B10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ru-RU"/>
        </w:rPr>
        <w:t>Демонстрация опыта, иллюстрирующего пути пе</w:t>
      </w:r>
      <w:r w:rsidRPr="00B103E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ru-RU"/>
        </w:rPr>
        <w:t>редвижения органических веществ по стеблю; стро</w:t>
      </w:r>
      <w:r w:rsidRPr="00B103E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ru-RU"/>
        </w:rPr>
        <w:t>ения клеток крови лягушки и человека.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4" w:right="33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49"/>
          <w:w w:val="111"/>
          <w:sz w:val="24"/>
          <w:szCs w:val="24"/>
          <w:lang w:eastAsia="ru-RU"/>
        </w:rPr>
        <w:t>Тема</w:t>
      </w:r>
      <w:r w:rsidRPr="00B103E8">
        <w:rPr>
          <w:rFonts w:ascii="Times New Roman" w:eastAsia="Times New Roman" w:hAnsi="Times New Roman" w:cs="Times New Roman"/>
          <w:b/>
          <w:w w:val="111"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b/>
          <w:spacing w:val="-6"/>
          <w:w w:val="111"/>
          <w:sz w:val="24"/>
          <w:szCs w:val="24"/>
          <w:lang w:eastAsia="ru-RU"/>
        </w:rPr>
        <w:t>2.4 Вы</w:t>
      </w:r>
      <w:r w:rsidRPr="00B103E8">
        <w:rPr>
          <w:rFonts w:ascii="Times New Roman" w:eastAsia="Times New Roman" w:hAnsi="Times New Roman" w:cs="Times New Roman"/>
          <w:b/>
          <w:spacing w:val="-2"/>
          <w:w w:val="111"/>
          <w:sz w:val="24"/>
          <w:szCs w:val="24"/>
          <w:lang w:eastAsia="ru-RU"/>
        </w:rPr>
        <w:t xml:space="preserve">деление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Роль выделения в процессе жизнедеятельности </w:t>
      </w:r>
      <w:r w:rsidRPr="00B103E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ru-RU"/>
        </w:rPr>
        <w:t>организмов, продукты выделения у растений и животн</w:t>
      </w:r>
      <w:r w:rsidRPr="00B103E8">
        <w:rPr>
          <w:rFonts w:ascii="Times New Roman" w:eastAsia="Times New Roman" w:hAnsi="Times New Roman" w:cs="Times New Roman"/>
          <w:spacing w:val="-8"/>
          <w:w w:val="111"/>
          <w:sz w:val="24"/>
          <w:szCs w:val="24"/>
          <w:lang w:eastAsia="ru-RU"/>
        </w:rPr>
        <w:t>ых. Выделение у растений. Выделение у животн</w:t>
      </w:r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ых. Основные выделительные системы у живот</w:t>
      </w:r>
      <w:r w:rsidRPr="00B103E8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ru-RU"/>
        </w:rPr>
        <w:t>ных. Обмен веществ и энергии.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14"/>
          <w:w w:val="111"/>
          <w:sz w:val="24"/>
          <w:szCs w:val="24"/>
          <w:lang w:eastAsia="ru-RU"/>
        </w:rPr>
        <w:t>Тема 2.5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w w:val="111"/>
          <w:sz w:val="24"/>
          <w:szCs w:val="24"/>
          <w:lang w:eastAsia="ru-RU"/>
        </w:rPr>
        <w:t xml:space="preserve">Опорные системы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 w:right="14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ru-RU"/>
        </w:rPr>
        <w:t xml:space="preserve">Значение опорных систем в жизни организмов. </w:t>
      </w:r>
      <w:r w:rsidRPr="00B103E8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ru-RU"/>
        </w:rPr>
        <w:t>Опорные системы растений. Опорные системы животных</w:t>
      </w:r>
      <w:r w:rsidRPr="00B103E8">
        <w:rPr>
          <w:rFonts w:ascii="Times New Roman" w:eastAsia="Times New Roman" w:hAnsi="Times New Roman" w:cs="Times New Roman"/>
          <w:b/>
          <w:bCs/>
          <w:w w:val="82"/>
          <w:sz w:val="24"/>
          <w:szCs w:val="24"/>
          <w:lang w:eastAsia="ru-RU"/>
        </w:rPr>
        <w:t>.</w:t>
      </w:r>
    </w:p>
    <w:p w:rsidR="00B103E8" w:rsidRPr="00B103E8" w:rsidRDefault="00B103E8" w:rsidP="00B103E8">
      <w:pPr>
        <w:shd w:val="clear" w:color="auto" w:fill="FFFFFF"/>
        <w:tabs>
          <w:tab w:val="left" w:pos="269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Лабораторная работа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ru-RU"/>
        </w:rPr>
        <w:t>Разнообразие опорных систем животных.</w:t>
      </w:r>
    </w:p>
    <w:p w:rsidR="00B103E8" w:rsidRPr="00B103E8" w:rsidRDefault="00B103E8" w:rsidP="00B103E8">
      <w:pPr>
        <w:shd w:val="clear" w:color="auto" w:fill="FFFFFF"/>
        <w:tabs>
          <w:tab w:val="left" w:pos="269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Демонстрация скелетов млекопитающих, распилов</w:t>
      </w:r>
      <w:r w:rsidRPr="00B103E8">
        <w:rPr>
          <w:rFonts w:ascii="Times New Roman" w:eastAsia="Times New Roman" w:hAnsi="Times New Roman" w:cs="Times New Roman"/>
          <w:spacing w:val="-5"/>
          <w:w w:val="111"/>
          <w:sz w:val="24"/>
          <w:szCs w:val="24"/>
          <w:lang w:eastAsia="ru-RU"/>
        </w:rPr>
        <w:t xml:space="preserve"> костей, раковин моллюсков, коллекций насеко</w:t>
      </w:r>
      <w:r w:rsidRPr="00B103E8">
        <w:rPr>
          <w:rFonts w:ascii="Times New Roman" w:eastAsia="Times New Roman" w:hAnsi="Times New Roman" w:cs="Times New Roman"/>
          <w:spacing w:val="-9"/>
          <w:w w:val="111"/>
          <w:sz w:val="24"/>
          <w:szCs w:val="24"/>
          <w:lang w:eastAsia="ru-RU"/>
        </w:rPr>
        <w:t>мых.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33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9"/>
          <w:w w:val="111"/>
          <w:sz w:val="24"/>
          <w:szCs w:val="24"/>
          <w:lang w:eastAsia="ru-RU"/>
        </w:rPr>
        <w:t xml:space="preserve">Тема 2.6 </w:t>
      </w:r>
      <w:r w:rsidRPr="00B103E8">
        <w:rPr>
          <w:rFonts w:ascii="Times New Roman" w:eastAsia="Times New Roman" w:hAnsi="Times New Roman" w:cs="Times New Roman"/>
          <w:b/>
          <w:spacing w:val="-1"/>
          <w:w w:val="111"/>
          <w:sz w:val="24"/>
          <w:szCs w:val="24"/>
          <w:lang w:eastAsia="ru-RU"/>
        </w:rPr>
        <w:t xml:space="preserve">Движение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5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ru-RU"/>
        </w:rPr>
        <w:t xml:space="preserve">Движение как важнейшая особенность животных </w:t>
      </w:r>
      <w:r w:rsidRPr="00B103E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ru-RU"/>
        </w:rPr>
        <w:t xml:space="preserve">организмов. Значение двигательной активности. </w:t>
      </w:r>
      <w:r w:rsidRPr="00B103E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ru-RU"/>
        </w:rPr>
        <w:t>Механизмы, обеспечивающие движение живых орг</w:t>
      </w:r>
      <w:r w:rsidRPr="00B103E8">
        <w:rPr>
          <w:rFonts w:ascii="Times New Roman" w:eastAsia="Times New Roman" w:hAnsi="Times New Roman" w:cs="Times New Roman"/>
          <w:spacing w:val="-6"/>
          <w:w w:val="111"/>
          <w:sz w:val="24"/>
          <w:szCs w:val="24"/>
          <w:lang w:eastAsia="ru-RU"/>
        </w:rPr>
        <w:t>анизмов.</w:t>
      </w:r>
    </w:p>
    <w:p w:rsidR="00B103E8" w:rsidRPr="00B103E8" w:rsidRDefault="00B103E8" w:rsidP="00B103E8">
      <w:pPr>
        <w:shd w:val="clear" w:color="auto" w:fill="FFFFFF"/>
        <w:tabs>
          <w:tab w:val="left" w:pos="269"/>
        </w:tabs>
        <w:spacing w:after="0" w:line="240" w:lineRule="auto"/>
        <w:ind w:left="269" w:right="1267" w:hanging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lastRenderedPageBreak/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-12"/>
          <w:w w:val="111"/>
          <w:sz w:val="24"/>
          <w:szCs w:val="24"/>
          <w:lang w:eastAsia="ru-RU"/>
        </w:rPr>
        <w:t>Лабораторные и практические работы</w:t>
      </w:r>
      <w:r w:rsidRPr="00B103E8">
        <w:rPr>
          <w:rFonts w:ascii="Times New Roman" w:eastAsia="Times New Roman" w:hAnsi="Times New Roman" w:cs="Times New Roman"/>
          <w:spacing w:val="-12"/>
          <w:w w:val="111"/>
          <w:sz w:val="24"/>
          <w:szCs w:val="24"/>
          <w:lang w:eastAsia="ru-RU"/>
        </w:rPr>
        <w:br/>
      </w:r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Движение инфузории туфельки.</w:t>
      </w:r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br/>
      </w:r>
      <w:r w:rsidRPr="00B103E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ru-RU"/>
        </w:rPr>
        <w:t>Перемещение дождевого червя.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5"/>
          <w:w w:val="111"/>
          <w:sz w:val="24"/>
          <w:szCs w:val="24"/>
          <w:lang w:eastAsia="ru-RU"/>
        </w:rPr>
        <w:t>Тема 2.7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ru-RU"/>
        </w:rPr>
        <w:t>Регуля</w:t>
      </w:r>
      <w:r w:rsidR="002025A6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ru-RU"/>
        </w:rPr>
        <w:t>ция процессов жизнедеятельности</w:t>
      </w:r>
    </w:p>
    <w:p w:rsidR="00B103E8" w:rsidRPr="00B103E8" w:rsidRDefault="00B103E8" w:rsidP="00B10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Жизнедеятельность организма и ее связь с окружающей средой. Регуляция процессов жизнеде</w:t>
      </w:r>
      <w:r w:rsidRPr="00B103E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ru-RU"/>
        </w:rPr>
        <w:t xml:space="preserve">ятельности организмов. Раздражимость. Нервная </w:t>
      </w:r>
      <w:r w:rsidRPr="00B103E8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ru-RU"/>
        </w:rPr>
        <w:t>система, особенности строения. Рефлекс, инстинкт.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4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Эндокринная система. Ее роль в регуляции про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цессов жизнедеятельности. Железы внутренней сек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реции. Ростовые вещества растений.</w:t>
      </w:r>
    </w:p>
    <w:p w:rsidR="00B103E8" w:rsidRPr="00B103E8" w:rsidRDefault="00B103E8" w:rsidP="00B103E8">
      <w:pPr>
        <w:shd w:val="clear" w:color="auto" w:fill="FFFFFF"/>
        <w:tabs>
          <w:tab w:val="left" w:pos="298"/>
        </w:tabs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Демонстрация микропрепаратов нервной ткани, 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коленного и мигательного рефлексов, моделей нерв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ных систем, органов чувств растений, выращенных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обработки ростовыми веществами.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8" w:right="29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  <w:t xml:space="preserve">Тема 2.8 </w:t>
      </w:r>
      <w:r w:rsidR="002025A6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Размножение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4" w:right="5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Биологическое значение размножения. Виды 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размножения. Бесполое размножение животных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(деление простейших, почкование гидры). Бесполое размножение растений. Половое размножение орга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низмов. Особенности полового размножения живот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ных. Органы размножения. Половые клетки. Опло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дотворение. Половое размножение растений. Опы</w:t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ление, двойное оплодотворение. Образование плодов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семян.</w:t>
      </w:r>
    </w:p>
    <w:p w:rsidR="00B103E8" w:rsidRPr="00B103E8" w:rsidRDefault="00B103E8" w:rsidP="00B103E8">
      <w:pPr>
        <w:shd w:val="clear" w:color="auto" w:fill="FFFFFF"/>
        <w:tabs>
          <w:tab w:val="left" w:pos="298"/>
        </w:tabs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Практическая работа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4" w:right="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Вегетативное размножение комнатных расте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ний*.</w:t>
      </w:r>
    </w:p>
    <w:p w:rsidR="00B103E8" w:rsidRPr="00B103E8" w:rsidRDefault="00B103E8" w:rsidP="00B103E8">
      <w:pPr>
        <w:shd w:val="clear" w:color="auto" w:fill="FFFFFF"/>
        <w:tabs>
          <w:tab w:val="left" w:pos="298"/>
        </w:tabs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Демонстрация  способов  размножения  растений;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разнообразия и строения соцветий.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  <w:t>Тема 2.9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Рост и развитие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2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Рост и развитие растений. Индивидуальное раз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витие. Распространение плодов и семян. Состояние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покоя, его значение в жизни растений. Условия про</w:t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растания семян. Питание и рост проростков. Особен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ности развития животных организмов. Развитие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зародыша (на примере ланцетника). Постэмбри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ональное развитие животных. Прямое и непрямое развитие.</w:t>
      </w:r>
    </w:p>
    <w:p w:rsidR="00B103E8" w:rsidRPr="00B103E8" w:rsidRDefault="00B103E8" w:rsidP="00B103E8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Лабораторные и практические работы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9" w:right="77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 и непрямое развитие насекомых (на колл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екционном материале)*.</w:t>
      </w:r>
    </w:p>
    <w:p w:rsidR="00B103E8" w:rsidRPr="00B103E8" w:rsidRDefault="00B103E8" w:rsidP="00B103E8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Демонстрация способов распространения плодов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 семян; прорастания семян.</w:t>
      </w:r>
    </w:p>
    <w:p w:rsidR="00B103E8" w:rsidRPr="00B103E8" w:rsidRDefault="00B103E8" w:rsidP="00D66F62">
      <w:pPr>
        <w:shd w:val="clear" w:color="auto" w:fill="FFFFFF"/>
        <w:spacing w:after="0" w:line="240" w:lineRule="auto"/>
        <w:ind w:right="12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  3</w:t>
      </w:r>
      <w:r w:rsidR="00D6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  <w:r w:rsidRPr="00B103E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Организм и среда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56"/>
          <w:sz w:val="24"/>
          <w:szCs w:val="24"/>
          <w:lang w:eastAsia="ru-RU"/>
        </w:rPr>
        <w:t>Тема</w:t>
      </w: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3.1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Среда обитания. Факторы среды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 w:right="53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факторов неживой природы (температу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ра, влажность, свет) на живые организмы. Взаимоотношения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живых организмов.</w:t>
      </w:r>
    </w:p>
    <w:p w:rsidR="00B103E8" w:rsidRPr="00B103E8" w:rsidRDefault="00B103E8" w:rsidP="00B103E8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Демонстрация коллекций, иллюстрирующих эко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логические взаимосвязи живых организмов.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Природные сообщества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43" w:right="29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Природное сообщество и экосистема. Структура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 связи в природном сообществе. Цепи питания.</w:t>
      </w:r>
    </w:p>
    <w:p w:rsidR="00B103E8" w:rsidRPr="00B103E8" w:rsidRDefault="00B103E8" w:rsidP="00B103E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Демонстрация моделей экологических систем.</w:t>
      </w:r>
    </w:p>
    <w:p w:rsidR="00B103E8" w:rsidRPr="00495DDB" w:rsidRDefault="00B103E8" w:rsidP="00495DD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</w:t>
      </w:r>
      <w:r w:rsidR="0049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Итоговое тестирование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lastRenderedPageBreak/>
        <w:t>7 КЛАСС</w:t>
      </w:r>
    </w:p>
    <w:p w:rsidR="00B103E8" w:rsidRPr="00B103E8" w:rsidRDefault="00B103E8" w:rsidP="00B10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Биология. </w:t>
      </w:r>
      <w:r w:rsidRPr="00B103E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Многообразие живых организмов</w:t>
      </w:r>
    </w:p>
    <w:p w:rsidR="00B103E8" w:rsidRPr="00B103E8" w:rsidRDefault="00B103E8" w:rsidP="00B10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Введение </w:t>
      </w:r>
    </w:p>
    <w:p w:rsidR="00B103E8" w:rsidRPr="00B103E8" w:rsidRDefault="00B103E8" w:rsidP="00B1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живых организмов. Уровни организации и свойства живого. Основные положения учения </w:t>
      </w:r>
      <w:proofErr w:type="spellStart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Ч.Дарвина</w:t>
      </w:r>
      <w:proofErr w:type="spellEnd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естественном отборе. Естественная система живой природы как отражение эволюции жизни на Земле. Царства живой природы.</w:t>
      </w:r>
    </w:p>
    <w:p w:rsidR="00B103E8" w:rsidRPr="00B103E8" w:rsidRDefault="00B103E8" w:rsidP="00B10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p w:rsidR="00B103E8" w:rsidRPr="00B103E8" w:rsidRDefault="002025A6" w:rsidP="00B10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Царство Прокариоты </w:t>
      </w:r>
    </w:p>
    <w:p w:rsidR="00B103E8" w:rsidRPr="00B103E8" w:rsidRDefault="00B103E8" w:rsidP="00B10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1.1</w:t>
      </w:r>
    </w:p>
    <w:p w:rsidR="00B103E8" w:rsidRPr="00B103E8" w:rsidRDefault="00B103E8" w:rsidP="00B10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Многообразие, особенности строения и происхождение </w:t>
      </w:r>
      <w:proofErr w:type="spellStart"/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</w:t>
      </w:r>
      <w:r w:rsidR="00202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ариотических</w:t>
      </w:r>
      <w:proofErr w:type="spellEnd"/>
      <w:r w:rsidR="00202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организмов</w:t>
      </w:r>
    </w:p>
    <w:p w:rsidR="00B103E8" w:rsidRPr="00B103E8" w:rsidRDefault="00B103E8" w:rsidP="00B1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Происхождение и эволюция бактерий. Общие </w:t>
      </w:r>
      <w:proofErr w:type="spellStart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</w:t>
      </w:r>
      <w:proofErr w:type="gramStart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прокариотических</w:t>
      </w:r>
      <w:proofErr w:type="spellEnd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</w:t>
      </w:r>
      <w:proofErr w:type="spellStart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подцарства</w:t>
      </w:r>
      <w:proofErr w:type="spellEnd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бактерии).</w:t>
      </w:r>
    </w:p>
    <w:p w:rsidR="00B103E8" w:rsidRPr="00B103E8" w:rsidRDefault="00B103E8" w:rsidP="00B1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   Демонстрация</w:t>
      </w:r>
    </w:p>
    <w:p w:rsidR="00B103E8" w:rsidRPr="00B103E8" w:rsidRDefault="00B103E8" w:rsidP="00B1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возникновения одноклеточных эукариот, многоклеточных организмов; развитие царств растений и животных, представленных в учебнике. Строение клеток различных прокариот. Строение и многообразие бактерий.</w:t>
      </w:r>
    </w:p>
    <w:p w:rsidR="00B103E8" w:rsidRPr="00B103E8" w:rsidRDefault="00B103E8" w:rsidP="00B103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</w:t>
      </w:r>
      <w:r w:rsidRPr="00B103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Безъядерные (</w:t>
      </w:r>
      <w:proofErr w:type="spellStart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прокариотические</w:t>
      </w:r>
      <w:proofErr w:type="spellEnd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клетки. </w:t>
      </w:r>
      <w:proofErr w:type="spellStart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Эукариотические</w:t>
      </w:r>
      <w:proofErr w:type="spellEnd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клетки, имеющие ограниченное оболочкой ядро. Клетка — элементарная структурно-функциональная единица всего живого</w:t>
      </w:r>
      <w:r w:rsidRPr="00B103E8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eastAsia="ru-RU"/>
        </w:rPr>
        <w:t>.</w:t>
      </w:r>
    </w:p>
    <w:p w:rsidR="00B103E8" w:rsidRPr="00495DDB" w:rsidRDefault="00B103E8" w:rsidP="00495DDB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  <w:t>Умения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 Объяснять с материалистических пози</w:t>
      </w:r>
      <w:r w:rsidRPr="00B103E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ций процесс возникновения жизни на Земле как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естественное событие в цепи эволюционных преоб</w:t>
      </w:r>
      <w:r w:rsidRPr="00B103E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разований материи в целом. Характеризовать осо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бенности организации клеток прокариот, анализи</w:t>
      </w:r>
      <w:r w:rsidRPr="00B103E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ровать их роль в биоценозах. Приводить примеры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распространенности прокариот.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50" w:right="1464"/>
        <w:jc w:val="center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4"/>
          <w:lang w:eastAsia="ru-RU"/>
        </w:rPr>
        <w:t xml:space="preserve">РАЗДЕЛ 2 </w:t>
      </w:r>
      <w:r w:rsidRPr="00B103E8">
        <w:rPr>
          <w:rFonts w:ascii="Times New Roman" w:eastAsia="Times New Roman" w:hAnsi="Times New Roman" w:cs="Times New Roman"/>
          <w:b/>
          <w:bCs/>
          <w:spacing w:val="1"/>
          <w:lang w:eastAsia="ru-RU"/>
        </w:rPr>
        <w:t xml:space="preserve">Царство Грибы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1"/>
          <w:w w:val="105"/>
          <w:sz w:val="24"/>
          <w:szCs w:val="24"/>
          <w:lang w:eastAsia="ru-RU"/>
        </w:rPr>
        <w:t>Тема 2.1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eastAsia="ru-RU"/>
        </w:rPr>
        <w:t>Общая х</w:t>
      </w:r>
      <w:r w:rsidR="002025A6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eastAsia="ru-RU"/>
        </w:rPr>
        <w:t xml:space="preserve">арактеристика грибов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4" w:right="19" w:firstLine="274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ru-RU"/>
        </w:rPr>
        <w:t xml:space="preserve">Происхождение и эволюция грибов. </w:t>
      </w:r>
      <w:r w:rsidRPr="00B103E8">
        <w:rPr>
          <w:rFonts w:ascii="Times New Roman" w:eastAsia="Times New Roman" w:hAnsi="Times New Roman" w:cs="Times New Roman"/>
          <w:i/>
          <w:iCs/>
          <w:spacing w:val="-3"/>
          <w:w w:val="105"/>
          <w:sz w:val="24"/>
          <w:szCs w:val="24"/>
          <w:lang w:eastAsia="ru-RU"/>
        </w:rPr>
        <w:t>Особеннос</w:t>
      </w:r>
      <w:r w:rsidRPr="00B103E8">
        <w:rPr>
          <w:rFonts w:ascii="Times New Roman" w:eastAsia="Times New Roman" w:hAnsi="Times New Roman" w:cs="Times New Roman"/>
          <w:i/>
          <w:iCs/>
          <w:spacing w:val="-3"/>
          <w:w w:val="112"/>
          <w:sz w:val="24"/>
          <w:szCs w:val="24"/>
          <w:lang w:eastAsia="ru-RU"/>
        </w:rPr>
        <w:t xml:space="preserve">ти строения клеток грибов. Основные черты </w:t>
      </w:r>
      <w:r w:rsidRPr="00B103E8">
        <w:rPr>
          <w:rFonts w:ascii="Times New Roman" w:eastAsia="Times New Roman" w:hAnsi="Times New Roman" w:cs="Times New Roman"/>
          <w:i/>
          <w:iCs/>
          <w:spacing w:val="2"/>
          <w:w w:val="112"/>
          <w:sz w:val="24"/>
          <w:szCs w:val="24"/>
          <w:lang w:eastAsia="ru-RU"/>
        </w:rPr>
        <w:t>организации многоклеточных грибов. Отде</w:t>
      </w:r>
      <w:r w:rsidRPr="00B103E8">
        <w:rPr>
          <w:rFonts w:ascii="Times New Roman" w:eastAsia="Times New Roman" w:hAnsi="Times New Roman" w:cs="Times New Roman"/>
          <w:i/>
          <w:iCs/>
          <w:w w:val="112"/>
          <w:sz w:val="24"/>
          <w:szCs w:val="24"/>
          <w:lang w:eastAsia="ru-RU"/>
        </w:rPr>
        <w:t xml:space="preserve">лы: </w:t>
      </w:r>
      <w:proofErr w:type="spellStart"/>
      <w:r w:rsidRPr="00B103E8">
        <w:rPr>
          <w:rFonts w:ascii="Times New Roman" w:eastAsia="Times New Roman" w:hAnsi="Times New Roman" w:cs="Times New Roman"/>
          <w:i/>
          <w:iCs/>
          <w:w w:val="112"/>
          <w:sz w:val="24"/>
          <w:szCs w:val="24"/>
          <w:lang w:eastAsia="ru-RU"/>
        </w:rPr>
        <w:t>Хитридиомикота</w:t>
      </w:r>
      <w:proofErr w:type="spellEnd"/>
      <w:r w:rsidRPr="00B103E8">
        <w:rPr>
          <w:rFonts w:ascii="Times New Roman" w:eastAsia="Times New Roman" w:hAnsi="Times New Roman" w:cs="Times New Roman"/>
          <w:i/>
          <w:iCs/>
          <w:w w:val="112"/>
          <w:sz w:val="24"/>
          <w:szCs w:val="24"/>
          <w:lang w:eastAsia="ru-RU"/>
        </w:rPr>
        <w:t xml:space="preserve">, </w:t>
      </w:r>
      <w:proofErr w:type="spellStart"/>
      <w:r w:rsidRPr="00B103E8">
        <w:rPr>
          <w:rFonts w:ascii="Times New Roman" w:eastAsia="Times New Roman" w:hAnsi="Times New Roman" w:cs="Times New Roman"/>
          <w:i/>
          <w:iCs/>
          <w:w w:val="112"/>
          <w:sz w:val="24"/>
          <w:szCs w:val="24"/>
          <w:lang w:eastAsia="ru-RU"/>
        </w:rPr>
        <w:t>Зигомикота</w:t>
      </w:r>
      <w:proofErr w:type="spellEnd"/>
      <w:r w:rsidRPr="00B103E8">
        <w:rPr>
          <w:rFonts w:ascii="Times New Roman" w:eastAsia="Times New Roman" w:hAnsi="Times New Roman" w:cs="Times New Roman"/>
          <w:i/>
          <w:iCs/>
          <w:w w:val="112"/>
          <w:sz w:val="24"/>
          <w:szCs w:val="24"/>
          <w:lang w:eastAsia="ru-RU"/>
        </w:rPr>
        <w:t xml:space="preserve">, </w:t>
      </w:r>
      <w:proofErr w:type="spellStart"/>
      <w:r w:rsidRPr="00B103E8">
        <w:rPr>
          <w:rFonts w:ascii="Times New Roman" w:eastAsia="Times New Roman" w:hAnsi="Times New Roman" w:cs="Times New Roman"/>
          <w:i/>
          <w:iCs/>
          <w:w w:val="112"/>
          <w:sz w:val="24"/>
          <w:szCs w:val="24"/>
          <w:lang w:eastAsia="ru-RU"/>
        </w:rPr>
        <w:t>Аскоми</w:t>
      </w:r>
      <w:r w:rsidRPr="00B103E8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  <w:lang w:eastAsia="ru-RU"/>
        </w:rPr>
        <w:t>кота</w:t>
      </w:r>
      <w:proofErr w:type="spellEnd"/>
      <w:r w:rsidRPr="00B103E8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  <w:lang w:eastAsia="ru-RU"/>
        </w:rPr>
        <w:t xml:space="preserve">, </w:t>
      </w:r>
      <w:proofErr w:type="spellStart"/>
      <w:r w:rsidRPr="00B103E8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  <w:lang w:eastAsia="ru-RU"/>
        </w:rPr>
        <w:t>Базидиомикота</w:t>
      </w:r>
      <w:proofErr w:type="spellEnd"/>
      <w:r w:rsidRPr="00B103E8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  <w:lang w:eastAsia="ru-RU"/>
        </w:rPr>
        <w:t xml:space="preserve">, </w:t>
      </w:r>
      <w:proofErr w:type="spellStart"/>
      <w:r w:rsidRPr="00B103E8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  <w:lang w:eastAsia="ru-RU"/>
        </w:rPr>
        <w:t>Оомикота</w:t>
      </w:r>
      <w:proofErr w:type="spellEnd"/>
      <w:r w:rsidRPr="00B103E8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  <w:lang w:eastAsia="ru-RU"/>
        </w:rPr>
        <w:t>; группа Не</w:t>
      </w:r>
      <w:r w:rsidRPr="00B103E8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 xml:space="preserve">совершенные грибы. </w:t>
      </w:r>
      <w:r w:rsidRPr="00B103E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Особенности жизнедеятель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ности и распространение. Роль грибов в биоценозах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хозяйственной деятельности человека.</w:t>
      </w:r>
    </w:p>
    <w:p w:rsidR="00B103E8" w:rsidRPr="00B103E8" w:rsidRDefault="00B103E8" w:rsidP="00B103E8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Демонстрация. Схемы строения представителей Различных систематических групп грибов.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Различн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представители царства Грибы. Строение плодо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вого тела шляпочного гриба.</w:t>
      </w:r>
    </w:p>
    <w:p w:rsidR="00B103E8" w:rsidRPr="00B103E8" w:rsidRDefault="00B103E8" w:rsidP="00B103E8">
      <w:pPr>
        <w:shd w:val="clear" w:color="auto" w:fill="FFFFFF"/>
        <w:tabs>
          <w:tab w:val="left" w:pos="331"/>
        </w:tabs>
        <w:spacing w:after="0" w:line="240" w:lineRule="auto"/>
        <w:ind w:left="331" w:hanging="269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Лабораторные и практические работы</w:t>
      </w:r>
      <w:r w:rsidRPr="00B103E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плесневого гриба </w:t>
      </w:r>
      <w:proofErr w:type="spellStart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мукора</w:t>
      </w:r>
      <w:proofErr w:type="spellEnd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*.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Распознавание съедобных и ядовитых грибов*.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86" w:right="3226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Тема 2.2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Лишайники </w:t>
      </w:r>
      <w:r w:rsidRPr="00B103E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(2 час)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77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Понятие о симбиозе. Общая характеристика лишайн</w:t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иков. Типы слоевищ лишайников; особенности 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жизнедеятельности, распространенность и экологи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ческая роль лишайников.</w:t>
      </w:r>
    </w:p>
    <w:p w:rsidR="00B103E8" w:rsidRPr="00B103E8" w:rsidRDefault="00B103E8" w:rsidP="00E323B6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Демонстрация. Схемы строения лишайников. Разл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ичные представители лишайников.</w:t>
      </w:r>
    </w:p>
    <w:p w:rsidR="00B103E8" w:rsidRPr="00B103E8" w:rsidRDefault="00B103E8" w:rsidP="00E323B6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lastRenderedPageBreak/>
        <w:t>Основные понятия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Царства живой природы. Доя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дерные (</w:t>
      </w:r>
      <w:proofErr w:type="spellStart"/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прокариотические</w:t>
      </w:r>
      <w:proofErr w:type="spellEnd"/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организмы; бактерии, </w:t>
      </w:r>
      <w:proofErr w:type="spellStart"/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цианобактерии</w:t>
      </w:r>
      <w:proofErr w:type="spellEnd"/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</w:t>
      </w:r>
      <w:proofErr w:type="spellStart"/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Эукариотические</w:t>
      </w:r>
      <w:proofErr w:type="spellEnd"/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организмы, име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ющие ограниченное оболочкой ядро.</w:t>
      </w:r>
    </w:p>
    <w:p w:rsidR="00B103E8" w:rsidRPr="00B103E8" w:rsidRDefault="00B103E8" w:rsidP="00E323B6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Умения.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Объяснять строение грибов и лишайников. Приводить примеры распространенности гриб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лишайников и характеризовать их роль в био</w:t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ценозах.</w:t>
      </w:r>
    </w:p>
    <w:p w:rsidR="00B103E8" w:rsidRPr="00B103E8" w:rsidRDefault="00B103E8" w:rsidP="00E323B6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Контрольно-</w:t>
      </w:r>
      <w:r w:rsidR="0020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обобщающий урок. 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4"/>
          <w:lang w:eastAsia="ru-RU"/>
        </w:rPr>
        <w:t>РАЗДЕЛ 3</w:t>
      </w:r>
    </w:p>
    <w:p w:rsidR="00B103E8" w:rsidRPr="00B103E8" w:rsidRDefault="00B103E8" w:rsidP="00B10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4"/>
          <w:lang w:eastAsia="ru-RU"/>
        </w:rPr>
        <w:t xml:space="preserve">Царство Растения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14"/>
          <w:sz w:val="24"/>
          <w:szCs w:val="24"/>
          <w:lang w:eastAsia="ru-RU"/>
        </w:rPr>
        <w:t>Тема 3.1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42"/>
          <w:sz w:val="24"/>
          <w:szCs w:val="24"/>
          <w:lang w:eastAsia="ru-RU"/>
        </w:rPr>
        <w:t>Общая</w:t>
      </w:r>
      <w:r w:rsidRPr="00B103E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характеристика растений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 w:right="53" w:firstLine="278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Растительный организм как целостная система.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Клетки, ткани, органы и системы органов растений. 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Регуляция жизнедеятельности растений; фитогорм</w:t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оны. Особенности жизнедеятельности растений;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фотосинтез, пигменты. Систематика растений; низшие и высшие растения.</w:t>
      </w:r>
    </w:p>
    <w:p w:rsidR="00B103E8" w:rsidRPr="00B103E8" w:rsidRDefault="00B103E8" w:rsidP="00B103E8">
      <w:pPr>
        <w:shd w:val="clear" w:color="auto" w:fill="FFFFFF"/>
        <w:tabs>
          <w:tab w:val="left" w:pos="360"/>
        </w:tabs>
        <w:spacing w:after="0" w:line="240" w:lineRule="auto"/>
        <w:ind w:left="14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Демонстрация. Рисунки учебника, показывающие особенности строения и жизнедеятельности различных представителей царства растений. Схемы,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отражающие основные направления эволюции рас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тительных организмов.</w:t>
      </w:r>
    </w:p>
    <w:p w:rsidR="00B103E8" w:rsidRPr="00B103E8" w:rsidRDefault="00B103E8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65"/>
          <w:lang w:eastAsia="ru-RU"/>
        </w:rPr>
        <w:t>Тема</w:t>
      </w:r>
      <w:r w:rsidRPr="00B103E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b/>
          <w:spacing w:val="9"/>
          <w:lang w:eastAsia="ru-RU"/>
        </w:rPr>
        <w:t>3.2</w:t>
      </w:r>
    </w:p>
    <w:p w:rsidR="00B103E8" w:rsidRPr="00B103E8" w:rsidRDefault="00B103E8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Низшие растения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29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Водоросли как древнейшая группа растений. Об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 характеристика водорослей. Особенности стро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ения тела. Одноклеточные и многоклеточные водо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росли. Многообразие водорослей: отделы Зеленые </w:t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водоросли, Бурые и Красные водоросли. Распростра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нение в водных и наземных биоценозах, экологиче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ская роль водорослей. Практическое значение.</w:t>
      </w:r>
    </w:p>
    <w:p w:rsidR="00B103E8" w:rsidRPr="00B103E8" w:rsidRDefault="00B103E8" w:rsidP="00E323B6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Демонстрация. Схемы строения водорослей раз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личных отделов.</w:t>
      </w:r>
    </w:p>
    <w:p w:rsidR="00B103E8" w:rsidRPr="00B103E8" w:rsidRDefault="00B103E8" w:rsidP="00E323B6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lang w:eastAsia="ru-RU"/>
        </w:rPr>
        <w:t>Лабораторная работа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02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внешнего строения водорослей*.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7"/>
          <w:sz w:val="24"/>
          <w:szCs w:val="24"/>
          <w:lang w:eastAsia="ru-RU"/>
        </w:rPr>
        <w:t>Тема 3.3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Высшие </w:t>
      </w:r>
      <w:r w:rsidRPr="00B103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растения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4" w:right="14" w:firstLine="278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Происхождение и общая характеристика высших 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растений. Особенности организации и индивидуаль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ного развития высших растений.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4" w:right="19" w:firstLine="274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Споровые растения. Общая характеристика, про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исхождение.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9" w:right="14" w:firstLine="274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Моховидные; особенности организации, жизненного цикла. Распространение и роль в биоценозах.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4" w:right="10" w:firstLine="274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Отдел Плауновидные; особенности организации,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жизненного цикла. Распространение и роль в биоценозах.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43" w:right="10" w:firstLine="274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Хвощевидные; особенности организации, жизненного цикла. Распространение и роль в биоце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нозах.</w:t>
      </w:r>
    </w:p>
    <w:p w:rsidR="00B103E8" w:rsidRPr="00B103E8" w:rsidRDefault="00B103E8" w:rsidP="00B103E8">
      <w:pPr>
        <w:shd w:val="clear" w:color="auto" w:fill="FFFFFF"/>
        <w:tabs>
          <w:tab w:val="left" w:pos="360"/>
        </w:tabs>
        <w:spacing w:after="0" w:line="240" w:lineRule="auto"/>
        <w:ind w:left="14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Отдел </w:t>
      </w:r>
      <w:proofErr w:type="gramStart"/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Папоротниковидные</w:t>
      </w:r>
      <w:proofErr w:type="gramEnd"/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Происхождение и 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особенности организации папоротников. Жизнен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цикл папоротников. Распространение папорот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ников в природе и их роль в биоценозах.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Демонстрация. Схемы строения и жизненных 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циклов мхов, хвощей и плаунов. Различные представи</w:t>
      </w:r>
      <w:r w:rsidRPr="00B103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тели мхов, плаунов и хвощей. Схемы строения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папоротника; древние папоротниковидные. Схема </w:t>
      </w:r>
      <w:r w:rsidRPr="00B103E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пшена развития папоротника. Различные представит</w:t>
      </w:r>
      <w:r w:rsidRPr="00B103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ели папоротников.</w:t>
      </w:r>
    </w:p>
    <w:p w:rsidR="00B103E8" w:rsidRPr="00B103E8" w:rsidRDefault="00B103E8" w:rsidP="00B103E8">
      <w:pPr>
        <w:shd w:val="clear" w:color="auto" w:fill="FFFFFF"/>
        <w:tabs>
          <w:tab w:val="left" w:pos="274"/>
        </w:tabs>
        <w:spacing w:after="0" w:line="240" w:lineRule="auto"/>
        <w:ind w:left="5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1"/>
          <w:lang w:eastAsia="ru-RU"/>
        </w:rPr>
        <w:t>Лабораторная работа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12" w:right="403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Изучение внешнего строения мхов*.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12" w:right="403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Изучение внешнего строения папоротника*.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lastRenderedPageBreak/>
        <w:t>Те</w:t>
      </w:r>
      <w:r w:rsidRPr="00B103E8">
        <w:rPr>
          <w:rFonts w:ascii="Times New Roman" w:eastAsia="Times New Roman" w:hAnsi="Times New Roman" w:cs="Times New Roman"/>
          <w:b/>
          <w:i/>
          <w:iCs/>
          <w:spacing w:val="8"/>
          <w:sz w:val="24"/>
          <w:szCs w:val="24"/>
          <w:lang w:eastAsia="ru-RU"/>
        </w:rPr>
        <w:t>м</w:t>
      </w:r>
      <w:r w:rsidRPr="00B103E8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а 3.4</w:t>
      </w:r>
    </w:p>
    <w:p w:rsidR="00B103E8" w:rsidRPr="00B103E8" w:rsidRDefault="00B103E8" w:rsidP="002025A6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3"/>
          <w:lang w:eastAsia="ru-RU"/>
        </w:rPr>
        <w:t>О</w:t>
      </w:r>
      <w:r w:rsidRPr="00B103E8">
        <w:rPr>
          <w:rFonts w:ascii="Times New Roman" w:eastAsia="Times New Roman" w:hAnsi="Times New Roman" w:cs="Times New Roman"/>
          <w:b/>
          <w:bCs/>
          <w:spacing w:val="3"/>
          <w:lang w:eastAsia="ru-RU"/>
        </w:rPr>
        <w:t xml:space="preserve">тдел Голосеменные растения </w:t>
      </w:r>
      <w:r w:rsidR="002025A6"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Происхождение и особенности организации голо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семенных растений; строение тела, жизненные фор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мы голосеменных. Многообразие, распространен</w:t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ность голосеменных, их роль в биоценозах и практи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ческое значение.</w:t>
      </w:r>
    </w:p>
    <w:p w:rsidR="00B103E8" w:rsidRPr="00B103E8" w:rsidRDefault="00B103E8" w:rsidP="00E323B6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Демонстрация. Схемы строения </w:t>
      </w:r>
      <w:proofErr w:type="gramStart"/>
      <w:r w:rsidRPr="00B103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голосеменных</w:t>
      </w:r>
      <w:proofErr w:type="gramEnd"/>
      <w:r w:rsidRPr="00B103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r w:rsidRPr="00B10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</w:t>
      </w:r>
      <w:r w:rsidRPr="00B10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сосны. Различные представители </w:t>
      </w:r>
      <w:proofErr w:type="gramStart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лосеменных</w:t>
      </w:r>
      <w:proofErr w:type="gramEnd"/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B103E8" w:rsidRPr="00B103E8" w:rsidRDefault="00B103E8" w:rsidP="00E323B6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lang w:eastAsia="ru-RU"/>
        </w:rPr>
        <w:t>Лабораторная работа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9" w:right="19" w:firstLine="278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Изучение строения и многообразия голосеменных </w:t>
      </w:r>
      <w:r w:rsidRPr="00B103E8">
        <w:rPr>
          <w:rFonts w:ascii="Times New Roman" w:eastAsia="Times New Roman" w:hAnsi="Times New Roman" w:cs="Times New Roman"/>
          <w:bCs/>
          <w:lang w:eastAsia="ru-RU"/>
        </w:rPr>
        <w:t>растений*.</w:t>
      </w:r>
    </w:p>
    <w:p w:rsidR="00B103E8" w:rsidRPr="00B103E8" w:rsidRDefault="00B103E8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66"/>
          <w:lang w:eastAsia="ru-RU"/>
        </w:rPr>
        <w:t>Тема</w:t>
      </w:r>
      <w:r w:rsidRPr="00B103E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b/>
          <w:spacing w:val="4"/>
          <w:lang w:eastAsia="ru-RU"/>
        </w:rPr>
        <w:t>3.5</w:t>
      </w:r>
    </w:p>
    <w:p w:rsidR="00B103E8" w:rsidRPr="00B103E8" w:rsidRDefault="00B103E8" w:rsidP="00202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4"/>
          <w:lang w:eastAsia="ru-RU"/>
        </w:rPr>
        <w:t>Отдел Покрытосеменные (Цветковые) растения</w:t>
      </w:r>
      <w:r w:rsidRPr="00B103E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025A6"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и особенности организации по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крытосеменных растений; строение тела, жизнен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ные формы покрытосеменных. Классы Однодольные и Двудольные, основные семейства (2 семейства од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нодольных и 3 семейства двудольных растений). Многообразие, распространенность цветковых, их </w:t>
      </w:r>
      <w:r w:rsidRPr="00B10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</w:t>
      </w:r>
      <w:r w:rsidRPr="00B10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биоценозах, в жизни человека и его хозяйств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енной деятельности.</w:t>
      </w:r>
    </w:p>
    <w:p w:rsidR="00B103E8" w:rsidRPr="00B103E8" w:rsidRDefault="00B103E8" w:rsidP="00E323B6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Демонстрация. Схема строения цветкового расте</w:t>
      </w:r>
      <w:r w:rsidRPr="00B103E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ния; строения цветка. Цикл развития цветковых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растений (двойное оплодотворение). Представители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различных семейств покрытосеменных растений.</w:t>
      </w:r>
    </w:p>
    <w:p w:rsidR="00B103E8" w:rsidRPr="00B103E8" w:rsidRDefault="00B103E8" w:rsidP="00E323B6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3"/>
          <w:lang w:eastAsia="ru-RU"/>
        </w:rPr>
        <w:t>Лабораторные и практические работы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93" w:hanging="293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покрытосеменных растений*.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Распознавание наиболее распространенных рас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тений своей местности, определение их системати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ческого положения в жизни человека*.</w:t>
      </w:r>
    </w:p>
    <w:p w:rsidR="00B103E8" w:rsidRPr="00B103E8" w:rsidRDefault="00B103E8" w:rsidP="00B103E8">
      <w:pPr>
        <w:shd w:val="clear" w:color="auto" w:fill="FFFFFF"/>
        <w:tabs>
          <w:tab w:val="left" w:pos="288"/>
        </w:tabs>
        <w:spacing w:after="0" w:line="240" w:lineRule="auto"/>
        <w:ind w:left="5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Основные понятия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Растительный организм. Низшие растения. Отделы растений. Зеленые, бурые и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водоросли.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5" w:hanging="5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Мхи, плауны, хвощи, папоротники; жизненный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цикл; спорофит и гаметофит.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10" w:hanging="5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Голосеменные растения; значение появления се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мени; жизненный цикл сосны; спорофит и гамето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фит.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14" w:hanging="5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Высшие растения. Отделы растений. Покрытосе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менные растения; значение появления плода; жиз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ненный цикл цветкового растения; спорофит и гаме</w:t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тофит.</w:t>
      </w:r>
    </w:p>
    <w:p w:rsidR="00B103E8" w:rsidRPr="00B103E8" w:rsidRDefault="00B103E8" w:rsidP="00B103E8">
      <w:pPr>
        <w:shd w:val="clear" w:color="auto" w:fill="FFFFFF"/>
        <w:tabs>
          <w:tab w:val="left" w:pos="288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Умения</w:t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Объяснять особенности организации кле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ток, органов и тканей растений. Приводить приме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ры распространенности водорослей, споровых, голо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семенных и цветковых растений и характеризовать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роль в биоценозах.</w:t>
      </w:r>
    </w:p>
    <w:p w:rsidR="00B103E8" w:rsidRPr="00B103E8" w:rsidRDefault="00B103E8" w:rsidP="00B103E8">
      <w:pPr>
        <w:shd w:val="clear" w:color="auto" w:fill="FFFFFF"/>
        <w:tabs>
          <w:tab w:val="left" w:pos="288"/>
        </w:tabs>
        <w:spacing w:after="0" w:line="240" w:lineRule="auto"/>
        <w:ind w:left="5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</w:t>
      </w:r>
      <w:r w:rsidR="000C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обобщающий урок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РАЗДЕЛ 4</w:t>
      </w:r>
    </w:p>
    <w:p w:rsidR="00B103E8" w:rsidRPr="00B103E8" w:rsidRDefault="00B103E8" w:rsidP="00B10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Царство Животные </w:t>
      </w:r>
    </w:p>
    <w:p w:rsidR="00B103E8" w:rsidRPr="00B103E8" w:rsidRDefault="00B103E8" w:rsidP="00B10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4.1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Общая характеристика животных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Животный организм как целостная система. 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Клетки, ткани, органы и системы органов живот</w:t>
      </w:r>
      <w:r w:rsidRPr="00B103E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ных. Регуляция жизнедеятельности животных; 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нервная и эндокринная регуляции. Особенности жизн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едеятельности животных, отличающие их от 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представителей других царств живой природы. Сис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тематика животных; таксономические категории; одноклеточные и многоклеточные (беспозвоночные 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хордовые) животные.</w:t>
      </w:r>
    </w:p>
    <w:p w:rsidR="00B103E8" w:rsidRPr="00B103E8" w:rsidRDefault="00B103E8" w:rsidP="00B10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4.2</w:t>
      </w:r>
    </w:p>
    <w:p w:rsidR="00B103E8" w:rsidRPr="00B103E8" w:rsidRDefault="00B103E8" w:rsidP="00B10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C5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одцарство</w:t>
      </w:r>
      <w:proofErr w:type="spellEnd"/>
      <w:r w:rsidR="000C5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Одноклеточные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72" w:right="34" w:firstLine="264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 xml:space="preserve">Общая характеристика простейших. Клетка одноклеточных животных как целостный организм;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особенности организации клеток простейших, спе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циальные органоиды. Разнообразие простейших и </w:t>
      </w:r>
      <w:r w:rsidRPr="00B103E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их роль в биоценозах, жизни человека и его хозяйстве</w:t>
      </w:r>
      <w:r w:rsidRPr="00B103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нной деятельности.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62" w:right="48"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 xml:space="preserve">Тип </w:t>
      </w:r>
      <w:proofErr w:type="spellStart"/>
      <w:r w:rsidRPr="00B103E8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Саркожгутиконосцы</w:t>
      </w:r>
      <w:proofErr w:type="spellEnd"/>
      <w:r w:rsidRPr="00B103E8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 xml:space="preserve">; многообразие форм </w:t>
      </w:r>
      <w:r w:rsidRPr="00B103E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саркодовых и жгутиковых.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8" w:right="53" w:firstLine="216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i/>
          <w:iCs/>
          <w:spacing w:val="14"/>
          <w:sz w:val="24"/>
          <w:szCs w:val="24"/>
          <w:lang w:eastAsia="ru-RU"/>
        </w:rPr>
        <w:t xml:space="preserve">Тип Споровики; споровики </w:t>
      </w:r>
      <w:r w:rsidRPr="00B103E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— </w:t>
      </w:r>
      <w:r w:rsidRPr="00B103E8">
        <w:rPr>
          <w:rFonts w:ascii="Times New Roman" w:eastAsia="Times New Roman" w:hAnsi="Times New Roman" w:cs="Times New Roman"/>
          <w:i/>
          <w:iCs/>
          <w:spacing w:val="14"/>
          <w:sz w:val="24"/>
          <w:szCs w:val="24"/>
          <w:lang w:eastAsia="ru-RU"/>
        </w:rPr>
        <w:t>паразиты челове</w:t>
      </w:r>
      <w:r w:rsidRPr="00B103E8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>ка и животных. Особенности организации представителей.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3" w:right="62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 xml:space="preserve">Тип Инфузории. Многообразие инфузорий и их </w:t>
      </w:r>
      <w:r w:rsidRPr="00B103E8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  <w:lang w:eastAsia="ru-RU"/>
        </w:rPr>
        <w:t>роль в биоценозах.</w:t>
      </w:r>
    </w:p>
    <w:p w:rsidR="00B103E8" w:rsidRPr="00B103E8" w:rsidRDefault="00B103E8" w:rsidP="00E323B6">
      <w:pPr>
        <w:widowControl w:val="0"/>
        <w:numPr>
          <w:ilvl w:val="0"/>
          <w:numId w:val="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Демонстрация.  Схемы строения амебы, эвглены зелен</w:t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ой и инфузории туфельки. Представители раз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групп одноклеточных.</w:t>
      </w:r>
    </w:p>
    <w:p w:rsidR="00B103E8" w:rsidRPr="00B103E8" w:rsidRDefault="00B103E8" w:rsidP="00E323B6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lang w:eastAsia="ru-RU"/>
        </w:rPr>
        <w:t>Лабораторная работа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98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Строение инфузории туфельки.</w:t>
      </w:r>
    </w:p>
    <w:p w:rsidR="00B103E8" w:rsidRPr="00B103E8" w:rsidRDefault="00B103E8" w:rsidP="00B10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4.3</w:t>
      </w:r>
    </w:p>
    <w:p w:rsidR="00B103E8" w:rsidRPr="00B103E8" w:rsidRDefault="00B103E8" w:rsidP="00B10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0C5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дцарство</w:t>
      </w:r>
      <w:proofErr w:type="spellEnd"/>
      <w:r w:rsidR="000C5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Многоклеточные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 w:right="91" w:firstLine="274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i/>
          <w:iCs/>
          <w:spacing w:val="18"/>
          <w:sz w:val="24"/>
          <w:szCs w:val="24"/>
          <w:lang w:eastAsia="ru-RU"/>
        </w:rPr>
        <w:t xml:space="preserve">Общая характеристика многоклеточных </w:t>
      </w:r>
      <w:r w:rsidRPr="00B103E8">
        <w:rPr>
          <w:rFonts w:ascii="Times New Roman" w:eastAsia="Times New Roman" w:hAnsi="Times New Roman" w:cs="Times New Roman"/>
          <w:i/>
          <w:iCs/>
          <w:spacing w:val="16"/>
          <w:sz w:val="24"/>
          <w:szCs w:val="24"/>
          <w:lang w:eastAsia="ru-RU"/>
        </w:rPr>
        <w:t>животных; типы симметрии. Клетки и тка</w:t>
      </w:r>
      <w:r w:rsidRPr="00B103E8">
        <w:rPr>
          <w:rFonts w:ascii="Times New Roman" w:eastAsia="Times New Roman" w:hAnsi="Times New Roman" w:cs="Times New Roman"/>
          <w:i/>
          <w:iCs/>
          <w:spacing w:val="27"/>
          <w:sz w:val="24"/>
          <w:szCs w:val="24"/>
          <w:lang w:eastAsia="ru-RU"/>
        </w:rPr>
        <w:t>ни животных. Простейшие многоклеточ</w:t>
      </w:r>
      <w:r w:rsidRPr="00B103E8">
        <w:rPr>
          <w:rFonts w:ascii="Times New Roman" w:eastAsia="Times New Roman" w:hAnsi="Times New Roman" w:cs="Times New Roman"/>
          <w:i/>
          <w:iCs/>
          <w:spacing w:val="12"/>
          <w:sz w:val="24"/>
          <w:szCs w:val="24"/>
          <w:lang w:eastAsia="ru-RU"/>
        </w:rPr>
        <w:t xml:space="preserve">ные </w:t>
      </w:r>
      <w:r w:rsidRPr="00B103E8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— </w:t>
      </w:r>
      <w:r w:rsidRPr="00B103E8">
        <w:rPr>
          <w:rFonts w:ascii="Times New Roman" w:eastAsia="Times New Roman" w:hAnsi="Times New Roman" w:cs="Times New Roman"/>
          <w:i/>
          <w:iCs/>
          <w:spacing w:val="12"/>
          <w:sz w:val="24"/>
          <w:szCs w:val="24"/>
          <w:lang w:eastAsia="ru-RU"/>
        </w:rPr>
        <w:t>губки; их распространение и экологическое значение.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14"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Демонстрация. Типы симметрии у многоклеточных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животных. Многообразие губок.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48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  <w:t>Тема 4.4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Тип </w:t>
      </w:r>
      <w:proofErr w:type="gramStart"/>
      <w:r w:rsidRPr="00B103E8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Кишечнополостные</w:t>
      </w:r>
      <w:proofErr w:type="gramEnd"/>
      <w:r w:rsidRPr="00B103E8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8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Особенности организации </w:t>
      </w:r>
      <w:proofErr w:type="gramStart"/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кишечнополостных</w:t>
      </w:r>
      <w:proofErr w:type="gramEnd"/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Бесполое и половое размножение. Многообразие и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распространение </w:t>
      </w:r>
      <w:proofErr w:type="gramStart"/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кишечнополостных</w:t>
      </w:r>
      <w:proofErr w:type="gramEnd"/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 гидроидные, сцифоидные и кораллы. Роль в природных сообще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ствах.</w:t>
      </w:r>
    </w:p>
    <w:p w:rsidR="00B103E8" w:rsidRPr="00B103E8" w:rsidRDefault="00B103E8" w:rsidP="00B103E8">
      <w:pPr>
        <w:shd w:val="clear" w:color="auto" w:fill="FFFFFF"/>
        <w:tabs>
          <w:tab w:val="left" w:pos="293"/>
        </w:tabs>
        <w:spacing w:after="0" w:line="240" w:lineRule="auto"/>
        <w:ind w:left="10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Демонстрация. Схема строения гидры, медузы и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колонии коралловых полипов. Биоценоз кораллово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 рифа. Внешнее и внутреннее строение </w:t>
      </w:r>
      <w:proofErr w:type="gramStart"/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кишечно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полостных</w:t>
      </w:r>
      <w:proofErr w:type="gramEnd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7"/>
          <w:sz w:val="24"/>
          <w:szCs w:val="24"/>
          <w:lang w:eastAsia="ru-RU"/>
        </w:rPr>
        <w:t>Тема 4.5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Тип Плоские черви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 w:right="24"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Особенности организации плоских червей. Сво</w:t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бодноживущие ресничные черви. Многообразие рес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ничных червей и их роль в биоценозах. Приспособ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ления к паразитизму у плоских червей; классы со</w:t>
      </w:r>
      <w:r w:rsidRPr="00B103E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сальщиков и ленточных червей. Понятие о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жизненном цикле; циклы развития печеночного со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сальщика и бычьего цепня. Многообразие плоских 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червей-паразитов; меры профилактики паразитар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заболеваний.</w:t>
      </w:r>
    </w:p>
    <w:p w:rsidR="00B103E8" w:rsidRPr="00B103E8" w:rsidRDefault="00B103E8" w:rsidP="00B103E8">
      <w:pPr>
        <w:shd w:val="clear" w:color="auto" w:fill="FFFFFF"/>
        <w:tabs>
          <w:tab w:val="left" w:pos="293"/>
        </w:tabs>
        <w:spacing w:after="0" w:line="240" w:lineRule="auto"/>
        <w:ind w:left="10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Демонстрация. Схемы строения плоских червей,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ведущих свободный и паразитический образ жизни. 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Различные представители ресничных червей. Схе</w:t>
      </w:r>
      <w:r w:rsidRPr="00B103E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мы жизненных циклов печеночного сосальщика и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бычьего цепня.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7"/>
          <w:sz w:val="24"/>
          <w:szCs w:val="24"/>
          <w:lang w:eastAsia="ru-RU"/>
        </w:rPr>
        <w:t>Тема 4.6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Тип Круглые черви </w:t>
      </w:r>
    </w:p>
    <w:p w:rsidR="00B103E8" w:rsidRPr="00B103E8" w:rsidRDefault="00B103E8" w:rsidP="00B103E8">
      <w:pPr>
        <w:shd w:val="clear" w:color="auto" w:fill="FFFFFF"/>
        <w:tabs>
          <w:tab w:val="left" w:pos="360"/>
        </w:tabs>
        <w:spacing w:after="0" w:line="240" w:lineRule="auto"/>
        <w:ind w:left="14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Особенности организации круглых червей (на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примере аскариды человеческой). Свободноживу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щие и паразитические круглые черви. Цикл разви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аскариды человеческой; меры профилактики ас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каридоза.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Демонстрация. Схема строения и цикл развития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аскариды человеческой. Различные свободноживущие и паразитические формы круглых червей.</w:t>
      </w:r>
    </w:p>
    <w:p w:rsidR="00B103E8" w:rsidRPr="00B103E8" w:rsidRDefault="00B103E8" w:rsidP="00B10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4.7</w:t>
      </w:r>
    </w:p>
    <w:p w:rsidR="00B103E8" w:rsidRPr="00B103E8" w:rsidRDefault="000C5C3E" w:rsidP="00B10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Кольчатые черви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39" w:right="29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Особенности организации кольчатых червей (на </w:t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примере многощетинкового червя нереиды); вторичная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полость тела. Многообразие кольчатых червей;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многощетинковые и малощетинковые кольчатые 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черви, пиявки. Значение кольчатых червей в биоценозах</w:t>
      </w:r>
      <w:r w:rsidRPr="00B103E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15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•   Демонстрация. Схема строения многощетинкового 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 малощетинкового кольчатых червей. Различные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представители типа кольчатых червей.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■   Лабораторная работа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Внешнее строение дождевого червя.</w:t>
      </w:r>
    </w:p>
    <w:p w:rsidR="00B103E8" w:rsidRPr="00B103E8" w:rsidRDefault="00B103E8" w:rsidP="00B10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4.8</w:t>
      </w:r>
    </w:p>
    <w:p w:rsidR="00B103E8" w:rsidRPr="00B103E8" w:rsidRDefault="000C5C3E" w:rsidP="00B10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Моллюски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8" w:right="110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Особенности организации моллюсков; смешанная полость тела. Многообразие моллюсков; классы Брюхоногих, двустворчатых и головоногих моллюсков</w:t>
      </w:r>
      <w:r w:rsidRPr="00B103E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. Значение моллюсков в биоценозах. Роль в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 и его хозяйственной деятельности.</w:t>
      </w:r>
    </w:p>
    <w:p w:rsidR="00B103E8" w:rsidRPr="00B103E8" w:rsidRDefault="00B103E8" w:rsidP="00B103E8">
      <w:pPr>
        <w:shd w:val="clear" w:color="auto" w:fill="FFFFFF"/>
        <w:tabs>
          <w:tab w:val="left" w:pos="312"/>
        </w:tabs>
        <w:spacing w:after="0" w:line="240" w:lineRule="auto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Демонстрация. Схема строения брюхоногих, двуств</w:t>
      </w:r>
      <w:r w:rsidRPr="00B103E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орчатых и головоногих моллюсков. Различные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типа моллюсков.</w:t>
      </w:r>
    </w:p>
    <w:p w:rsidR="00B103E8" w:rsidRPr="00B103E8" w:rsidRDefault="00B103E8" w:rsidP="00B103E8">
      <w:pPr>
        <w:shd w:val="clear" w:color="auto" w:fill="FFFFFF"/>
        <w:tabs>
          <w:tab w:val="left" w:pos="298"/>
        </w:tabs>
        <w:spacing w:after="0" w:line="240" w:lineRule="auto"/>
        <w:ind w:left="298" w:right="2112" w:hanging="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Лабораторная работа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103E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Внешнее строение моллюсков.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Тема 4.9</w:t>
      </w:r>
    </w:p>
    <w:p w:rsidR="00B103E8" w:rsidRPr="00B103E8" w:rsidRDefault="000C5C3E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Тип Членистоногие </w:t>
      </w:r>
    </w:p>
    <w:p w:rsidR="00B103E8" w:rsidRPr="00B103E8" w:rsidRDefault="00B103E8" w:rsidP="00B103E8">
      <w:pPr>
        <w:shd w:val="clear" w:color="auto" w:fill="FFFFFF"/>
        <w:tabs>
          <w:tab w:val="left" w:pos="360"/>
        </w:tabs>
        <w:spacing w:after="0" w:line="240" w:lineRule="auto"/>
        <w:ind w:left="1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Происхождение и особенности организации чле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нистоногих. Многообразие членистоногих; классы 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ракообразных, паукообразных, насекомых и много</w:t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ножек.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206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ru-RU"/>
        </w:rPr>
        <w:t xml:space="preserve">Класс </w:t>
      </w:r>
      <w:proofErr w:type="gramStart"/>
      <w:r w:rsidRPr="00B103E8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ru-RU"/>
        </w:rPr>
        <w:t>Ракообразные</w:t>
      </w:r>
      <w:proofErr w:type="gramEnd"/>
      <w:r w:rsidRPr="00B103E8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ru-RU"/>
        </w:rPr>
        <w:t xml:space="preserve">. Общая характеристика </w:t>
      </w:r>
      <w:r w:rsidRPr="00B103E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класса </w:t>
      </w:r>
      <w:proofErr w:type="gramStart"/>
      <w:r w:rsidRPr="00B103E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>ракообразных</w:t>
      </w:r>
      <w:proofErr w:type="gramEnd"/>
      <w:r w:rsidRPr="00B103E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 на примере речного рака. Высшие и низшие раки. </w:t>
      </w:r>
      <w:proofErr w:type="gramStart"/>
      <w:r w:rsidRPr="00B103E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>Многообразие и значение рако</w:t>
      </w:r>
      <w:r w:rsidRPr="00B103E8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образных в биоценозах.</w:t>
      </w:r>
      <w:proofErr w:type="gramEnd"/>
    </w:p>
    <w:p w:rsidR="00B103E8" w:rsidRPr="00B103E8" w:rsidRDefault="00B103E8" w:rsidP="00B103E8">
      <w:pPr>
        <w:shd w:val="clear" w:color="auto" w:fill="FFFFFF"/>
        <w:spacing w:after="0" w:line="240" w:lineRule="auto"/>
        <w:ind w:left="19" w:right="187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Класс </w:t>
      </w:r>
      <w:proofErr w:type="gramStart"/>
      <w:r w:rsidRPr="00B103E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>Паукообразные</w:t>
      </w:r>
      <w:proofErr w:type="gramEnd"/>
      <w:r w:rsidRPr="00B103E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. Общая характеристика </w:t>
      </w:r>
      <w:proofErr w:type="gramStart"/>
      <w:r w:rsidRPr="00B103E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>па</w:t>
      </w:r>
      <w:r w:rsidRPr="00B103E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>укообразных</w:t>
      </w:r>
      <w:proofErr w:type="gramEnd"/>
      <w:r w:rsidRPr="00B103E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. Пауки, скорпионы, клещи. </w:t>
      </w:r>
      <w:proofErr w:type="gramStart"/>
      <w:r w:rsidRPr="00B103E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>Многообразие и значение паукообразных в биоценозах.</w:t>
      </w:r>
      <w:proofErr w:type="gramEnd"/>
    </w:p>
    <w:p w:rsidR="00B103E8" w:rsidRPr="00B103E8" w:rsidRDefault="00B103E8" w:rsidP="00B103E8">
      <w:pPr>
        <w:shd w:val="clear" w:color="auto" w:fill="FFFFFF"/>
        <w:spacing w:after="0" w:line="240" w:lineRule="auto"/>
        <w:ind w:left="43" w:right="163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>Класс Насекомые. Многообразие насекомых. Об</w:t>
      </w:r>
      <w:r w:rsidRPr="00B103E8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>щая характеристика класса насекомых; отряды на</w:t>
      </w:r>
      <w:r w:rsidRPr="00B103E8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softHyphen/>
      </w:r>
      <w:r w:rsidRPr="00B103E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>секомых с полным и неполным метаморфозом. Мно</w:t>
      </w:r>
      <w:r w:rsidRPr="00B103E8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гообразие и значение насекомых в биоценозах. </w:t>
      </w:r>
      <w:r w:rsidRPr="00B103E8">
        <w:rPr>
          <w:rFonts w:ascii="Times New Roman" w:eastAsia="Times New Roman" w:hAnsi="Times New Roman" w:cs="Times New Roman"/>
          <w:i/>
          <w:iCs/>
          <w:spacing w:val="12"/>
          <w:w w:val="110"/>
          <w:sz w:val="24"/>
          <w:szCs w:val="24"/>
          <w:lang w:eastAsia="ru-RU"/>
        </w:rPr>
        <w:t>Многоножки.</w:t>
      </w:r>
    </w:p>
    <w:p w:rsidR="00B103E8" w:rsidRPr="00B103E8" w:rsidRDefault="00B103E8" w:rsidP="00E323B6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7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>Демонстрация. Схема строения речного рака. Раз</w:t>
      </w:r>
      <w:r w:rsidRPr="00B103E8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ru-RU"/>
        </w:rPr>
        <w:t xml:space="preserve">личные представители </w:t>
      </w:r>
      <w:proofErr w:type="gramStart"/>
      <w:r w:rsidRPr="00B103E8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ru-RU"/>
        </w:rPr>
        <w:t>низших</w:t>
      </w:r>
      <w:proofErr w:type="gramEnd"/>
      <w:r w:rsidRPr="00B103E8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ru-RU"/>
        </w:rPr>
        <w:t xml:space="preserve"> и высших ракооб</w:t>
      </w:r>
      <w:r w:rsidRPr="00B103E8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>разных. Схема строения паука-крестовика. Различ</w:t>
      </w:r>
      <w:r w:rsidRPr="00B103E8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ные представители класса. Схемы строения насеко</w:t>
      </w:r>
      <w:r w:rsidRPr="00B103E8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>мых различных отрядов; многоножек.</w:t>
      </w:r>
    </w:p>
    <w:p w:rsidR="00B103E8" w:rsidRPr="00B103E8" w:rsidRDefault="00B103E8" w:rsidP="00E323B6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Лабораторная работа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20" w:right="106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>Изучение внешнего строения и многообразия чле</w:t>
      </w:r>
      <w:r w:rsidRPr="00B103E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>нистоногих*.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34" w:right="-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4"/>
          <w:w w:val="110"/>
          <w:sz w:val="24"/>
          <w:szCs w:val="24"/>
          <w:lang w:eastAsia="ru-RU"/>
        </w:rPr>
        <w:t xml:space="preserve">Тема </w:t>
      </w:r>
      <w:smartTag w:uri="urn:schemas-microsoft-com:office:smarttags" w:element="time">
        <w:smartTagPr>
          <w:attr w:name="Minute" w:val="10"/>
          <w:attr w:name="Hour" w:val="4"/>
        </w:smartTagPr>
        <w:r w:rsidRPr="00B103E8">
          <w:rPr>
            <w:rFonts w:ascii="Times New Roman" w:eastAsia="Times New Roman" w:hAnsi="Times New Roman" w:cs="Times New Roman"/>
            <w:b/>
            <w:spacing w:val="24"/>
            <w:w w:val="110"/>
            <w:sz w:val="24"/>
            <w:szCs w:val="24"/>
            <w:lang w:eastAsia="ru-RU"/>
          </w:rPr>
          <w:t>4.10</w:t>
        </w:r>
      </w:smartTag>
      <w:r w:rsidRPr="00B103E8">
        <w:rPr>
          <w:rFonts w:ascii="Times New Roman" w:eastAsia="Times New Roman" w:hAnsi="Times New Roman" w:cs="Times New Roman"/>
          <w:b/>
          <w:spacing w:val="24"/>
          <w:w w:val="110"/>
          <w:sz w:val="24"/>
          <w:szCs w:val="24"/>
          <w:lang w:eastAsia="ru-RU"/>
        </w:rPr>
        <w:t xml:space="preserve"> </w:t>
      </w:r>
      <w:r w:rsidR="000C5C3E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  <w:lang w:eastAsia="ru-RU"/>
        </w:rPr>
        <w:t xml:space="preserve">Тип </w:t>
      </w:r>
      <w:proofErr w:type="gramStart"/>
      <w:r w:rsidR="000C5C3E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  <w:lang w:eastAsia="ru-RU"/>
        </w:rPr>
        <w:t>Иглокожие</w:t>
      </w:r>
      <w:proofErr w:type="gramEnd"/>
      <w:r w:rsidR="000C5C3E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  <w:lang w:eastAsia="ru-RU"/>
        </w:rPr>
        <w:t xml:space="preserve">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58" w:right="67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 xml:space="preserve">Общая характеристика типа. Многообразие </w:t>
      </w:r>
      <w:proofErr w:type="gramStart"/>
      <w:r w:rsidRPr="00B103E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>игло</w:t>
      </w:r>
      <w:r w:rsidRPr="00B103E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>кожих</w:t>
      </w:r>
      <w:proofErr w:type="gramEnd"/>
      <w:r w:rsidRPr="00B103E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>; классы Морские звезды, Морские ежи, Го</w:t>
      </w:r>
      <w:r w:rsidRPr="00B103E8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лотурии. Многообразие и экологическое значение.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78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>■ Демонстрация. Схемы строения морской звезды, морского ежа и голотурии. Схема придонного биоце</w:t>
      </w:r>
      <w:r w:rsidRPr="00B103E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>ноза.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3"/>
          <w:w w:val="110"/>
          <w:sz w:val="24"/>
          <w:szCs w:val="24"/>
          <w:lang w:eastAsia="ru-RU"/>
        </w:rPr>
        <w:t xml:space="preserve">Тема </w:t>
      </w:r>
      <w:smartTag w:uri="urn:schemas-microsoft-com:office:smarttags" w:element="time">
        <w:smartTagPr>
          <w:attr w:name="Minute" w:val="11"/>
          <w:attr w:name="Hour" w:val="4"/>
        </w:smartTagPr>
        <w:r w:rsidRPr="00B103E8">
          <w:rPr>
            <w:rFonts w:ascii="Times New Roman" w:eastAsia="Times New Roman" w:hAnsi="Times New Roman" w:cs="Times New Roman"/>
            <w:b/>
            <w:spacing w:val="23"/>
            <w:w w:val="110"/>
            <w:sz w:val="24"/>
            <w:szCs w:val="24"/>
            <w:lang w:eastAsia="ru-RU"/>
          </w:rPr>
          <w:t>4.11</w:t>
        </w:r>
      </w:smartTag>
    </w:p>
    <w:p w:rsidR="00B103E8" w:rsidRPr="00B103E8" w:rsidRDefault="000C5C3E" w:rsidP="00B103E8">
      <w:pPr>
        <w:shd w:val="clear" w:color="auto" w:fill="FFFFFF"/>
        <w:spacing w:after="0" w:line="240" w:lineRule="auto"/>
        <w:ind w:left="1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  <w:lang w:eastAsia="ru-RU"/>
        </w:rPr>
        <w:t xml:space="preserve">Тип Хордовые. Бесчерепные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Происхождение хордовых; подтипы бесчерепных </w:t>
      </w:r>
      <w:r w:rsidRPr="00B103E8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ru-RU"/>
        </w:rPr>
        <w:t>и позвоночных. Общая характеристика типа. Под</w:t>
      </w:r>
      <w:r w:rsidRPr="00B103E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>тип Бесчерепные: ланцетник; особенности его орган</w:t>
      </w:r>
      <w:r w:rsidRPr="00B103E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>изации и распространения.</w:t>
      </w:r>
    </w:p>
    <w:p w:rsidR="00B103E8" w:rsidRPr="00B103E8" w:rsidRDefault="00B103E8" w:rsidP="00B103E8">
      <w:pPr>
        <w:shd w:val="clear" w:color="auto" w:fill="FFFFFF"/>
        <w:tabs>
          <w:tab w:val="left" w:pos="240"/>
        </w:tabs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lastRenderedPageBreak/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>Демонстрация. Схема строения ланцетника.</w:t>
      </w:r>
    </w:p>
    <w:p w:rsidR="00B103E8" w:rsidRPr="00B103E8" w:rsidRDefault="00B103E8" w:rsidP="00B10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smartTag w:uri="urn:schemas-microsoft-com:office:smarttags" w:element="time">
        <w:smartTagPr>
          <w:attr w:name="Minute" w:val="12"/>
          <w:attr w:name="Hour" w:val="4"/>
        </w:smartTagPr>
        <w:r w:rsidRPr="00B103E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4.12</w:t>
        </w:r>
      </w:smartTag>
    </w:p>
    <w:p w:rsidR="00B103E8" w:rsidRPr="00B103E8" w:rsidRDefault="00B103E8" w:rsidP="00B10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Подтип Позвоночные (Че</w:t>
      </w:r>
      <w:r w:rsidR="000C5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репные). Надкласс Рыбы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43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>Общая характеристика позвоночных. Происхож</w:t>
      </w:r>
      <w:r w:rsidRPr="00B103E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дение рыб. Общая характеристика рыб. Классы </w:t>
      </w:r>
      <w:r w:rsidRPr="00B103E8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 xml:space="preserve">Хрящевые (акулы и скаты) и Костные рыбы. </w:t>
      </w:r>
      <w:r w:rsidRPr="00B103E8">
        <w:rPr>
          <w:rFonts w:ascii="Times New Roman" w:eastAsia="Times New Roman" w:hAnsi="Times New Roman" w:cs="Times New Roman"/>
          <w:i/>
          <w:iCs/>
          <w:spacing w:val="2"/>
          <w:w w:val="110"/>
          <w:sz w:val="24"/>
          <w:szCs w:val="24"/>
          <w:lang w:eastAsia="ru-RU"/>
        </w:rPr>
        <w:t>Мно</w:t>
      </w:r>
      <w:r w:rsidRPr="00B103E8">
        <w:rPr>
          <w:rFonts w:ascii="Times New Roman" w:eastAsia="Times New Roman" w:hAnsi="Times New Roman" w:cs="Times New Roman"/>
          <w:i/>
          <w:iCs/>
          <w:w w:val="120"/>
          <w:sz w:val="24"/>
          <w:szCs w:val="24"/>
          <w:lang w:eastAsia="ru-RU"/>
        </w:rPr>
        <w:t xml:space="preserve">гообразие костных рыб: </w:t>
      </w:r>
      <w:proofErr w:type="spellStart"/>
      <w:r w:rsidRPr="00B103E8">
        <w:rPr>
          <w:rFonts w:ascii="Times New Roman" w:eastAsia="Times New Roman" w:hAnsi="Times New Roman" w:cs="Times New Roman"/>
          <w:i/>
          <w:iCs/>
          <w:w w:val="120"/>
          <w:sz w:val="24"/>
          <w:szCs w:val="24"/>
          <w:lang w:eastAsia="ru-RU"/>
        </w:rPr>
        <w:t>хрящекостные</w:t>
      </w:r>
      <w:proofErr w:type="spellEnd"/>
      <w:r w:rsidRPr="00B103E8">
        <w:rPr>
          <w:rFonts w:ascii="Times New Roman" w:eastAsia="Times New Roman" w:hAnsi="Times New Roman" w:cs="Times New Roman"/>
          <w:i/>
          <w:iCs/>
          <w:w w:val="120"/>
          <w:sz w:val="24"/>
          <w:szCs w:val="24"/>
          <w:lang w:eastAsia="ru-RU"/>
        </w:rPr>
        <w:t xml:space="preserve">, кистеперые, двоякодышащие и </w:t>
      </w:r>
      <w:proofErr w:type="spellStart"/>
      <w:r w:rsidRPr="00B103E8">
        <w:rPr>
          <w:rFonts w:ascii="Times New Roman" w:eastAsia="Times New Roman" w:hAnsi="Times New Roman" w:cs="Times New Roman"/>
          <w:i/>
          <w:iCs/>
          <w:w w:val="120"/>
          <w:sz w:val="24"/>
          <w:szCs w:val="24"/>
          <w:lang w:eastAsia="ru-RU"/>
        </w:rPr>
        <w:t>лучеперые</w:t>
      </w:r>
      <w:proofErr w:type="spellEnd"/>
      <w:r w:rsidRPr="00B103E8">
        <w:rPr>
          <w:rFonts w:ascii="Times New Roman" w:eastAsia="Times New Roman" w:hAnsi="Times New Roman" w:cs="Times New Roman"/>
          <w:i/>
          <w:iCs/>
          <w:w w:val="120"/>
          <w:sz w:val="24"/>
          <w:szCs w:val="24"/>
          <w:lang w:eastAsia="ru-RU"/>
        </w:rPr>
        <w:t xml:space="preserve"> рыбы. </w:t>
      </w:r>
      <w:r w:rsidRPr="00B103E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Многообразие видов и черты приспособленности к </w:t>
      </w:r>
      <w:r w:rsidRPr="00B103E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>среде обитания. Экологическое и хозяйственное зна</w:t>
      </w:r>
      <w:r w:rsidRPr="00B103E8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ru-RU"/>
        </w:rPr>
        <w:t>чение рыб.</w:t>
      </w:r>
    </w:p>
    <w:p w:rsidR="00B103E8" w:rsidRPr="00B103E8" w:rsidRDefault="00B103E8" w:rsidP="00E323B6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Демонстрация. Многообразие рыб. Схема строения </w:t>
      </w:r>
      <w:r w:rsidRPr="00B103E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кистеперых и </w:t>
      </w:r>
      <w:proofErr w:type="spellStart"/>
      <w:r w:rsidRPr="00B103E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>лучеперых</w:t>
      </w:r>
      <w:proofErr w:type="spellEnd"/>
      <w:r w:rsidRPr="00B103E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 xml:space="preserve"> рыб.</w:t>
      </w:r>
    </w:p>
    <w:p w:rsidR="00B103E8" w:rsidRPr="00B103E8" w:rsidRDefault="00B103E8" w:rsidP="00E323B6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Лабораторная работа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8" w:right="34"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>Особенности внешнего строения рыб в связи с об</w:t>
      </w:r>
      <w:r w:rsidRPr="00B103E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>разом жизни*.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70"/>
          <w:w w:val="110"/>
          <w:sz w:val="24"/>
          <w:szCs w:val="24"/>
          <w:lang w:eastAsia="ru-RU"/>
        </w:rPr>
        <w:t>Тема</w:t>
      </w:r>
      <w:r w:rsidRPr="00B103E8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/>
        </w:rPr>
        <w:t xml:space="preserve"> </w:t>
      </w:r>
      <w:smartTag w:uri="urn:schemas-microsoft-com:office:smarttags" w:element="time">
        <w:smartTagPr>
          <w:attr w:name="Minute" w:val="13"/>
          <w:attr w:name="Hour" w:val="4"/>
        </w:smartTagPr>
        <w:r w:rsidRPr="00B103E8">
          <w:rPr>
            <w:rFonts w:ascii="Times New Roman" w:eastAsia="Times New Roman" w:hAnsi="Times New Roman" w:cs="Times New Roman"/>
            <w:b/>
            <w:spacing w:val="-8"/>
            <w:w w:val="110"/>
            <w:sz w:val="24"/>
            <w:szCs w:val="24"/>
            <w:lang w:eastAsia="ru-RU"/>
          </w:rPr>
          <w:t>4.13</w:t>
        </w:r>
      </w:smartTag>
    </w:p>
    <w:p w:rsidR="00B103E8" w:rsidRPr="00B103E8" w:rsidRDefault="00B103E8" w:rsidP="00B103E8">
      <w:pPr>
        <w:shd w:val="clear" w:color="auto" w:fill="FFFFFF"/>
        <w:spacing w:after="0" w:line="240" w:lineRule="auto"/>
        <w:ind w:left="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  <w:lang w:eastAsia="ru-RU"/>
        </w:rPr>
        <w:t xml:space="preserve">Класс Земноводные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8" w:righ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ru-RU"/>
        </w:rPr>
        <w:t xml:space="preserve">Первые земноводные. Общая характеристика </w:t>
      </w:r>
      <w:r w:rsidRPr="00B103E8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земноводных как первых наземных позвоночных. </w:t>
      </w:r>
      <w:r w:rsidRPr="00B103E8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>Бесхвостые, хвостатые и безногие амфибии; много</w:t>
      </w:r>
      <w:r w:rsidRPr="00B103E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>образие, среда обитания и экологические особеннос</w:t>
      </w:r>
      <w:r w:rsidRPr="00B103E8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ru-RU"/>
        </w:rPr>
        <w:t>ти. Структурно-функциональная организация земнов</w:t>
      </w:r>
      <w:r w:rsidRPr="00B103E8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одных на примере лягушки. Экологическая роль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103E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ru-RU"/>
        </w:rPr>
        <w:t>многообразие земноводных.</w:t>
      </w:r>
    </w:p>
    <w:p w:rsidR="00B103E8" w:rsidRPr="00B103E8" w:rsidRDefault="00B103E8" w:rsidP="00E323B6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ru-RU"/>
        </w:rPr>
        <w:t xml:space="preserve">Демонстрация. Многообразие амфибий. Схема </w:t>
      </w:r>
      <w:r w:rsidRPr="00B103E8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строения кистеперых рыб и земноводных.</w:t>
      </w:r>
    </w:p>
    <w:p w:rsidR="00B103E8" w:rsidRPr="00B103E8" w:rsidRDefault="00B103E8" w:rsidP="00E323B6">
      <w:pPr>
        <w:widowControl w:val="0"/>
        <w:numPr>
          <w:ilvl w:val="0"/>
          <w:numId w:val="1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Лабораторная работа</w:t>
      </w:r>
    </w:p>
    <w:p w:rsidR="00B103E8" w:rsidRPr="00B103E8" w:rsidRDefault="00B103E8" w:rsidP="00B103E8">
      <w:pPr>
        <w:shd w:val="clear" w:color="auto" w:fill="FFFFFF"/>
        <w:tabs>
          <w:tab w:val="left" w:pos="360"/>
        </w:tabs>
        <w:spacing w:after="0" w:line="240" w:lineRule="auto"/>
        <w:ind w:left="14"/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Особенности внешнего строения лягушки в связи </w:t>
      </w:r>
      <w:r w:rsidRPr="00B103E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ru-RU"/>
        </w:rPr>
        <w:t>с образом жизни*.</w:t>
      </w:r>
    </w:p>
    <w:p w:rsidR="00B103E8" w:rsidRPr="00B103E8" w:rsidRDefault="00B103E8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57"/>
          <w:sz w:val="24"/>
          <w:szCs w:val="24"/>
          <w:lang w:eastAsia="ru-RU"/>
        </w:rPr>
        <w:t>Тема</w:t>
      </w: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time">
        <w:smartTagPr>
          <w:attr w:name="Minute" w:val="14"/>
          <w:attr w:name="Hour" w:val="4"/>
        </w:smartTagPr>
        <w:r w:rsidRPr="00B103E8">
          <w:rPr>
            <w:rFonts w:ascii="Times New Roman" w:eastAsia="Times New Roman" w:hAnsi="Times New Roman" w:cs="Times New Roman"/>
            <w:b/>
            <w:spacing w:val="1"/>
            <w:sz w:val="24"/>
            <w:szCs w:val="24"/>
            <w:lang w:eastAsia="ru-RU"/>
          </w:rPr>
          <w:t>4.14</w:t>
        </w:r>
      </w:smartTag>
    </w:p>
    <w:p w:rsidR="00B103E8" w:rsidRPr="00B103E8" w:rsidRDefault="00B103E8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Класс Пресмыкающиеся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72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Происхождение рептилий. Общая характерис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тика пресмыкающихся как </w:t>
      </w:r>
      <w:proofErr w:type="spellStart"/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первичноназемных</w:t>
      </w:r>
      <w:proofErr w:type="spellEnd"/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животных. Структурно-функциональная организация 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пресмыкающихся на примере ящерицы. Чешуйча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тые (змеи, ящерицы и хамелеоны), крокодилы и че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репахи. Распространение и многообразие форм реп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тилий; положение в экологических системах. Вы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мершие группы пресмыкающихся.</w:t>
      </w:r>
    </w:p>
    <w:p w:rsidR="00B103E8" w:rsidRPr="00B103E8" w:rsidRDefault="00B103E8" w:rsidP="00B103E8">
      <w:pPr>
        <w:shd w:val="clear" w:color="auto" w:fill="FFFFFF"/>
        <w:tabs>
          <w:tab w:val="left" w:pos="283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Демонстрация.   Многообразие  пресмыкающихся.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Схема строения земноводных и рептилий.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56"/>
          <w:sz w:val="24"/>
          <w:szCs w:val="24"/>
          <w:lang w:eastAsia="ru-RU"/>
        </w:rPr>
        <w:t>Тема</w:t>
      </w: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time">
        <w:smartTagPr>
          <w:attr w:name="Minute" w:val="15"/>
          <w:attr w:name="Hour" w:val="4"/>
        </w:smartTagPr>
        <w:r w:rsidRPr="00B103E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4.15</w:t>
        </w:r>
      </w:smartTag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Класс Птицы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7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Происхождение птиц; </w:t>
      </w:r>
      <w:proofErr w:type="spellStart"/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первоптицы</w:t>
      </w:r>
      <w:proofErr w:type="spellEnd"/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их предки;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птицы. </w:t>
      </w:r>
      <w:proofErr w:type="spellStart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Килегрудые</w:t>
      </w:r>
      <w:proofErr w:type="spellEnd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летающие; бес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килевые, или бегающие; пингвины, или плавающие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птицы. Особенности организации и экологическая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дифференцировка летающих птиц (птицы леса, сте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пей и пустынь, открытых воздушных пространств,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болот, водоемов и побережий). Охрана и привлече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ние птиц; домашние птицы. Роль птиц в природе,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жизни человека и его хозяйственной деятельности.</w:t>
      </w:r>
    </w:p>
    <w:p w:rsidR="00B103E8" w:rsidRPr="00B103E8" w:rsidRDefault="00B103E8" w:rsidP="00E323B6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Демонстрация. Многообразие птиц. Схема стро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ения рептилий и птиц.</w:t>
      </w:r>
    </w:p>
    <w:p w:rsidR="00B103E8" w:rsidRPr="00B103E8" w:rsidRDefault="00B103E8" w:rsidP="00E323B6">
      <w:pPr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Лабораторная работа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Особенности внешнего строения птиц в связи с об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разом жизни*.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55"/>
          <w:sz w:val="24"/>
          <w:szCs w:val="24"/>
          <w:lang w:eastAsia="ru-RU"/>
        </w:rPr>
        <w:t>Тема</w:t>
      </w: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time">
        <w:smartTagPr>
          <w:attr w:name="Minute" w:val="16"/>
          <w:attr w:name="Hour" w:val="4"/>
        </w:smartTagPr>
        <w:r w:rsidRPr="00B103E8">
          <w:rPr>
            <w:rFonts w:ascii="Times New Roman" w:eastAsia="Times New Roman" w:hAnsi="Times New Roman" w:cs="Times New Roman"/>
            <w:b/>
            <w:spacing w:val="-1"/>
            <w:sz w:val="24"/>
            <w:szCs w:val="24"/>
            <w:lang w:eastAsia="ru-RU"/>
          </w:rPr>
          <w:t>4.16</w:t>
        </w:r>
      </w:smartTag>
    </w:p>
    <w:p w:rsidR="00B103E8" w:rsidRPr="00B103E8" w:rsidRDefault="00B103E8" w:rsidP="00B103E8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Класс Млекопитающие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Происхождение млекопитающих. </w:t>
      </w:r>
      <w:proofErr w:type="spellStart"/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Первозвери</w:t>
      </w:r>
      <w:proofErr w:type="spellEnd"/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(утконос и ехидна). Низшие звери (сумчатые). На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стоящие звери (плацентарные). Структурно-функ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циональные особенности организации млекопитаю</w:t>
      </w:r>
      <w:r w:rsidRPr="00B103E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щих</w:t>
      </w:r>
      <w:r w:rsidRPr="00B103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 примере собаки. Экологическая роль млекопи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тающих в процессе развития живой природы в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кайнозойской эре. </w:t>
      </w:r>
      <w:proofErr w:type="gramStart"/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Основные отряды плацентарных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млекопитающих: насекомоядные, рукокрылые,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Грызуны, зайцеобразные, хищные, ластоногие, китооб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разные, непарнокопытные, парнокопытные,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приматы и др. Значение млекопитающих в природе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 хозяйственной деятельности человека.</w:t>
      </w:r>
      <w:proofErr w:type="gramEnd"/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Охрана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цепных зверей. Домашние млекопитающие (круп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ный и мелкий рогатый скот и другие сельскохозяйств</w:t>
      </w:r>
      <w:r w:rsidRPr="00B103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енные животные).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87"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Демонстрация схем, отражающих экологическую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дифференцировку млекопитающих. Многообразие млекопитающих. Схема строения рептилий и мле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копитающих.</w:t>
      </w:r>
    </w:p>
    <w:p w:rsidR="00B103E8" w:rsidRPr="00B103E8" w:rsidRDefault="00B103E8" w:rsidP="00E323B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Лабораторные и практические работы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Изучение строения млекопитающих*.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Распознавание животных своей местности, опре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деление их систематического положения и значения </w:t>
      </w:r>
      <w:r w:rsidRPr="00B103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 жизни человека*.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9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  Экскурсии. Млекопитающие леса, степи; водные </w:t>
      </w:r>
      <w:r w:rsidRPr="00B103E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млекопитающие.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30" w:hanging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•   </w:t>
      </w:r>
      <w:r w:rsidRPr="00B103E8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Основные понятия</w:t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Животный организм. Однокле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точные животные. Многоклеточные животные. Система</w:t>
      </w:r>
      <w:r w:rsidRPr="00B103E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тика животных; основные типы беспозвоноч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ных животных, их классификация.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1" w:right="154"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типы червей, их классификация. Лучевая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двусторонняя симметрия. Вторичная полость </w:t>
      </w:r>
      <w:r w:rsidRPr="00B103E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тела (</w:t>
      </w:r>
      <w:proofErr w:type="gramStart"/>
      <w:r w:rsidRPr="00B103E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целом</w:t>
      </w:r>
      <w:proofErr w:type="gramEnd"/>
      <w:r w:rsidRPr="00B103E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).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Моллюски. Смешанная полость тела.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6" w:right="178"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Систематика членистоногих; классы ракообразных, паукообразных, насекомых и многоножек.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91" w:right="187"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Хордовые. Внутренний осевой скелет, </w:t>
      </w:r>
      <w:proofErr w:type="spellStart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</w:t>
      </w:r>
      <w:r w:rsidRPr="00B103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ричноротость</w:t>
      </w:r>
      <w:proofErr w:type="spellEnd"/>
      <w:r w:rsidRPr="00B103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B103E8" w:rsidRPr="00B103E8" w:rsidRDefault="00B103E8" w:rsidP="00B103E8">
      <w:pPr>
        <w:shd w:val="clear" w:color="auto" w:fill="FFFFFF"/>
        <w:tabs>
          <w:tab w:val="left" w:pos="360"/>
        </w:tabs>
        <w:spacing w:after="0" w:line="240" w:lineRule="auto"/>
        <w:ind w:left="14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Надкласс Рыбы. Хрящевые и костные рыбы. </w:t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Приспособления к водному образу жизни, конечнос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ти, жаберный аппарат, форма тела.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Класс Земноводные. Бесхвостые, хвостатые и безногие амфибии. Приспособления к водному и наземному образу жизни, форма тела, конечности, органы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воздушного дыхания.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Класс Пресмыкающиеся. Многообразие пресмы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кающихся: чешуйчатые, крокодилы, черепахи.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Приспособления к наземному образу жизни, форма тела, конечности, органы воздушного дыхания.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10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Птицы. Многообразие птиц. Приспособле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к полету, форма тела, конечности, органы воздушного дыхания.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Класс Млекопитающие. Многообразие млекопи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тающих.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■ </w:t>
      </w:r>
      <w:r w:rsidRPr="00B103E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Умения</w:t>
      </w:r>
      <w:r w:rsidRPr="00B103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Объяснять особенности животного орга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низма. Приводить примеры распространенности простейших и характеризовать их роль в биоценозах.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10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Объяснять особенности организации многокле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точного животного организма. Приводить примеры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распространенности многоклеточных и характери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зовать их роль в биоценозах.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5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Приводить примеры распространенности пло</w:t>
      </w:r>
      <w:r w:rsidRPr="00B103E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ских и круглых червей и характеризовать их роль 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биоценозах.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10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Объяснять особенности организации многоще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тинковых и малощетинковых кольчатых червей.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Приводить примеры распространенности червей и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характеризовать их роль в биоценозах.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14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Объяснять особенности организации моллюсков.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Приводить примеры их распространенности и характеризовать роль в биоценозах.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10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Объяснять особенности организации членистоно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гих. Приводить примеры их распространенности и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характеризовать роль в биоценозах.</w:t>
      </w:r>
    </w:p>
    <w:p w:rsidR="00B103E8" w:rsidRPr="00B103E8" w:rsidRDefault="00B103E8" w:rsidP="00B103E8">
      <w:pPr>
        <w:shd w:val="clear" w:color="auto" w:fill="FFFFFF"/>
        <w:tabs>
          <w:tab w:val="left" w:pos="360"/>
        </w:tabs>
        <w:spacing w:after="0" w:line="240" w:lineRule="auto"/>
        <w:ind w:left="14" w:hanging="5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Объяснять принципы организации хордовых жи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вотных и выделять прогрессивные изменения в их </w:t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строении.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lastRenderedPageBreak/>
        <w:t>Объяснять принципы организации рыб и выделять</w:t>
      </w:r>
      <w:r w:rsidRPr="00B103E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прогрессивные изменения в их строении.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10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Объяснять принципы организации амфибий, выделить прогрессивные изменения в их строении и п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роводить сравнительный анализ с предковой груп</w:t>
      </w:r>
      <w:r w:rsidRPr="00B103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пой – рыбами.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29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Объяснять принципы организации рептилий, выделять прогрессивные изменения в их строении и 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проводить сравнительный анализ с предковой группой –</w:t>
      </w:r>
      <w:r w:rsidRPr="00B103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амфибиями.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53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Объяснять принципы организации птиц, выде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лять прогрессивные изменения в их строении и проводи</w:t>
      </w:r>
      <w:r w:rsidRPr="00B103E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ть сравнительный анализ с предковой груп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пой – рептилиями.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72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Объяснять принципы организации млекопитаю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щих, выделять прогрессивные изменения в их стро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ении и проводить сравнительный анализ с предков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ой группой — рептилиями.</w:t>
      </w:r>
    </w:p>
    <w:p w:rsidR="00B103E8" w:rsidRPr="00B103E8" w:rsidRDefault="000C5C3E" w:rsidP="00B10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 Царство Вирусы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8" w:right="115" w:firstLine="264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Общая характеристика вирусов. История их от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крытия. Строение вируса на примере вируса табачной мозаики. Взаимодействие вируса и клетки. Ви</w:t>
      </w:r>
      <w:r w:rsidRPr="00B103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русы — возбудители опасных заболеваний человека.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Профилактика заболевания гриппом. Происхожде</w:t>
      </w:r>
      <w:r w:rsidRPr="00B103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ние вирусов.</w:t>
      </w:r>
    </w:p>
    <w:p w:rsidR="00B103E8" w:rsidRPr="00B103E8" w:rsidRDefault="00B103E8" w:rsidP="00E323B6">
      <w:pPr>
        <w:widowControl w:val="0"/>
        <w:numPr>
          <w:ilvl w:val="0"/>
          <w:numId w:val="1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Демонстрация. Модели </w:t>
      </w:r>
      <w:proofErr w:type="gramStart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вирусных </w:t>
      </w:r>
      <w:proofErr w:type="spellStart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тииц</w:t>
      </w:r>
      <w:proofErr w:type="spellEnd"/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Схемы взаимодействия вируса и клетки при го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ризонтальном и вертикальном типе передачи инфекции</w:t>
      </w:r>
      <w:r w:rsidRPr="00B103E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.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Схемы, отражающие процесс развития вирус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ных заболеваний.</w:t>
      </w:r>
    </w:p>
    <w:p w:rsidR="00B103E8" w:rsidRPr="00B103E8" w:rsidRDefault="00B103E8" w:rsidP="00B103E8">
      <w:pPr>
        <w:shd w:val="clear" w:color="auto" w:fill="FFFFFF"/>
        <w:tabs>
          <w:tab w:val="left" w:pos="360"/>
        </w:tabs>
        <w:spacing w:after="0" w:line="240" w:lineRule="auto"/>
        <w:ind w:left="14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>Основные понятия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Вирус, бактериофаг. Взаимо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вируса и клетки. Вирусные инфекционные забо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левания, меры профилактики.</w:t>
      </w:r>
    </w:p>
    <w:p w:rsidR="00B103E8" w:rsidRPr="00B103E8" w:rsidRDefault="00B103E8" w:rsidP="00B10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Умения.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принципы организации виру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сов, характер их взаимодействия с клеткой.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5"/>
          <w:lang w:eastAsia="ru-RU"/>
        </w:rPr>
        <w:t xml:space="preserve">Заключение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 w:firstLine="283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Особенность организации, многообразие живых 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организмов; основные области применения биологи</w:t>
      </w:r>
      <w:r w:rsidRPr="00B103E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ческих знаний в практике сельского хозяйства, в </w:t>
      </w:r>
      <w:r w:rsidRPr="00B103E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ряде отраслей промышленности, при охране окру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жающей среды и здоровья человека.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68" w:right="10" w:firstLine="259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образовательного уровня и полу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чения навыков по практическому использованию Полученных знаний программой предусматривает в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ряда лабораторных работ, которые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проходятся после подробного инструктажа и озна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комления учащихся с установленными правилами </w:t>
      </w:r>
      <w:r w:rsidRPr="00B103E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техники безопасности.</w:t>
      </w:r>
    </w:p>
    <w:p w:rsidR="000C5C3E" w:rsidRPr="00495DDB" w:rsidRDefault="00B103E8" w:rsidP="00495DDB">
      <w:pPr>
        <w:shd w:val="clear" w:color="auto" w:fill="FFFFFF"/>
        <w:spacing w:after="0" w:line="240" w:lineRule="auto"/>
        <w:ind w:left="168" w:right="19" w:firstLine="259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Для углубления знаний и расширения кругозора 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учащихся рекомендуются экскурсии по разделам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программы: «Многообразие форм живой природы»,</w:t>
      </w:r>
      <w:r w:rsidRPr="00B103E8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Развитие жизни на Земле».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8   КЛАСС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Человек</w:t>
      </w:r>
    </w:p>
    <w:p w:rsidR="00B103E8" w:rsidRPr="00B103E8" w:rsidRDefault="000C5C3E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pacing w:val="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11"/>
          <w:sz w:val="24"/>
          <w:szCs w:val="24"/>
          <w:lang w:eastAsia="ru-RU"/>
        </w:rPr>
        <w:t xml:space="preserve">Введение </w:t>
      </w:r>
    </w:p>
    <w:p w:rsidR="00B103E8" w:rsidRPr="00B103E8" w:rsidRDefault="00B103E8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iCs/>
          <w:spacing w:val="11"/>
          <w:sz w:val="24"/>
          <w:szCs w:val="24"/>
          <w:lang w:eastAsia="ru-RU"/>
        </w:rPr>
        <w:t>Знакомство со структурой учебника. Инструктаж  ОТ и ТБ.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480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Тема 1 . Место человека </w:t>
      </w: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системе органического мира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 w:right="14" w:firstLine="278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как часть живой природы, место челове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B103E8" w:rsidRPr="00B103E8" w:rsidRDefault="00B103E8" w:rsidP="00B103E8">
      <w:pPr>
        <w:shd w:val="clear" w:color="auto" w:fill="FFFFFF"/>
        <w:tabs>
          <w:tab w:val="left" w:pos="288"/>
        </w:tabs>
        <w:spacing w:after="0" w:line="240" w:lineRule="auto"/>
        <w:ind w:left="14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Демонстрация скелетов человека и позвоночных,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таблиц, схем, рисунков, раскрывающих черты сход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ства человека и животных.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64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Тема 2. Происхождение человека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 w:right="24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Биологические и социальные факторы </w:t>
      </w:r>
      <w:proofErr w:type="spellStart"/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антропосо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циогенеза</w:t>
      </w:r>
      <w:proofErr w:type="spellEnd"/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Этапы и факторы становления человека.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Расы человека, их происхождение и единство.</w:t>
      </w:r>
    </w:p>
    <w:p w:rsidR="00B103E8" w:rsidRPr="00B103E8" w:rsidRDefault="00B103E8" w:rsidP="00B103E8">
      <w:pPr>
        <w:shd w:val="clear" w:color="auto" w:fill="FFFFFF"/>
        <w:tabs>
          <w:tab w:val="left" w:pos="82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Демонстрация модели «Происхождение челове</w:t>
      </w:r>
      <w:r w:rsidRPr="00B103E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ка», моделей остатков материальной первобытной 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культуры человека, иллюстраций представителей различных рас человека.</w:t>
      </w:r>
    </w:p>
    <w:p w:rsidR="00B103E8" w:rsidRPr="00B103E8" w:rsidRDefault="00B103E8" w:rsidP="00B10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Краткая история развития знаний о строении и фун</w:t>
      </w:r>
      <w:r w:rsidR="000C5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кциях организма человека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14" w:firstLine="278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Наука о человеке: анатомия, физиология, гиги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ена. Великие анатомы и физиологи: Гиппократ,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Клавдий Гален, Андреас Везалий.</w:t>
      </w:r>
    </w:p>
    <w:p w:rsidR="00B103E8" w:rsidRPr="00B103E8" w:rsidRDefault="00B103E8" w:rsidP="00B103E8">
      <w:pPr>
        <w:shd w:val="clear" w:color="auto" w:fill="FFFFFF"/>
        <w:tabs>
          <w:tab w:val="left" w:pos="26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Демонстрация портретов великих ученых — ана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томов и физиологов.</w:t>
      </w:r>
    </w:p>
    <w:p w:rsidR="00B103E8" w:rsidRPr="00B103E8" w:rsidRDefault="00B103E8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Тема 4. Общий обзор строения и функций организма человека </w:t>
      </w:r>
      <w:r w:rsidRPr="00B103E8">
        <w:rPr>
          <w:rFonts w:ascii="Times New Roman" w:eastAsia="Times New Roman" w:hAnsi="Times New Roman" w:cs="Times New Roman"/>
          <w:b/>
          <w:i/>
          <w:iCs/>
          <w:spacing w:val="2"/>
          <w:sz w:val="24"/>
          <w:szCs w:val="24"/>
          <w:lang w:eastAsia="ru-RU"/>
        </w:rPr>
        <w:t>(6 часа)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10" w:firstLine="274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Клеточное строение организма. Ткани: эпителиальные, соединительные, мышечные, </w:t>
      </w:r>
      <w:proofErr w:type="gramStart"/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нервная</w:t>
      </w:r>
      <w:proofErr w:type="gramEnd"/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Орг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аны человеческого организма. Системы органов.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67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Взаимосвязь органов и систем органов как основа</w:t>
      </w:r>
      <w:r w:rsidRPr="00B103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гомеост</w:t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аза.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74" w:hanging="274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Демонстрация схем систем органов человека.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Лабораторные и практические работы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Изучение микроскопического строения тканей*.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Распознавание на таблицах органов и систем ор</w:t>
      </w:r>
      <w:r w:rsidRPr="00B103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ганов*.</w:t>
      </w:r>
    </w:p>
    <w:p w:rsidR="00B103E8" w:rsidRPr="00B103E8" w:rsidRDefault="00B103E8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Тема 5. Координация и регуляция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78"/>
        <w:rPr>
          <w:rFonts w:ascii="Times New Roman" w:eastAsia="Times New Roman" w:hAnsi="Times New Roman" w:cs="Times New Roman"/>
          <w:b/>
          <w:i/>
          <w:lang w:eastAsia="ru-RU"/>
        </w:rPr>
      </w:pPr>
      <w:r w:rsidRPr="00B103E8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ru-RU"/>
        </w:rPr>
        <w:t>Гуморальная регуляция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5" w:firstLine="274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Гуморальная регуляция. Железы внутренней 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секреции. Гормоны и их роль в обменных процессах</w:t>
      </w:r>
      <w:r w:rsidRPr="00B103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.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Нервно-гуморальная регуляция.</w:t>
      </w:r>
    </w:p>
    <w:p w:rsidR="00B103E8" w:rsidRPr="00B103E8" w:rsidRDefault="00B103E8" w:rsidP="00B103E8">
      <w:pPr>
        <w:shd w:val="clear" w:color="auto" w:fill="FFFFFF"/>
        <w:tabs>
          <w:tab w:val="left" w:pos="82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Демонстрация схем строения эндокринных желез; Таблиц строения, биологической активности и точек 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приложения гормонов; фотографий больных с раз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личными нарушениями функции эндокринных же</w:t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лез.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02"/>
        <w:rPr>
          <w:rFonts w:ascii="Times New Roman" w:eastAsia="Times New Roman" w:hAnsi="Times New Roman" w:cs="Times New Roman"/>
          <w:b/>
          <w:i/>
          <w:lang w:eastAsia="ru-RU"/>
        </w:rPr>
      </w:pPr>
      <w:r w:rsidRPr="00B103E8">
        <w:rPr>
          <w:rFonts w:ascii="Times New Roman" w:eastAsia="Times New Roman" w:hAnsi="Times New Roman" w:cs="Times New Roman"/>
          <w:b/>
          <w:i/>
          <w:spacing w:val="7"/>
          <w:sz w:val="24"/>
          <w:szCs w:val="24"/>
          <w:lang w:eastAsia="ru-RU"/>
        </w:rPr>
        <w:t>Нервная регуляция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Нервная регуляция. Значение нервной системы. Центральная и периферическая нервные системы.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Вегетативная и соматическая части нервной системы. Рефлекс; проведение нервного импульса.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Строение и функции спинного мозга, отделов го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ловного мозга. Большие полушария головного моз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га. Кора больших полушарий. Значение коры боль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полушарий и ее связи с другими отделами моз</w:t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га.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 w:right="5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чувств (анализаторы), их строение, функ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ции. Строение, функции и гигиена органов зрения. Строение и функции органов слуха. Предупрежде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нарушений слуха. Органы осязания, вкуса, обо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няния. Гигиена органов чувств.</w:t>
      </w:r>
    </w:p>
    <w:p w:rsidR="00B103E8" w:rsidRPr="00B103E8" w:rsidRDefault="00B103E8" w:rsidP="00E323B6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Демонстрация моделей головного мозга, органов </w:t>
      </w:r>
      <w:r w:rsidRPr="00B103E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чувств; схем рефлекторных дуг безусловных реф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лексов; безусловных рефлексов различных отделов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мозга.</w:t>
      </w:r>
    </w:p>
    <w:p w:rsidR="00B103E8" w:rsidRPr="00B103E8" w:rsidRDefault="00B103E8" w:rsidP="00E323B6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3"/>
          <w:lang w:eastAsia="ru-RU"/>
        </w:rPr>
        <w:t>Лабораторные и практические работы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 w:right="10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Изучение головного мозга человека (по муля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жам)*.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93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Изучение изменения размера зрачка*.</w:t>
      </w:r>
    </w:p>
    <w:p w:rsidR="00B103E8" w:rsidRPr="00B103E8" w:rsidRDefault="00B103E8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Тема 6. </w:t>
      </w:r>
      <w:r w:rsidRPr="00B103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Опора и движение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14"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Скелет человека, его отделы: осевой скелет, ске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поясов конечностей. Особенности скелета человека, связанные с трудовой деятельностью и </w:t>
      </w:r>
      <w:proofErr w:type="spellStart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прямохождением</w:t>
      </w:r>
      <w:proofErr w:type="spellEnd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и строение костей: трубчатые и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губчатые кости. Рост костей. Возрастные изменения 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строении костей. Типы соединения костей. Заболевания опорно-двигательной системы и их профилак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тика.</w:t>
      </w:r>
    </w:p>
    <w:p w:rsidR="00B103E8" w:rsidRPr="00B103E8" w:rsidRDefault="00B103E8" w:rsidP="00B10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Мышечная система. Строение и развитие мышц. </w:t>
      </w:r>
      <w:r w:rsidRPr="00B103E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Основные группы мышц, их функции. Работа 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мышц; статическая и динамическая нагрузка. Роль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нервной системы в регуляции работы мышц. Утомление мышц, роль активного отдыха в восстановлении активности мышечной ткани. Значение физиче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ской культуры и режим труда в правильном формиров</w:t>
      </w:r>
      <w:r w:rsidRPr="00B103E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ании опорно-двигательной системы.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■ Демонстрация скелета человека, отдельных кос</w:t>
      </w:r>
      <w:r w:rsidRPr="00B10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тей</w:t>
      </w:r>
      <w:r w:rsidRPr="00B10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распилов костей; приемов оказания первой по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мощи при повреждениях (травмах) опорно-двига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системы.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■ </w:t>
      </w:r>
      <w:r w:rsidRPr="00B103E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Лабораторные и практические работы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Изучение внешнего строения костей*.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Измерение массы и роста своего организма*.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Выявление влияния статической и динамической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утомление мышц*.</w:t>
      </w:r>
    </w:p>
    <w:p w:rsidR="00B103E8" w:rsidRPr="00B103E8" w:rsidRDefault="00B103E8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Тема 7. </w:t>
      </w:r>
      <w:r w:rsidRPr="00B103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Внутренняя среда организма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 w:right="14" w:firstLine="259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Понятие «внутренняя среда». Тканевая жид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кость. Кровь, ее состав и значение в обеспечении 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жизнедеятельности организма. Клеточные элементы крови: эритроциты, лейкоциты, тромбоциты.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Плазма крови. Свертывание крови. Группы крови. 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Лимфа. Иммунитет. Инфекционные заболевания.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Предупредительные прививки. Переливание крови. </w:t>
      </w:r>
      <w:r w:rsidRPr="00B103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Донорство.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4" w:right="24" w:firstLine="264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i/>
          <w:iCs/>
          <w:spacing w:val="-1"/>
          <w:w w:val="112"/>
          <w:sz w:val="24"/>
          <w:szCs w:val="24"/>
          <w:lang w:eastAsia="ru-RU"/>
        </w:rPr>
        <w:t>Значение работ Л. Пастера и И.И. Мечни</w:t>
      </w:r>
      <w:r w:rsidRPr="00B103E8">
        <w:rPr>
          <w:rFonts w:ascii="Times New Roman" w:eastAsia="Times New Roman" w:hAnsi="Times New Roman" w:cs="Times New Roman"/>
          <w:i/>
          <w:iCs/>
          <w:spacing w:val="1"/>
          <w:w w:val="112"/>
          <w:sz w:val="24"/>
          <w:szCs w:val="24"/>
          <w:lang w:eastAsia="ru-RU"/>
        </w:rPr>
        <w:t>кова в области иммунитета.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35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схем и таблиц, посвященных составу</w:t>
      </w:r>
      <w:r w:rsidRPr="00B103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крови, группам крови.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Лабораторная работа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07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Изучение микроскопического строения крови*.</w:t>
      </w:r>
    </w:p>
    <w:p w:rsidR="00B103E8" w:rsidRPr="00B103E8" w:rsidRDefault="00B103E8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8. </w:t>
      </w:r>
      <w:r w:rsidRPr="00B10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Транспорт веществ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Сердце, его строение и регуляция деятельности,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и малый круги кровообращения. </w:t>
      </w:r>
      <w:proofErr w:type="spellStart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Лимфооб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ращение</w:t>
      </w:r>
      <w:proofErr w:type="spellEnd"/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Движение крови по сосудам. Кровяное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давление. Заболевания органов кровообращения, их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предупреждение.</w:t>
      </w:r>
    </w:p>
    <w:p w:rsidR="00B103E8" w:rsidRPr="00B103E8" w:rsidRDefault="00B103E8" w:rsidP="00B103E8">
      <w:pPr>
        <w:shd w:val="clear" w:color="auto" w:fill="FFFFFF"/>
        <w:tabs>
          <w:tab w:val="left" w:pos="283"/>
        </w:tabs>
        <w:spacing w:after="0" w:line="240" w:lineRule="auto"/>
        <w:ind w:left="5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Демонстрация моделей сердца человека, таблиц и 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схем строения клеток крови и органов кровообраще</w:t>
      </w:r>
      <w:r w:rsidRPr="00B103E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ния.</w:t>
      </w:r>
    </w:p>
    <w:p w:rsidR="00B103E8" w:rsidRPr="00B103E8" w:rsidRDefault="00B103E8" w:rsidP="00B103E8">
      <w:pPr>
        <w:shd w:val="clear" w:color="auto" w:fill="FFFFFF"/>
        <w:tabs>
          <w:tab w:val="left" w:pos="288"/>
        </w:tabs>
        <w:spacing w:after="0" w:line="240" w:lineRule="auto"/>
        <w:ind w:left="288" w:hanging="274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Лабораторные и практические работы</w:t>
      </w:r>
      <w:r w:rsidRPr="00B103E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Измерение кровяного давления*.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Определение пульса и подсчет числа сердечных</w:t>
      </w:r>
      <w:r w:rsidRPr="00B103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сокращений*.</w:t>
      </w:r>
    </w:p>
    <w:p w:rsidR="00B103E8" w:rsidRPr="00B103E8" w:rsidRDefault="00B103E8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51"/>
          <w:sz w:val="24"/>
          <w:szCs w:val="24"/>
          <w:lang w:eastAsia="ru-RU"/>
        </w:rPr>
        <w:t>Тема</w:t>
      </w: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9. </w:t>
      </w:r>
      <w:r w:rsidRPr="00B103E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Дыхание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Потребность организма человека в кислороде воз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духа. Органы дыхания, их строение. Дыхательные движения. Газообмен в легких, тканях; перенос га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зов эритроцитами и плазмой крови. Регуляция ды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хания. Искусственное дыхание. Голосовой аппарат.</w:t>
      </w:r>
    </w:p>
    <w:p w:rsidR="00B103E8" w:rsidRPr="00B103E8" w:rsidRDefault="00B103E8" w:rsidP="00B103E8">
      <w:pPr>
        <w:shd w:val="clear" w:color="auto" w:fill="FFFFFF"/>
        <w:tabs>
          <w:tab w:val="left" w:pos="288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Демонстрация моделей гортани, легких; схем, ил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люстрирующих механизм вдоха и выдоха; приемов искусственного дыхания.</w:t>
      </w:r>
    </w:p>
    <w:p w:rsidR="00B103E8" w:rsidRPr="00B103E8" w:rsidRDefault="00B103E8" w:rsidP="00B103E8">
      <w:pPr>
        <w:shd w:val="clear" w:color="auto" w:fill="FFFFFF"/>
        <w:tabs>
          <w:tab w:val="left" w:pos="293"/>
        </w:tabs>
        <w:spacing w:after="0" w:line="240" w:lineRule="auto"/>
        <w:ind w:left="293" w:right="1690" w:hanging="26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Практическая работа</w:t>
      </w:r>
    </w:p>
    <w:p w:rsidR="00B103E8" w:rsidRPr="00B103E8" w:rsidRDefault="00B103E8" w:rsidP="00B103E8">
      <w:pPr>
        <w:shd w:val="clear" w:color="auto" w:fill="FFFFFF"/>
        <w:tabs>
          <w:tab w:val="left" w:pos="293"/>
        </w:tabs>
        <w:spacing w:after="0" w:line="240" w:lineRule="auto"/>
        <w:ind w:left="293" w:right="1690" w:hanging="269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Определение частоты дыхания*.</w:t>
      </w:r>
    </w:p>
    <w:p w:rsidR="00B103E8" w:rsidRPr="00B103E8" w:rsidRDefault="00B103E8" w:rsidP="00B10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Тема 10. </w:t>
      </w:r>
      <w:r w:rsidRPr="00B103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Пищеварение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Питательные вещества и пищевые продукты. По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требность человека в пище и питательных вещест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вах. Витамины. Пищеварение. Строение и функции 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органов пищеварения. Пищеварительные железы: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печень и поджелудочная железа. Этапы процессов </w:t>
      </w:r>
      <w:r w:rsidRPr="00B103E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 xml:space="preserve">пищеварения. </w:t>
      </w:r>
      <w:r w:rsidRPr="00B103E8">
        <w:rPr>
          <w:rFonts w:ascii="Times New Roman" w:eastAsia="Times New Roman" w:hAnsi="Times New Roman" w:cs="Times New Roman"/>
          <w:i/>
          <w:iCs/>
          <w:spacing w:val="-1"/>
          <w:w w:val="112"/>
          <w:sz w:val="24"/>
          <w:szCs w:val="24"/>
          <w:lang w:eastAsia="ru-RU"/>
        </w:rPr>
        <w:t xml:space="preserve">Исследования И. П. Павлова в </w:t>
      </w:r>
      <w:r w:rsidRPr="00B103E8">
        <w:rPr>
          <w:rFonts w:ascii="Times New Roman" w:eastAsia="Times New Roman" w:hAnsi="Times New Roman" w:cs="Times New Roman"/>
          <w:i/>
          <w:iCs/>
          <w:spacing w:val="2"/>
          <w:w w:val="112"/>
          <w:sz w:val="24"/>
          <w:szCs w:val="24"/>
          <w:lang w:eastAsia="ru-RU"/>
        </w:rPr>
        <w:t>области пищеварения.</w:t>
      </w:r>
    </w:p>
    <w:p w:rsidR="00B103E8" w:rsidRPr="00B103E8" w:rsidRDefault="00B103E8" w:rsidP="00B103E8">
      <w:pPr>
        <w:shd w:val="clear" w:color="auto" w:fill="FFFFFF"/>
        <w:tabs>
          <w:tab w:val="left" w:pos="293"/>
        </w:tabs>
        <w:spacing w:after="0" w:line="240" w:lineRule="auto"/>
        <w:ind w:left="14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Демонстрация модели торса человека, муляжей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внутренних органов.</w:t>
      </w:r>
    </w:p>
    <w:p w:rsidR="00B103E8" w:rsidRPr="00B103E8" w:rsidRDefault="00B103E8" w:rsidP="00B103E8">
      <w:pPr>
        <w:shd w:val="clear" w:color="auto" w:fill="FFFFFF"/>
        <w:tabs>
          <w:tab w:val="left" w:pos="283"/>
        </w:tabs>
        <w:spacing w:after="0" w:line="240" w:lineRule="auto"/>
        <w:ind w:left="283" w:hanging="259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Лабораторные и практические работы</w:t>
      </w:r>
      <w:r w:rsidRPr="00B103E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Воздействие желудочного сока на белки, слюны</w:t>
      </w:r>
      <w:r w:rsidRPr="00B103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 крахмал*.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98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Определение норм рационального питания*.</w:t>
      </w:r>
    </w:p>
    <w:p w:rsidR="00B103E8" w:rsidRPr="00B103E8" w:rsidRDefault="00B103E8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Тема 11. </w:t>
      </w:r>
      <w:r w:rsidRPr="00B103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Обмен веществ и энергии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Общая характеристика обмена веществ и энер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гии. Пластический и энергетический обмен, их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взаимосвязь.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9" w:right="5" w:firstLine="274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Витамины. Их роль в обмене веществ. </w:t>
      </w:r>
      <w:r w:rsidRPr="00B103E8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Гипови</w:t>
      </w:r>
      <w:r w:rsidRPr="00B103E8">
        <w:rPr>
          <w:rFonts w:ascii="Times New Roman" w:eastAsia="Times New Roman" w:hAnsi="Times New Roman" w:cs="Times New Roman"/>
          <w:i/>
          <w:iCs/>
          <w:spacing w:val="17"/>
          <w:sz w:val="24"/>
          <w:szCs w:val="24"/>
          <w:lang w:eastAsia="ru-RU"/>
        </w:rPr>
        <w:t>таминоз. Гипервитаминоз.</w:t>
      </w:r>
    </w:p>
    <w:p w:rsidR="00B103E8" w:rsidRPr="00B103E8" w:rsidRDefault="00B103E8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Тема 12. </w:t>
      </w:r>
      <w:r w:rsidRPr="00B103E8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 xml:space="preserve">Выделение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5" w:firstLine="293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Конечные продукты обмена веществ. Органы вы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деления. Почки, их строение и функции. Образова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мочи. Роль кожи в выделении из организма продуктов обмена веществ.</w:t>
      </w:r>
    </w:p>
    <w:p w:rsidR="00B103E8" w:rsidRPr="00B103E8" w:rsidRDefault="00B103E8" w:rsidP="00B103E8">
      <w:pPr>
        <w:shd w:val="clear" w:color="auto" w:fill="FFFFFF"/>
        <w:tabs>
          <w:tab w:val="left" w:pos="283"/>
        </w:tabs>
        <w:spacing w:after="0" w:line="240" w:lineRule="auto"/>
        <w:ind w:left="24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Демонстрация модели почек</w:t>
      </w:r>
      <w:r w:rsidRPr="00B103E8">
        <w:rPr>
          <w:rFonts w:ascii="Times New Roman" w:eastAsia="Times New Roman" w:hAnsi="Times New Roman" w:cs="Times New Roman"/>
          <w:spacing w:val="-7"/>
          <w:lang w:eastAsia="ru-RU"/>
        </w:rPr>
        <w:t>.</w:t>
      </w:r>
    </w:p>
    <w:p w:rsidR="00B103E8" w:rsidRPr="00B103E8" w:rsidRDefault="00B103E8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Тема 13. </w:t>
      </w:r>
      <w:r w:rsidRPr="00B103E8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Покровы тела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Строение и функции кожи. Роль кожи в теплоре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гуляции. Закаливание. Гигиенические требования к одежде, обуви. Заболевания кожи и их предупреж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дение.</w:t>
      </w:r>
    </w:p>
    <w:p w:rsidR="00B103E8" w:rsidRPr="00B103E8" w:rsidRDefault="00B103E8" w:rsidP="00B103E8">
      <w:pPr>
        <w:shd w:val="clear" w:color="auto" w:fill="FFFFFF"/>
        <w:tabs>
          <w:tab w:val="left" w:pos="288"/>
        </w:tabs>
        <w:spacing w:after="0" w:line="240" w:lineRule="auto"/>
        <w:ind w:left="5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Демонстрация схем строения кожных покровов 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человека. Производные кожи.</w:t>
      </w:r>
    </w:p>
    <w:p w:rsidR="00B103E8" w:rsidRPr="00B103E8" w:rsidRDefault="00B103E8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14. </w:t>
      </w:r>
      <w:r w:rsidRPr="00B10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Размножение и развитие </w:t>
      </w:r>
    </w:p>
    <w:p w:rsidR="00B103E8" w:rsidRPr="00B103E8" w:rsidRDefault="00B103E8" w:rsidP="00B10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Система органов размножения; строение и гиги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ена. Оплодотворение. Внутриутробное развитие, ро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ды. Лактация. Рост и развитие ребенка. Планирова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семьи.</w:t>
      </w:r>
    </w:p>
    <w:p w:rsidR="00B103E8" w:rsidRPr="00B103E8" w:rsidRDefault="00B103E8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Тема 15. Высшая нервная деятельность</w:t>
      </w:r>
      <w:r w:rsidRPr="00B103E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Рефлекс — основа нервной деятельности. </w:t>
      </w:r>
      <w:r w:rsidRPr="00B103E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Иссле</w:t>
      </w:r>
      <w:r w:rsidRPr="00B103E8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ru-RU"/>
        </w:rPr>
        <w:t>дования И. М. Сеченова, И. П. Павлова, А. А. Ух</w:t>
      </w:r>
      <w:r w:rsidRPr="00B103E8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lang w:eastAsia="ru-RU"/>
        </w:rPr>
        <w:t xml:space="preserve">томского, П. К. Анохина. </w:t>
      </w:r>
      <w:r w:rsidRPr="00B103E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Виды рефлексов. Фор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поведения. Особенности высшей нервной де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ятельности и поведения человека. Познавательные </w:t>
      </w:r>
      <w:r w:rsidRPr="00B103E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процессы. Торможение. Типы нервной системы.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Речь. Мышление. Сознание. Биологические ритмы. Сон, его значение и гигиена. Гигиена умственного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труда. Память. Эмоции. Особенности психики че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ловека.</w:t>
      </w:r>
    </w:p>
    <w:p w:rsidR="00B103E8" w:rsidRPr="00B103E8" w:rsidRDefault="00B103E8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Тема 16. Человек и его здоровье</w:t>
      </w:r>
      <w:r w:rsidRPr="00B103E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B103E8">
        <w:rPr>
          <w:rFonts w:ascii="Times New Roman" w:eastAsia="Times New Roman" w:hAnsi="Times New Roman" w:cs="Times New Roman"/>
          <w:b/>
          <w:i/>
          <w:iCs/>
          <w:spacing w:val="7"/>
          <w:sz w:val="24"/>
          <w:szCs w:val="24"/>
          <w:lang w:eastAsia="ru-RU"/>
        </w:rPr>
        <w:t xml:space="preserve">( </w:t>
      </w:r>
      <w:proofErr w:type="gramEnd"/>
      <w:r w:rsidRPr="00B103E8">
        <w:rPr>
          <w:rFonts w:ascii="Times New Roman" w:eastAsia="Times New Roman" w:hAnsi="Times New Roman" w:cs="Times New Roman"/>
          <w:b/>
          <w:i/>
          <w:iCs/>
          <w:spacing w:val="7"/>
          <w:sz w:val="24"/>
          <w:szCs w:val="24"/>
          <w:lang w:eastAsia="ru-RU"/>
        </w:rPr>
        <w:t>на самостоятельное изучение, в основных темах)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Соблюдение санитарно-гигиенических норм</w:t>
      </w:r>
      <w:r w:rsidRPr="00B103E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и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правил здорового образа жизни. Оказание первой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доврачебной помощи при кровотечении, отравлении 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угарным газом, спасении утопающего, травмах,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ожогах, обморожении. Укрепление здоровья: двига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тельная активность, закаливание. Факторы риска: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стрессы, гиподинамия, переутомление. Вредные 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привычки, их влияние на здоровье человека.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5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 и окружающая среда. Окружающая сре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да как источник веществ и энергии. Среда обитания.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Правила поведения человека в окружающей среде.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■   Лабораторные и практические работы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 w:right="5" w:firstLine="278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Изучение приемов остановки капиллярного, ар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териального и венозного кровотечений*.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 w:firstLine="278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Анализ и оценка влияния факторов окружающей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среды, факторов риска на здоровье*.</w:t>
      </w:r>
    </w:p>
    <w:p w:rsidR="00B103E8" w:rsidRPr="00B103E8" w:rsidRDefault="00B103E8" w:rsidP="00495DDB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B103E8" w:rsidRPr="00B103E8" w:rsidRDefault="00B103E8" w:rsidP="00B103E8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9 КЛАСС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Биология. Общие закономерности.</w:t>
      </w:r>
    </w:p>
    <w:p w:rsidR="00B103E8" w:rsidRPr="00B103E8" w:rsidRDefault="000C5C3E" w:rsidP="00B10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3E8"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живого, взаимосв</w:t>
      </w:r>
      <w:r w:rsidR="00495DDB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всех частей биосферы Земли.</w:t>
      </w:r>
    </w:p>
    <w:p w:rsidR="00B103E8" w:rsidRPr="00B103E8" w:rsidRDefault="00B103E8" w:rsidP="00B10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1</w:t>
      </w:r>
    </w:p>
    <w:p w:rsidR="00B103E8" w:rsidRPr="00B103E8" w:rsidRDefault="00B103E8" w:rsidP="00B10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Эволюц</w:t>
      </w:r>
      <w:r w:rsidR="000C5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ия живого мира на Земле </w:t>
      </w:r>
    </w:p>
    <w:p w:rsidR="00B103E8" w:rsidRPr="00B103E8" w:rsidRDefault="00B103E8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1.1 </w:t>
      </w:r>
    </w:p>
    <w:p w:rsidR="00B103E8" w:rsidRPr="00B103E8" w:rsidRDefault="00B103E8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живого мира. Основные сво</w:t>
      </w:r>
      <w:r w:rsidR="000C5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йства живых организмов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</w:t>
      </w:r>
      <w:r w:rsidRPr="00B103E8">
        <w:rPr>
          <w:rFonts w:ascii="Times New Roman" w:eastAsia="Times New Roman" w:hAnsi="Times New Roman" w:cs="Times New Roman"/>
          <w:spacing w:val="-2"/>
          <w:w w:val="112"/>
          <w:lang w:eastAsia="ru-RU"/>
        </w:rPr>
        <w:t xml:space="preserve"> биологические ритмы и их значение. Дискретность живого вещества и взаимоотношение части и целого в биосистемах. </w:t>
      </w:r>
      <w:proofErr w:type="spellStart"/>
      <w:r w:rsidRPr="00B103E8">
        <w:rPr>
          <w:rFonts w:ascii="Times New Roman" w:eastAsia="Times New Roman" w:hAnsi="Times New Roman" w:cs="Times New Roman"/>
          <w:spacing w:val="-2"/>
          <w:w w:val="112"/>
          <w:lang w:eastAsia="ru-RU"/>
        </w:rPr>
        <w:t>Энергозависимость</w:t>
      </w:r>
      <w:proofErr w:type="spellEnd"/>
      <w:r w:rsidRPr="00B103E8">
        <w:rPr>
          <w:rFonts w:ascii="Times New Roman" w:eastAsia="Times New Roman" w:hAnsi="Times New Roman" w:cs="Times New Roman"/>
          <w:spacing w:val="-2"/>
          <w:w w:val="112"/>
          <w:lang w:eastAsia="ru-RU"/>
        </w:rPr>
        <w:t xml:space="preserve"> живых организмов; формы потребления энергии.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Царства живой природы; краткая характеристи</w:t>
      </w:r>
      <w:r w:rsidRPr="00B103E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ru-RU"/>
        </w:rPr>
        <w:t>ка естественной системы классификации живых организмов. Видовое разнообразие.</w:t>
      </w:r>
    </w:p>
    <w:p w:rsidR="00B103E8" w:rsidRPr="00B103E8" w:rsidRDefault="00B103E8" w:rsidP="00B103E8">
      <w:pPr>
        <w:shd w:val="clear" w:color="auto" w:fill="FFFFFF"/>
        <w:tabs>
          <w:tab w:val="left" w:pos="283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-4"/>
          <w:w w:val="112"/>
          <w:sz w:val="24"/>
          <w:szCs w:val="24"/>
          <w:lang w:eastAsia="ru-RU"/>
        </w:rPr>
        <w:t>Демонстрация схем структуры царств живой при</w:t>
      </w:r>
      <w:r w:rsidRPr="00B103E8">
        <w:rPr>
          <w:rFonts w:ascii="Times New Roman" w:eastAsia="Times New Roman" w:hAnsi="Times New Roman" w:cs="Times New Roman"/>
          <w:spacing w:val="-5"/>
          <w:w w:val="112"/>
          <w:sz w:val="24"/>
          <w:szCs w:val="24"/>
          <w:lang w:eastAsia="ru-RU"/>
        </w:rPr>
        <w:t>роды.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5"/>
          <w:w w:val="112"/>
          <w:sz w:val="24"/>
          <w:szCs w:val="24"/>
          <w:lang w:eastAsia="ru-RU"/>
        </w:rPr>
        <w:t xml:space="preserve">Тема </w:t>
      </w:r>
      <w:r w:rsidRPr="00B103E8">
        <w:rPr>
          <w:rFonts w:ascii="Times New Roman" w:eastAsia="Times New Roman" w:hAnsi="Times New Roman" w:cs="Times New Roman"/>
          <w:b/>
          <w:bCs/>
          <w:spacing w:val="25"/>
          <w:w w:val="112"/>
          <w:sz w:val="24"/>
          <w:szCs w:val="24"/>
          <w:lang w:eastAsia="ru-RU"/>
        </w:rPr>
        <w:t>1.2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-8"/>
          <w:w w:val="112"/>
          <w:sz w:val="24"/>
          <w:szCs w:val="24"/>
          <w:lang w:eastAsia="ru-RU"/>
        </w:rPr>
        <w:t xml:space="preserve">Развитие биологии в </w:t>
      </w:r>
      <w:proofErr w:type="spellStart"/>
      <w:r w:rsidRPr="00B103E8">
        <w:rPr>
          <w:rFonts w:ascii="Times New Roman" w:eastAsia="Times New Roman" w:hAnsi="Times New Roman" w:cs="Times New Roman"/>
          <w:b/>
          <w:bCs/>
          <w:spacing w:val="-8"/>
          <w:w w:val="112"/>
          <w:sz w:val="24"/>
          <w:szCs w:val="24"/>
          <w:lang w:eastAsia="ru-RU"/>
        </w:rPr>
        <w:t>додарвиновский</w:t>
      </w:r>
      <w:proofErr w:type="spellEnd"/>
      <w:r w:rsidRPr="00B103E8">
        <w:rPr>
          <w:rFonts w:ascii="Times New Roman" w:eastAsia="Times New Roman" w:hAnsi="Times New Roman" w:cs="Times New Roman"/>
          <w:b/>
          <w:bCs/>
          <w:spacing w:val="-8"/>
          <w:w w:val="112"/>
          <w:sz w:val="24"/>
          <w:szCs w:val="24"/>
          <w:lang w:eastAsia="ru-RU"/>
        </w:rPr>
        <w:t xml:space="preserve"> период</w:t>
      </w: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 xml:space="preserve">Развитие биологии в </w:t>
      </w:r>
      <w:proofErr w:type="spellStart"/>
      <w:r w:rsidRPr="00B103E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>додарвиновский</w:t>
      </w:r>
      <w:proofErr w:type="spellEnd"/>
      <w:r w:rsidRPr="00B103E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 xml:space="preserve"> период. </w:t>
      </w:r>
      <w:r w:rsidRPr="00B103E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ru-RU"/>
        </w:rPr>
        <w:t xml:space="preserve">Господство в науке представлений об «изначальной </w:t>
      </w:r>
      <w:r w:rsidRPr="00B103E8">
        <w:rPr>
          <w:rFonts w:ascii="Times New Roman" w:eastAsia="Times New Roman" w:hAnsi="Times New Roman" w:cs="Times New Roman"/>
          <w:spacing w:val="-5"/>
          <w:w w:val="112"/>
          <w:sz w:val="24"/>
          <w:szCs w:val="24"/>
          <w:lang w:eastAsia="ru-RU"/>
        </w:rPr>
        <w:t xml:space="preserve">целесообразности» и неизменности живой природы. </w:t>
      </w:r>
      <w:r w:rsidRPr="00B103E8">
        <w:rPr>
          <w:rFonts w:ascii="Times New Roman" w:eastAsia="Times New Roman" w:hAnsi="Times New Roman" w:cs="Times New Roman"/>
          <w:i/>
          <w:iCs/>
          <w:spacing w:val="13"/>
          <w:w w:val="117"/>
          <w:sz w:val="24"/>
          <w:szCs w:val="24"/>
          <w:lang w:eastAsia="ru-RU"/>
        </w:rPr>
        <w:t>Работы К. Линнея по систематике расте</w:t>
      </w:r>
      <w:r w:rsidRPr="00B103E8">
        <w:rPr>
          <w:rFonts w:ascii="Times New Roman" w:eastAsia="Times New Roman" w:hAnsi="Times New Roman" w:cs="Times New Roman"/>
          <w:i/>
          <w:iCs/>
          <w:spacing w:val="25"/>
          <w:w w:val="117"/>
          <w:sz w:val="24"/>
          <w:szCs w:val="24"/>
          <w:lang w:eastAsia="ru-RU"/>
        </w:rPr>
        <w:t xml:space="preserve">ний и животных. Эволюционная теория </w:t>
      </w:r>
      <w:r w:rsidRPr="00B103E8">
        <w:rPr>
          <w:rFonts w:ascii="Times New Roman" w:eastAsia="Times New Roman" w:hAnsi="Times New Roman" w:cs="Times New Roman"/>
          <w:i/>
          <w:iCs/>
          <w:spacing w:val="4"/>
          <w:w w:val="117"/>
          <w:sz w:val="24"/>
          <w:szCs w:val="24"/>
          <w:lang w:eastAsia="ru-RU"/>
        </w:rPr>
        <w:t xml:space="preserve">Ж. Б. </w:t>
      </w:r>
      <w:proofErr w:type="spellStart"/>
      <w:r w:rsidRPr="00B103E8">
        <w:rPr>
          <w:rFonts w:ascii="Times New Roman" w:eastAsia="Times New Roman" w:hAnsi="Times New Roman" w:cs="Times New Roman"/>
          <w:i/>
          <w:iCs/>
          <w:spacing w:val="4"/>
          <w:w w:val="117"/>
          <w:sz w:val="24"/>
          <w:szCs w:val="24"/>
          <w:lang w:eastAsia="ru-RU"/>
        </w:rPr>
        <w:t>Латарка</w:t>
      </w:r>
      <w:proofErr w:type="spellEnd"/>
      <w:r w:rsidRPr="00B103E8">
        <w:rPr>
          <w:rFonts w:ascii="Times New Roman" w:eastAsia="Times New Roman" w:hAnsi="Times New Roman" w:cs="Times New Roman"/>
          <w:i/>
          <w:iCs/>
          <w:spacing w:val="4"/>
          <w:w w:val="117"/>
          <w:sz w:val="24"/>
          <w:szCs w:val="24"/>
          <w:lang w:eastAsia="ru-RU"/>
        </w:rPr>
        <w:t>.</w:t>
      </w:r>
    </w:p>
    <w:p w:rsidR="00B103E8" w:rsidRPr="00B103E8" w:rsidRDefault="00B103E8" w:rsidP="00B103E8">
      <w:pPr>
        <w:shd w:val="clear" w:color="auto" w:fill="FFFFFF"/>
        <w:tabs>
          <w:tab w:val="left" w:pos="283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w w:val="117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-10"/>
          <w:w w:val="117"/>
          <w:sz w:val="24"/>
          <w:szCs w:val="24"/>
          <w:lang w:eastAsia="ru-RU"/>
        </w:rPr>
        <w:t xml:space="preserve">Демонстрация. Биографии ученых, внесших </w:t>
      </w:r>
      <w:r w:rsidRPr="00B103E8">
        <w:rPr>
          <w:rFonts w:ascii="Times New Roman" w:eastAsia="Times New Roman" w:hAnsi="Times New Roman" w:cs="Times New Roman"/>
          <w:spacing w:val="-5"/>
          <w:w w:val="117"/>
          <w:sz w:val="24"/>
          <w:szCs w:val="24"/>
          <w:lang w:eastAsia="ru-RU"/>
        </w:rPr>
        <w:t>вклад в развитие эволюционных идей. Жизнь и де</w:t>
      </w:r>
      <w:r w:rsidRPr="00B103E8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eastAsia="ru-RU"/>
        </w:rPr>
        <w:t>ятельность Ж. Б. Ламарка.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0"/>
          <w:w w:val="117"/>
          <w:sz w:val="24"/>
          <w:szCs w:val="24"/>
          <w:lang w:eastAsia="ru-RU"/>
        </w:rPr>
        <w:t>Тема 1.3</w:t>
      </w:r>
    </w:p>
    <w:p w:rsidR="00B103E8" w:rsidRPr="00B103E8" w:rsidRDefault="00B103E8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-6"/>
          <w:w w:val="112"/>
          <w:sz w:val="24"/>
          <w:szCs w:val="24"/>
          <w:lang w:eastAsia="ru-RU"/>
        </w:rPr>
        <w:t>Теория Ч. Дарвина о происхождении видов путем</w:t>
      </w: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b/>
          <w:bCs/>
          <w:spacing w:val="-5"/>
          <w:w w:val="112"/>
          <w:sz w:val="24"/>
          <w:szCs w:val="24"/>
          <w:lang w:eastAsia="ru-RU"/>
        </w:rPr>
        <w:t xml:space="preserve">естественного отбора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ru-RU"/>
        </w:rPr>
        <w:t>Предпосылки возникновения учения Ч. Дарвина: достижения в области естественных наук, экспеди</w:t>
      </w:r>
      <w:r w:rsidRPr="00B103E8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ционный материал Ч. Дарвина. Учение Ч. Дарвина </w:t>
      </w:r>
      <w:r w:rsidRPr="00B103E8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eastAsia="ru-RU"/>
        </w:rPr>
        <w:t>об искусственном отборе.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eastAsia="ru-RU"/>
        </w:rPr>
        <w:t xml:space="preserve">Учение Ч. Дарвина о естественном отборе. Вид — </w:t>
      </w:r>
      <w:r w:rsidRPr="00B103E8">
        <w:rPr>
          <w:rFonts w:ascii="Times New Roman" w:eastAsia="Times New Roman" w:hAnsi="Times New Roman" w:cs="Times New Roman"/>
          <w:spacing w:val="-4"/>
          <w:w w:val="112"/>
          <w:sz w:val="24"/>
          <w:szCs w:val="24"/>
          <w:lang w:eastAsia="ru-RU"/>
        </w:rPr>
        <w:t>элементарная эволюционная единица. Всеобщая ин</w:t>
      </w:r>
      <w:r w:rsidRPr="00B103E8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ru-RU"/>
        </w:rPr>
        <w:t>дивидуальная изменчивость и избыточная числен</w:t>
      </w:r>
      <w:r w:rsidRPr="00B103E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ru-RU"/>
        </w:rPr>
        <w:t>ность потомства. Борьба за существование и естест</w:t>
      </w:r>
      <w:r w:rsidRPr="00B103E8">
        <w:rPr>
          <w:rFonts w:ascii="Times New Roman" w:eastAsia="Times New Roman" w:hAnsi="Times New Roman" w:cs="Times New Roman"/>
          <w:spacing w:val="-5"/>
          <w:w w:val="112"/>
          <w:sz w:val="24"/>
          <w:szCs w:val="24"/>
          <w:lang w:eastAsia="ru-RU"/>
        </w:rPr>
        <w:t>венный отбор.</w:t>
      </w:r>
    </w:p>
    <w:p w:rsidR="00B103E8" w:rsidRPr="00B103E8" w:rsidRDefault="00B103E8" w:rsidP="00B103E8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 xml:space="preserve">Демонстрация. Биография Ч. Дарвина. Маршрут </w:t>
      </w:r>
      <w:r w:rsidRPr="00B103E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ru-RU"/>
        </w:rPr>
        <w:t>и конкретные находки Ч. Дарвина во время путеше</w:t>
      </w:r>
      <w:r w:rsidRPr="00B103E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>ствия на корабле «</w:t>
      </w:r>
      <w:proofErr w:type="spellStart"/>
      <w:r w:rsidRPr="00B103E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>Бигль</w:t>
      </w:r>
      <w:proofErr w:type="spellEnd"/>
      <w:r w:rsidRPr="00B103E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>».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5"/>
          <w:w w:val="112"/>
          <w:sz w:val="24"/>
          <w:szCs w:val="24"/>
          <w:lang w:eastAsia="ru-RU"/>
        </w:rPr>
        <w:t xml:space="preserve">Тема </w:t>
      </w:r>
      <w:r w:rsidRPr="00B103E8">
        <w:rPr>
          <w:rFonts w:ascii="Times New Roman" w:eastAsia="Times New Roman" w:hAnsi="Times New Roman" w:cs="Times New Roman"/>
          <w:b/>
          <w:bCs/>
          <w:spacing w:val="25"/>
          <w:w w:val="112"/>
          <w:sz w:val="24"/>
          <w:szCs w:val="24"/>
          <w:lang w:eastAsia="ru-RU"/>
        </w:rPr>
        <w:t>1.4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-10"/>
          <w:w w:val="112"/>
          <w:sz w:val="24"/>
          <w:szCs w:val="24"/>
          <w:lang w:eastAsia="ru-RU"/>
        </w:rPr>
        <w:t>Приспособленность организмов</w:t>
      </w: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b/>
          <w:bCs/>
          <w:spacing w:val="-10"/>
          <w:w w:val="112"/>
          <w:sz w:val="24"/>
          <w:szCs w:val="24"/>
          <w:lang w:eastAsia="ru-RU"/>
        </w:rPr>
        <w:t>к условиям внешней среды как результат действия</w:t>
      </w: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b/>
          <w:bCs/>
          <w:spacing w:val="-5"/>
          <w:w w:val="112"/>
          <w:sz w:val="24"/>
          <w:szCs w:val="24"/>
          <w:lang w:eastAsia="ru-RU"/>
        </w:rPr>
        <w:t xml:space="preserve">естественного отбора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 w:right="38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5"/>
          <w:w w:val="112"/>
          <w:sz w:val="24"/>
          <w:szCs w:val="24"/>
          <w:lang w:eastAsia="ru-RU"/>
        </w:rPr>
        <w:t xml:space="preserve">Приспособительные особенности строения, окраски тела и поведения животных. Забота о потомстве. </w:t>
      </w:r>
      <w:r w:rsidRPr="00B103E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>Физиологические адаптации.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9" w:right="25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5"/>
          <w:w w:val="112"/>
          <w:sz w:val="24"/>
          <w:szCs w:val="24"/>
          <w:lang w:eastAsia="ru-RU"/>
        </w:rPr>
        <w:t xml:space="preserve">Тема 1.5 </w:t>
      </w:r>
      <w:proofErr w:type="spellStart"/>
      <w:r w:rsidRPr="00B103E8">
        <w:rPr>
          <w:rFonts w:ascii="Times New Roman" w:eastAsia="Times New Roman" w:hAnsi="Times New Roman" w:cs="Times New Roman"/>
          <w:b/>
          <w:bCs/>
          <w:spacing w:val="-8"/>
          <w:w w:val="112"/>
          <w:sz w:val="24"/>
          <w:szCs w:val="24"/>
          <w:lang w:eastAsia="ru-RU"/>
        </w:rPr>
        <w:t>Микроэволюция</w:t>
      </w:r>
      <w:proofErr w:type="spellEnd"/>
      <w:r w:rsidRPr="00B103E8">
        <w:rPr>
          <w:rFonts w:ascii="Times New Roman" w:eastAsia="Times New Roman" w:hAnsi="Times New Roman" w:cs="Times New Roman"/>
          <w:b/>
          <w:bCs/>
          <w:spacing w:val="-8"/>
          <w:w w:val="112"/>
          <w:sz w:val="24"/>
          <w:szCs w:val="24"/>
          <w:lang w:eastAsia="ru-RU"/>
        </w:rPr>
        <w:t xml:space="preserve">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4" w:right="24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 xml:space="preserve">Вид как генетически изолированная система; </w:t>
      </w:r>
      <w:r w:rsidRPr="00B103E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ru-RU"/>
        </w:rPr>
        <w:t>репродуктивная изоляция и ее механизмы. Популя</w:t>
      </w:r>
      <w:r w:rsidRPr="00B103E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ru-RU"/>
        </w:rPr>
        <w:t>ционная структура вида; экологические и генетиче</w:t>
      </w:r>
      <w:r w:rsidRPr="00B103E8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ские характеристики популяций. Популяция — элементарная эволюционная единица. Пути и ско</w:t>
      </w:r>
      <w:r w:rsidRPr="00B103E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ru-RU"/>
        </w:rPr>
        <w:t>рость видообразования; географическое и экологи</w:t>
      </w:r>
      <w:r w:rsidRPr="00B103E8">
        <w:rPr>
          <w:rFonts w:ascii="Times New Roman" w:eastAsia="Times New Roman" w:hAnsi="Times New Roman" w:cs="Times New Roman"/>
          <w:spacing w:val="-4"/>
          <w:w w:val="112"/>
          <w:sz w:val="24"/>
          <w:szCs w:val="24"/>
          <w:lang w:eastAsia="ru-RU"/>
        </w:rPr>
        <w:t>ческое видообразование.</w:t>
      </w:r>
    </w:p>
    <w:p w:rsidR="00B103E8" w:rsidRPr="00B103E8" w:rsidRDefault="00B103E8" w:rsidP="00E323B6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eastAsia="ru-RU"/>
        </w:rPr>
        <w:t xml:space="preserve">Демонстрация схем, иллюстрирующих процесс </w:t>
      </w:r>
      <w:r w:rsidRPr="00B103E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ru-RU"/>
        </w:rPr>
        <w:t xml:space="preserve">географического видообразования; живых растений </w:t>
      </w:r>
      <w:r w:rsidRPr="00B103E8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eastAsia="ru-RU"/>
        </w:rPr>
        <w:t xml:space="preserve">и животных, гербариев и </w:t>
      </w:r>
      <w:r w:rsidRPr="00B103E8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eastAsia="ru-RU"/>
        </w:rPr>
        <w:lastRenderedPageBreak/>
        <w:t>коллекций, показываю</w:t>
      </w:r>
      <w:r w:rsidRPr="00B103E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ru-RU"/>
        </w:rPr>
        <w:t xml:space="preserve">щих индивидуальную изменчивость и разнообразие </w:t>
      </w:r>
      <w:r w:rsidRPr="00B103E8">
        <w:rPr>
          <w:rFonts w:ascii="Times New Roman" w:eastAsia="Times New Roman" w:hAnsi="Times New Roman" w:cs="Times New Roman"/>
          <w:spacing w:val="-4"/>
          <w:w w:val="112"/>
          <w:sz w:val="24"/>
          <w:szCs w:val="24"/>
          <w:lang w:eastAsia="ru-RU"/>
        </w:rPr>
        <w:t>сортов культурных растений и пород домашних жи</w:t>
      </w:r>
      <w:r w:rsidRPr="00B103E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ru-RU"/>
        </w:rPr>
        <w:t>вотных, а также результаты приспособленности ор</w:t>
      </w:r>
      <w:r w:rsidRPr="00B103E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ru-RU"/>
        </w:rPr>
        <w:t>ганизмов к среде обитания и результаты видообра</w:t>
      </w:r>
      <w:r w:rsidRPr="00B103E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ru-RU"/>
        </w:rPr>
        <w:t>зования.</w:t>
      </w:r>
    </w:p>
    <w:p w:rsidR="00B103E8" w:rsidRPr="00B103E8" w:rsidRDefault="00B103E8" w:rsidP="00E323B6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Лабораторные и практические работы</w:t>
      </w:r>
    </w:p>
    <w:p w:rsidR="00B103E8" w:rsidRPr="00B103E8" w:rsidRDefault="00B103E8" w:rsidP="00B10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5"/>
          <w:w w:val="112"/>
          <w:sz w:val="24"/>
          <w:szCs w:val="24"/>
          <w:lang w:eastAsia="ru-RU"/>
        </w:rPr>
        <w:t xml:space="preserve">Изучение приспособленности организмов к среде </w:t>
      </w:r>
      <w:r w:rsidRPr="00B103E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ru-RU"/>
        </w:rPr>
        <w:t>обитания*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4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ru-RU"/>
        </w:rPr>
        <w:t>Изучение изменчивости, критериев вида, резуль</w:t>
      </w:r>
      <w:r w:rsidRPr="00B103E8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ru-RU"/>
        </w:rPr>
        <w:t xml:space="preserve">татов искусственного отбора на сортах культурных </w:t>
      </w:r>
      <w:r w:rsidRPr="00B103E8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ru-RU"/>
        </w:rPr>
        <w:t>растений*.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5"/>
          <w:w w:val="113"/>
          <w:sz w:val="24"/>
          <w:szCs w:val="24"/>
          <w:lang w:eastAsia="ru-RU"/>
        </w:rPr>
        <w:t>Тема 1.6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-6"/>
          <w:w w:val="113"/>
          <w:sz w:val="24"/>
          <w:szCs w:val="24"/>
          <w:lang w:eastAsia="ru-RU"/>
        </w:rPr>
        <w:t xml:space="preserve">Биологические </w:t>
      </w:r>
      <w:r w:rsidRPr="00B103E8">
        <w:rPr>
          <w:rFonts w:ascii="Times New Roman" w:eastAsia="Times New Roman" w:hAnsi="Times New Roman" w:cs="Times New Roman"/>
          <w:b/>
          <w:spacing w:val="-6"/>
          <w:w w:val="113"/>
          <w:sz w:val="24"/>
          <w:szCs w:val="24"/>
          <w:lang w:eastAsia="ru-RU"/>
        </w:rPr>
        <w:t xml:space="preserve">последствия </w:t>
      </w:r>
      <w:r w:rsidRPr="00B103E8">
        <w:rPr>
          <w:rFonts w:ascii="Times New Roman" w:eastAsia="Times New Roman" w:hAnsi="Times New Roman" w:cs="Times New Roman"/>
          <w:b/>
          <w:bCs/>
          <w:spacing w:val="-6"/>
          <w:w w:val="113"/>
          <w:sz w:val="24"/>
          <w:szCs w:val="24"/>
          <w:lang w:eastAsia="ru-RU"/>
        </w:rPr>
        <w:t>адаптации.</w:t>
      </w: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b/>
          <w:bCs/>
          <w:spacing w:val="-6"/>
          <w:w w:val="113"/>
          <w:sz w:val="24"/>
          <w:szCs w:val="24"/>
          <w:lang w:eastAsia="ru-RU"/>
        </w:rPr>
        <w:t xml:space="preserve">Макроэволюция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4" w:right="14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ru-RU"/>
        </w:rPr>
        <w:t xml:space="preserve">Главные направления эволюционного процесса. </w:t>
      </w:r>
      <w:r w:rsidRPr="00B103E8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Биологический прогресс и биологический регресс </w:t>
      </w:r>
      <w:r w:rsidRPr="00B103E8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ru-RU"/>
        </w:rPr>
        <w:t xml:space="preserve">(А. Н. </w:t>
      </w:r>
      <w:proofErr w:type="spellStart"/>
      <w:r w:rsidRPr="00B103E8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ru-RU"/>
        </w:rPr>
        <w:t>Северцов</w:t>
      </w:r>
      <w:proofErr w:type="spellEnd"/>
      <w:r w:rsidRPr="00B103E8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ru-RU"/>
        </w:rPr>
        <w:t xml:space="preserve">). Пути достижения биологического </w:t>
      </w:r>
      <w:r w:rsidRPr="00B103E8">
        <w:rPr>
          <w:rFonts w:ascii="Times New Roman" w:eastAsia="Times New Roman" w:hAnsi="Times New Roman" w:cs="Times New Roman"/>
          <w:w w:val="123"/>
          <w:sz w:val="24"/>
          <w:szCs w:val="24"/>
          <w:lang w:eastAsia="ru-RU"/>
        </w:rPr>
        <w:t xml:space="preserve">прогресса. </w:t>
      </w:r>
      <w:r w:rsidRPr="00B103E8">
        <w:rPr>
          <w:rFonts w:ascii="Times New Roman" w:eastAsia="Times New Roman" w:hAnsi="Times New Roman" w:cs="Times New Roman"/>
          <w:i/>
          <w:iCs/>
          <w:w w:val="123"/>
          <w:sz w:val="24"/>
          <w:szCs w:val="24"/>
          <w:lang w:eastAsia="ru-RU"/>
        </w:rPr>
        <w:t>Основные закономерности эволю</w:t>
      </w:r>
      <w:r w:rsidRPr="00B103E8">
        <w:rPr>
          <w:rFonts w:ascii="Times New Roman" w:eastAsia="Times New Roman" w:hAnsi="Times New Roman" w:cs="Times New Roman"/>
          <w:i/>
          <w:iCs/>
          <w:spacing w:val="1"/>
          <w:w w:val="123"/>
          <w:sz w:val="24"/>
          <w:szCs w:val="24"/>
          <w:lang w:eastAsia="ru-RU"/>
        </w:rPr>
        <w:t xml:space="preserve">ции: дивергенция, конвергенция, параллелизм, </w:t>
      </w:r>
      <w:r w:rsidRPr="00B103E8">
        <w:rPr>
          <w:rFonts w:ascii="Times New Roman" w:eastAsia="Times New Roman" w:hAnsi="Times New Roman" w:cs="Times New Roman"/>
          <w:i/>
          <w:iCs/>
          <w:spacing w:val="2"/>
          <w:w w:val="123"/>
          <w:sz w:val="24"/>
          <w:szCs w:val="24"/>
          <w:lang w:eastAsia="ru-RU"/>
        </w:rPr>
        <w:t>правила эволюции групп организмов.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9" w:right="29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ru-RU"/>
        </w:rPr>
        <w:t>Результаты эволюции: многообразие видов, орга</w:t>
      </w:r>
      <w:r w:rsidRPr="00B103E8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ru-RU"/>
        </w:rPr>
        <w:t>ническая целесообразность, постепенное усложне</w:t>
      </w:r>
      <w:r w:rsidRPr="00B103E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ru-RU"/>
        </w:rPr>
        <w:t>ние организации.</w:t>
      </w:r>
    </w:p>
    <w:p w:rsidR="00B103E8" w:rsidRPr="00B103E8" w:rsidRDefault="00B103E8" w:rsidP="00B103E8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ru-RU"/>
        </w:rPr>
        <w:t>Демонстрация примеров гомологичных и анало</w:t>
      </w:r>
      <w:r w:rsidRPr="00B103E8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ru-RU"/>
        </w:rPr>
        <w:t>гичных органов, их строения и происхождения в он</w:t>
      </w:r>
      <w:r w:rsidRPr="00B103E8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ru-RU"/>
        </w:rPr>
        <w:t xml:space="preserve">тогенезе; схемы соотношения путей прогрессивной </w:t>
      </w:r>
      <w:r w:rsidRPr="00B103E8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биологической эволюции;  материалов, характери</w:t>
      </w:r>
      <w:r w:rsidRPr="00B103E8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ru-RU"/>
        </w:rPr>
        <w:t>зующих представителей животных и растений, вне</w:t>
      </w:r>
      <w:r w:rsidRPr="00B103E8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сенных в Красную книгу и находящихся под охра</w:t>
      </w:r>
      <w:r w:rsidRPr="00B103E8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ru-RU"/>
        </w:rPr>
        <w:t>ной государства.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5"/>
          <w:w w:val="113"/>
          <w:sz w:val="24"/>
          <w:szCs w:val="24"/>
          <w:lang w:eastAsia="ru-RU"/>
        </w:rPr>
        <w:t xml:space="preserve">Тема </w:t>
      </w:r>
      <w:r w:rsidRPr="00B103E8">
        <w:rPr>
          <w:rFonts w:ascii="Times New Roman" w:eastAsia="Times New Roman" w:hAnsi="Times New Roman" w:cs="Times New Roman"/>
          <w:b/>
          <w:bCs/>
          <w:spacing w:val="25"/>
          <w:w w:val="113"/>
          <w:sz w:val="24"/>
          <w:szCs w:val="24"/>
          <w:lang w:eastAsia="ru-RU"/>
        </w:rPr>
        <w:t>1.7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-3"/>
          <w:w w:val="113"/>
          <w:sz w:val="24"/>
          <w:szCs w:val="24"/>
          <w:lang w:eastAsia="ru-RU"/>
        </w:rPr>
        <w:t xml:space="preserve">Возникновение жизни на </w:t>
      </w:r>
      <w:r w:rsidRPr="00B103E8">
        <w:rPr>
          <w:rFonts w:ascii="Times New Roman" w:eastAsia="Times New Roman" w:hAnsi="Times New Roman" w:cs="Times New Roman"/>
          <w:b/>
          <w:spacing w:val="-3"/>
          <w:w w:val="113"/>
          <w:sz w:val="24"/>
          <w:szCs w:val="24"/>
          <w:lang w:eastAsia="ru-RU"/>
        </w:rPr>
        <w:t xml:space="preserve">Земле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4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ru-RU"/>
        </w:rPr>
        <w:t>Органический мир как результат эволюции. Воз</w:t>
      </w:r>
      <w:r w:rsidRPr="00B103E8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никновение и развитие жизни на Земле. Химиче</w:t>
      </w:r>
      <w:r w:rsidRPr="00B103E8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eastAsia="ru-RU"/>
        </w:rPr>
        <w:t xml:space="preserve">ский, предбиологический (теория академика </w:t>
      </w:r>
      <w:r w:rsidRPr="00B103E8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ru-RU"/>
        </w:rPr>
        <w:t xml:space="preserve">А. И. Опарина), биологический и социальный этапы </w:t>
      </w:r>
      <w:r w:rsidRPr="00B103E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ru-RU"/>
        </w:rPr>
        <w:t>развития живой материи.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6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ru-RU"/>
        </w:rPr>
        <w:t>Филогенетические связи в живой природе; есте</w:t>
      </w:r>
      <w:r w:rsidRPr="00B103E8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ственная классификация живых организмов.</w:t>
      </w:r>
    </w:p>
    <w:p w:rsidR="00B103E8" w:rsidRPr="00B103E8" w:rsidRDefault="00B103E8" w:rsidP="00B10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ru-RU"/>
        </w:rPr>
        <w:t>Демонстрация схем возникновения одноклеточ</w:t>
      </w:r>
      <w:r w:rsidRPr="00B103E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ru-RU"/>
        </w:rPr>
        <w:t>ных эукариот, многоклеточных организмов, развития царств растений и животных.</w:t>
      </w:r>
    </w:p>
    <w:p w:rsidR="00B103E8" w:rsidRPr="00B103E8" w:rsidRDefault="00B103E8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65"/>
          <w:sz w:val="24"/>
          <w:szCs w:val="24"/>
          <w:lang w:eastAsia="ru-RU"/>
        </w:rPr>
        <w:t>Тема</w:t>
      </w: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eastAsia="ru-RU"/>
        </w:rPr>
        <w:t>1.8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-2"/>
          <w:w w:val="113"/>
          <w:sz w:val="24"/>
          <w:szCs w:val="24"/>
          <w:lang w:eastAsia="ru-RU"/>
        </w:rPr>
        <w:t xml:space="preserve">Развитие жизни на </w:t>
      </w:r>
      <w:r w:rsidR="000C5C3E">
        <w:rPr>
          <w:rFonts w:ascii="Times New Roman" w:eastAsia="Times New Roman" w:hAnsi="Times New Roman" w:cs="Times New Roman"/>
          <w:b/>
          <w:spacing w:val="-2"/>
          <w:w w:val="113"/>
          <w:sz w:val="24"/>
          <w:szCs w:val="24"/>
          <w:lang w:eastAsia="ru-RU"/>
        </w:rPr>
        <w:t xml:space="preserve">Земле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43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ru-RU"/>
        </w:rPr>
        <w:t>Развитие жизни на Земле в архейскую и протеро</w:t>
      </w:r>
      <w:r w:rsidRPr="00B103E8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ru-RU"/>
        </w:rPr>
        <w:t>зойскую эры. Первые следы жизни на Земле. Появ</w:t>
      </w:r>
      <w:r w:rsidRPr="00B103E8">
        <w:rPr>
          <w:rFonts w:ascii="Times New Roman" w:eastAsia="Times New Roman" w:hAnsi="Times New Roman" w:cs="Times New Roman"/>
          <w:spacing w:val="-6"/>
          <w:w w:val="113"/>
          <w:sz w:val="24"/>
          <w:szCs w:val="24"/>
          <w:lang w:eastAsia="ru-RU"/>
        </w:rPr>
        <w:t>ление всех современных типов беспозвоночных жи</w:t>
      </w:r>
      <w:r w:rsidRPr="00B103E8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ru-RU"/>
        </w:rPr>
        <w:t>вотных. Первые хордовые. Развитие водных растений.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 w:right="3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ru-RU"/>
        </w:rPr>
        <w:t xml:space="preserve">Развитие жизни на Земле в палеозойскую эру. </w:t>
      </w:r>
      <w:r w:rsidRPr="00B103E8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ru-RU"/>
        </w:rPr>
        <w:t>Появление и эволюция сухопутных растений. Папо</w:t>
      </w:r>
      <w:r w:rsidRPr="00B103E8">
        <w:rPr>
          <w:rFonts w:ascii="Times New Roman" w:eastAsia="Times New Roman" w:hAnsi="Times New Roman" w:cs="Times New Roman"/>
          <w:spacing w:val="-5"/>
          <w:w w:val="113"/>
          <w:sz w:val="24"/>
          <w:szCs w:val="24"/>
          <w:lang w:eastAsia="ru-RU"/>
        </w:rPr>
        <w:t>ротники, семенные папоротники, голосеменные рас</w:t>
      </w:r>
      <w:r w:rsidRPr="00B103E8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ru-RU"/>
        </w:rPr>
        <w:t>тения. Возникновение позвоночных: рыбы, земно</w:t>
      </w:r>
      <w:r w:rsidRPr="00B103E8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ru-RU"/>
        </w:rPr>
        <w:t>водные, пресмыкающиеся.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9" w:right="2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ru-RU"/>
        </w:rPr>
        <w:t>Развитие жизни на Земле в мезозойскую и кайнозойскую эры. Появление и распространение покры</w:t>
      </w:r>
      <w:r w:rsidRPr="00B103E8">
        <w:rPr>
          <w:rFonts w:ascii="Times New Roman" w:eastAsia="Times New Roman" w:hAnsi="Times New Roman" w:cs="Times New Roman"/>
          <w:spacing w:val="-5"/>
          <w:w w:val="113"/>
          <w:sz w:val="24"/>
          <w:szCs w:val="24"/>
          <w:lang w:eastAsia="ru-RU"/>
        </w:rPr>
        <w:t>тосеменных растений. Возникновение птиц и млеко</w:t>
      </w:r>
      <w:r w:rsidRPr="00B103E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ru-RU"/>
        </w:rPr>
        <w:t>питающих. Появление и развитие приматов.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9" w:right="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ru-RU"/>
        </w:rPr>
        <w:t>Происхождение человека. Место человека в жи</w:t>
      </w:r>
      <w:r w:rsidRPr="00B103E8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ru-RU"/>
        </w:rPr>
        <w:t xml:space="preserve">вой природе. Систематическое положение вида </w:t>
      </w:r>
      <w:r w:rsidRPr="00B103E8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val="en-US" w:eastAsia="ru-RU"/>
        </w:rPr>
        <w:t>Ho</w:t>
      </w:r>
      <w:r w:rsidRPr="00B103E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en-US" w:eastAsia="ru-RU"/>
        </w:rPr>
        <w:t>mo</w:t>
      </w:r>
      <w:r w:rsidRPr="00B103E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en-US" w:eastAsia="ru-RU"/>
        </w:rPr>
        <w:t>sapiens</w:t>
      </w:r>
      <w:r w:rsidRPr="00B103E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ru-RU"/>
        </w:rPr>
        <w:t xml:space="preserve"> в системе животного мира. Признаки и </w:t>
      </w:r>
      <w:r w:rsidRPr="00B103E8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ru-RU"/>
        </w:rPr>
        <w:t>свойства человека, позволяющие отнести его к раз</w:t>
      </w:r>
      <w:r w:rsidRPr="00B103E8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ru-RU"/>
        </w:rPr>
        <w:t>личным систематическим группам царства живот</w:t>
      </w:r>
      <w:r w:rsidRPr="00B103E8">
        <w:rPr>
          <w:rFonts w:ascii="Times New Roman" w:eastAsia="Times New Roman" w:hAnsi="Times New Roman" w:cs="Times New Roman"/>
          <w:spacing w:val="-5"/>
          <w:w w:val="113"/>
          <w:sz w:val="24"/>
          <w:szCs w:val="24"/>
          <w:lang w:eastAsia="ru-RU"/>
        </w:rPr>
        <w:t>ных. Стадии эволюции человека: древнейший чело</w:t>
      </w:r>
      <w:r w:rsidRPr="00B103E8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ru-RU"/>
        </w:rPr>
        <w:t>век, древний человек, первые современные люди.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9" w:right="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ru-RU"/>
        </w:rPr>
        <w:t>Свойства человека как биологического вида. По</w:t>
      </w:r>
      <w:r w:rsidRPr="00B103E8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ru-RU"/>
        </w:rPr>
        <w:t xml:space="preserve">пуляционная структура вида </w:t>
      </w:r>
      <w:r w:rsidRPr="00B103E8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val="en-US" w:eastAsia="ru-RU"/>
        </w:rPr>
        <w:t>Homo</w:t>
      </w:r>
      <w:r w:rsidRPr="00B103E8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val="en-US" w:eastAsia="ru-RU"/>
        </w:rPr>
        <w:t>sapiens</w:t>
      </w:r>
      <w:r w:rsidRPr="00B103E8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ru-RU"/>
        </w:rPr>
        <w:t>; челове</w:t>
      </w:r>
      <w:r w:rsidRPr="00B103E8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ru-RU"/>
        </w:rPr>
        <w:t xml:space="preserve">ческие расы; </w:t>
      </w:r>
      <w:proofErr w:type="spellStart"/>
      <w:r w:rsidRPr="00B103E8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ru-RU"/>
        </w:rPr>
        <w:t>расообразование</w:t>
      </w:r>
      <w:proofErr w:type="spellEnd"/>
      <w:r w:rsidRPr="00B103E8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ru-RU"/>
        </w:rPr>
        <w:t>; единство происхож</w:t>
      </w:r>
      <w:r w:rsidRPr="00B103E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ru-RU"/>
        </w:rPr>
        <w:t>дения рас. Антинаучная сущность расизма.</w:t>
      </w:r>
    </w:p>
    <w:p w:rsidR="00B103E8" w:rsidRPr="00B103E8" w:rsidRDefault="00B103E8" w:rsidP="00B103E8">
      <w:pPr>
        <w:shd w:val="clear" w:color="auto" w:fill="FFFFFF"/>
        <w:tabs>
          <w:tab w:val="left" w:pos="302"/>
        </w:tabs>
        <w:spacing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lastRenderedPageBreak/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ru-RU"/>
        </w:rPr>
        <w:t xml:space="preserve">Демонстрация репродукций картин 3. </w:t>
      </w:r>
      <w:proofErr w:type="spellStart"/>
      <w:r w:rsidRPr="00B103E8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ru-RU"/>
        </w:rPr>
        <w:t>Буриана</w:t>
      </w:r>
      <w:proofErr w:type="spellEnd"/>
      <w:r w:rsidRPr="00B103E8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ru-RU"/>
        </w:rPr>
        <w:t xml:space="preserve">, </w:t>
      </w:r>
      <w:r w:rsidRPr="00B103E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ru-RU"/>
        </w:rPr>
        <w:t>отражающих фауну и флору различных эр и пери</w:t>
      </w:r>
      <w:r w:rsidRPr="00B103E8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ru-RU"/>
        </w:rPr>
        <w:t>одов; схем развития царств живой природы; окаме</w:t>
      </w:r>
      <w:r w:rsidRPr="00B103E8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ru-RU"/>
        </w:rPr>
        <w:t>нелостей, отпечатков растений в древних породах.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ru-RU"/>
        </w:rPr>
        <w:t>Модели скелетов человека и позвоночных живот</w:t>
      </w:r>
      <w:r w:rsidRPr="00B103E8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ru-RU"/>
        </w:rPr>
        <w:t>ных.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i/>
          <w:spacing w:val="-4"/>
          <w:w w:val="113"/>
          <w:sz w:val="24"/>
          <w:szCs w:val="24"/>
          <w:lang w:eastAsia="ru-RU"/>
        </w:rPr>
        <w:t>Основные понятия</w:t>
      </w:r>
      <w:r w:rsidRPr="00B103E8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ru-RU"/>
        </w:rPr>
        <w:t xml:space="preserve">. Биология. Жизнь. Основные </w:t>
      </w:r>
      <w:r w:rsidRPr="00B103E8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eastAsia="ru-RU"/>
        </w:rPr>
        <w:t xml:space="preserve">отличия живых организмов от объектов неживой </w:t>
      </w:r>
      <w:r w:rsidRPr="00B103E8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ru-RU"/>
        </w:rPr>
        <w:t>природы. Уровни организации живой материи. Объ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екты и методы изучения в биологии. Многообразие живого мира.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4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Эволюция. Вид, популяция; их критерии. Борьба за существование. Естественный отбор как резуль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тат борьбы за существование в конкретных услови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ях среды обитания. «Волны жизни».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4" w:right="1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Макроэволюция. Биологический прогресс и био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логический регресс. Пути достижения биологиче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ского прогресса; ароморфозы, идиоадаптации, общая дегенерация.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4" w:right="2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Теория академика А. И. Опарина о происхожде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нии жизни на Земле.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9" w:right="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Развитие животных и растений в различные пе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риоды существования Земли. Постепенное усложне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ние организации и приспособление к условиям сре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живых организмов в процессе эволюции. Происхождение человека. Движущие силы антропогенеза.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Роль труда в процессе превращения обезьяны в человека. Человеческие расы, их единство. Критика расизма.</w:t>
      </w:r>
    </w:p>
    <w:p w:rsidR="00B103E8" w:rsidRPr="00B103E8" w:rsidRDefault="00B103E8" w:rsidP="00B103E8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  <w:t>Умения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 Объяснять с материалистических пози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ций процесс возникновения жизни на Земле как ес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тественное событие в цепи эволюционных преобразований материи в целом.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 w:right="48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основные свойства живых организмов, 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том числе процессы метаболизма, </w:t>
      </w:r>
      <w:proofErr w:type="spellStart"/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саморегуляцию</w:t>
      </w:r>
      <w:proofErr w:type="spellEnd"/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;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понятие гомеостаза как результат эволюции живой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материи.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53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Использовать текст учебника и других учебных пособий для составления таблиц, отражающих эта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пы развития жизни на Земле, становления челове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ка. Использовать текст учебника для работы с нату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ральными объектами. Давать аргументированную 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критику расизма.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03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Межпредметные</w:t>
      </w:r>
      <w:proofErr w:type="spellEnd"/>
      <w:r w:rsidRPr="00B103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связи. </w:t>
      </w:r>
      <w:r w:rsidRPr="00B103E8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Неорганическая </w:t>
      </w:r>
      <w:r w:rsidRPr="00B103E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химия. Кислород, водород, углерод, азот, сера,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фосфор и другие элементы периодической системы Д. И. Менделеева, их основные свойства.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 w:right="67" w:firstLine="28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>Органическая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химия. Основные группы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органических соединений.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 w:right="67" w:firstLine="283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Физика. Ионизирующее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излучение; понятие о дозе излучения и биологиче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ской защите.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 w:right="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Астрономия. Организация планетных систем. Солнечная система; ее структура. Место планеты Земля в Солнечной системе.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9" w:right="5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История. Культура Западной Европы конца 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XV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— первой половины 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XVII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в. Культура первого периода новой истории. Великие географические 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открытия.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9" w:right="5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>Экономическая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>география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зарубеж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стран. Население мира. География населения мира.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4" w:right="5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Физическая </w:t>
      </w:r>
      <w:r w:rsidRPr="00B103E8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>география.</w:t>
      </w:r>
      <w:r w:rsidRPr="00B103E8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История кон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тинентов.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РАЗДЕЛ 2</w:t>
      </w:r>
    </w:p>
    <w:p w:rsidR="00B103E8" w:rsidRPr="00B103E8" w:rsidRDefault="00B103E8" w:rsidP="00B10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Структурная организация живых организмов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-2"/>
          <w:w w:val="126"/>
          <w:sz w:val="24"/>
          <w:szCs w:val="24"/>
          <w:lang w:eastAsia="ru-RU"/>
        </w:rPr>
        <w:t xml:space="preserve">Тема </w:t>
      </w:r>
      <w:r w:rsidRPr="00B103E8">
        <w:rPr>
          <w:rFonts w:ascii="Times New Roman" w:eastAsia="Times New Roman" w:hAnsi="Times New Roman" w:cs="Times New Roman"/>
          <w:b/>
          <w:bCs/>
          <w:spacing w:val="-2"/>
          <w:w w:val="126"/>
          <w:sz w:val="24"/>
          <w:szCs w:val="24"/>
          <w:lang w:eastAsia="ru-RU"/>
        </w:rPr>
        <w:t>2.1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Химическая организация клетки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48" w:right="2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Элементный состав клетки. Распространенность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элементов, их вклад в образование живой материи и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объектов неживой природы. Макроэлементы, мик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роэлементы; их вклад в образование неорганиче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ских и органических молекул живого вещества.</w:t>
      </w:r>
    </w:p>
    <w:p w:rsidR="00B103E8" w:rsidRPr="00B103E8" w:rsidRDefault="00B103E8" w:rsidP="00B10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Неорганические молекулы живого вещества: вода; химические свойства и биологическая роль. Соли неорганических кислот, их вклад в обеспечение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процессов жизнедеятельности и поддержание гоме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остаза. Роль катионов и анионов в обеспечении процессов жизнедеятельности. Осмос и осмотическое 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давление; осмотическое поступление молекул в клетку.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ru-RU"/>
        </w:rPr>
        <w:t>Органические молекулы. Биологические полиме</w:t>
      </w:r>
      <w:r w:rsidRPr="00B103E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ru-RU"/>
        </w:rPr>
        <w:t xml:space="preserve">ры — белки; структурная организация. Функции </w:t>
      </w:r>
      <w:r w:rsidRPr="00B103E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ru-RU"/>
        </w:rPr>
        <w:t>белковых молекул. Углеводы. Строение и биологи</w:t>
      </w:r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ческая роль. Жиры — основной структурный ком</w:t>
      </w:r>
      <w:r w:rsidRPr="00B103E8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ru-RU"/>
        </w:rPr>
        <w:t xml:space="preserve">понент клеточных мембран и источник энергии. </w:t>
      </w:r>
      <w:r w:rsidRPr="00B103E8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ru-RU"/>
        </w:rPr>
        <w:t>ДНК — молекулы наследственности. Редуплика</w:t>
      </w:r>
      <w:r w:rsidRPr="00B103E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ru-RU"/>
        </w:rPr>
        <w:t xml:space="preserve">ция ДНК, передача наследственной информации из </w:t>
      </w:r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поколения в поколение. Передача наследственной </w:t>
      </w:r>
      <w:r w:rsidRPr="00B103E8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ru-RU"/>
        </w:rPr>
        <w:t xml:space="preserve">информации из ядра в цитоплазму; транскрипция. </w:t>
      </w:r>
      <w:r w:rsidRPr="00B103E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ru-RU"/>
        </w:rPr>
        <w:t xml:space="preserve">РНК, структура и функции. Информационные, </w:t>
      </w:r>
      <w:r w:rsidRPr="00B103E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ru-RU"/>
        </w:rPr>
        <w:t xml:space="preserve">транспортные, </w:t>
      </w:r>
      <w:proofErr w:type="spellStart"/>
      <w:r w:rsidRPr="00B103E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ru-RU"/>
        </w:rPr>
        <w:t>рибосомальные</w:t>
      </w:r>
      <w:proofErr w:type="spellEnd"/>
      <w:r w:rsidRPr="00B103E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ru-RU"/>
        </w:rPr>
        <w:t xml:space="preserve"> РНК.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4"/>
          <w:w w:val="111"/>
          <w:sz w:val="24"/>
          <w:szCs w:val="24"/>
          <w:lang w:eastAsia="ru-RU"/>
        </w:rPr>
        <w:t>■ Демонстрация объемных моделей структурной ор</w:t>
      </w:r>
      <w:r w:rsidRPr="00B103E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ru-RU"/>
        </w:rPr>
        <w:t>ганизации биологических полимеров: белков и нуклеиновых кислот; их сравнение с моделями искусст</w:t>
      </w:r>
      <w:r w:rsidRPr="00B103E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ru-RU"/>
        </w:rPr>
        <w:t>венных полимеров (поливинилхлорид).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6"/>
          <w:w w:val="111"/>
          <w:sz w:val="24"/>
          <w:szCs w:val="24"/>
          <w:lang w:eastAsia="ru-RU"/>
        </w:rPr>
        <w:t>Тема 2.2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Обмен веществ и преобразование энергии в клетке</w:t>
      </w: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ru-RU"/>
        </w:rPr>
        <w:t xml:space="preserve">Обмен веществ и превращение энергии в клетке. </w:t>
      </w:r>
      <w:r w:rsidRPr="00B103E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ru-RU"/>
        </w:rPr>
        <w:t xml:space="preserve">Транспорт веществ через клеточную мембрану. </w:t>
      </w:r>
      <w:proofErr w:type="spellStart"/>
      <w:r w:rsidRPr="00B103E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ru-RU"/>
        </w:rPr>
        <w:t>Пи</w:t>
      </w:r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н</w:t>
      </w:r>
      <w:proofErr w:type="gramStart"/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о</w:t>
      </w:r>
      <w:proofErr w:type="spellEnd"/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-</w:t>
      </w:r>
      <w:proofErr w:type="gramEnd"/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 и фагоцитоз. Внутриклеточное пищеварение и </w:t>
      </w:r>
      <w:r w:rsidRPr="00B103E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ru-RU"/>
        </w:rPr>
        <w:t>накопление энергии; расщепление глюкозы. Био</w:t>
      </w:r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синтез белков, жиров и углеводов в клетке.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6"/>
          <w:w w:val="111"/>
          <w:sz w:val="24"/>
          <w:szCs w:val="24"/>
          <w:lang w:eastAsia="ru-RU"/>
        </w:rPr>
        <w:t>Тема 2.3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Строение и функции клеток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3E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ru-RU"/>
        </w:rPr>
        <w:t>Прокариотические</w:t>
      </w:r>
      <w:proofErr w:type="spellEnd"/>
      <w:r w:rsidRPr="00B103E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ru-RU"/>
        </w:rPr>
        <w:t xml:space="preserve"> клетки; форма и размеры. </w:t>
      </w:r>
      <w:r w:rsidRPr="00B103E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ru-RU"/>
        </w:rPr>
        <w:t>Строение цитоплазмы бактериальной клетки; орга</w:t>
      </w:r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низация метаболизма </w:t>
      </w:r>
      <w:proofErr w:type="gramStart"/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у</w:t>
      </w:r>
      <w:proofErr w:type="gramEnd"/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 прокариот. Генетический </w:t>
      </w:r>
      <w:r w:rsidRPr="00B103E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ru-RU"/>
        </w:rPr>
        <w:t>аппарат бактерий. Спорообразование. Размножение. Место и роль прокариот в биоценозах.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3E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ru-RU"/>
        </w:rPr>
        <w:t>Эукариотическая</w:t>
      </w:r>
      <w:proofErr w:type="spellEnd"/>
      <w:r w:rsidRPr="00B103E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ru-RU"/>
        </w:rPr>
        <w:t xml:space="preserve"> клетка. Цитоплазма </w:t>
      </w:r>
      <w:proofErr w:type="spellStart"/>
      <w:r w:rsidRPr="00B103E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ru-RU"/>
        </w:rPr>
        <w:t>эукариоти</w:t>
      </w:r>
      <w:r w:rsidRPr="00B103E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ru-RU"/>
        </w:rPr>
        <w:t>ческой</w:t>
      </w:r>
      <w:proofErr w:type="spellEnd"/>
      <w:r w:rsidRPr="00B103E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ru-RU"/>
        </w:rPr>
        <w:t xml:space="preserve"> клетки. Органеллы цитоплазмы, их структу</w:t>
      </w:r>
      <w:r w:rsidRPr="00B103E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ru-RU"/>
        </w:rPr>
        <w:t xml:space="preserve">ра и функции. </w:t>
      </w:r>
      <w:proofErr w:type="spellStart"/>
      <w:r w:rsidRPr="00B103E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ru-RU"/>
        </w:rPr>
        <w:t>Цитоскелет</w:t>
      </w:r>
      <w:proofErr w:type="spellEnd"/>
      <w:r w:rsidRPr="00B103E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ru-RU"/>
        </w:rPr>
        <w:t xml:space="preserve">. Включения, значение и </w:t>
      </w:r>
      <w:r w:rsidRPr="00B103E8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ru-RU"/>
        </w:rPr>
        <w:t xml:space="preserve">роль в метаболизме клеток. Клеточное ядро — центр </w:t>
      </w:r>
      <w:r w:rsidRPr="00B103E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ru-RU"/>
        </w:rPr>
        <w:t>управления жизнедеятельностью клетки. Структу</w:t>
      </w:r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 xml:space="preserve">ры клеточного ядра: ядерная оболочка, хроматин </w:t>
      </w:r>
      <w:r w:rsidRPr="00B103E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ru-RU"/>
        </w:rPr>
        <w:t>(</w:t>
      </w:r>
      <w:proofErr w:type="spellStart"/>
      <w:r w:rsidRPr="00B103E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ru-RU"/>
        </w:rPr>
        <w:t>гетерохроматин</w:t>
      </w:r>
      <w:proofErr w:type="spellEnd"/>
      <w:r w:rsidRPr="00B103E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ru-RU"/>
        </w:rPr>
        <w:t xml:space="preserve">), ядрышко. Особенности строения </w:t>
      </w:r>
      <w:r w:rsidRPr="00B103E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ru-RU"/>
        </w:rPr>
        <w:t>растительной клетки.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4" w:right="120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Деление клеток. Клетки в многоклеточном орга</w:t>
      </w:r>
      <w:r w:rsidRPr="00B103E8">
        <w:rPr>
          <w:rFonts w:ascii="Times New Roman" w:eastAsia="Times New Roman" w:hAnsi="Times New Roman" w:cs="Times New Roman"/>
          <w:spacing w:val="-2"/>
          <w:w w:val="121"/>
          <w:sz w:val="24"/>
          <w:szCs w:val="24"/>
          <w:lang w:eastAsia="ru-RU"/>
        </w:rPr>
        <w:t xml:space="preserve">низме. </w:t>
      </w:r>
      <w:r w:rsidRPr="00B103E8">
        <w:rPr>
          <w:rFonts w:ascii="Times New Roman" w:eastAsia="Times New Roman" w:hAnsi="Times New Roman" w:cs="Times New Roman"/>
          <w:i/>
          <w:iCs/>
          <w:spacing w:val="-2"/>
          <w:w w:val="121"/>
          <w:sz w:val="24"/>
          <w:szCs w:val="24"/>
          <w:lang w:eastAsia="ru-RU"/>
        </w:rPr>
        <w:t xml:space="preserve">Понятие о дифференцировке клеток </w:t>
      </w:r>
      <w:r w:rsidRPr="00B103E8">
        <w:rPr>
          <w:rFonts w:ascii="Times New Roman" w:eastAsia="Times New Roman" w:hAnsi="Times New Roman" w:cs="Times New Roman"/>
          <w:i/>
          <w:iCs/>
          <w:spacing w:val="2"/>
          <w:w w:val="121"/>
          <w:sz w:val="24"/>
          <w:szCs w:val="24"/>
          <w:lang w:eastAsia="ru-RU"/>
        </w:rPr>
        <w:t xml:space="preserve">многоклеточного организма. Митотический </w:t>
      </w:r>
      <w:r w:rsidRPr="00B103E8">
        <w:rPr>
          <w:rFonts w:ascii="Times New Roman" w:eastAsia="Times New Roman" w:hAnsi="Times New Roman" w:cs="Times New Roman"/>
          <w:i/>
          <w:iCs/>
          <w:spacing w:val="4"/>
          <w:w w:val="121"/>
          <w:sz w:val="24"/>
          <w:szCs w:val="24"/>
          <w:lang w:eastAsia="ru-RU"/>
        </w:rPr>
        <w:t xml:space="preserve">цикл: интерфаза, редупликация ДНК; митоз, </w:t>
      </w:r>
      <w:r w:rsidRPr="00B103E8">
        <w:rPr>
          <w:rFonts w:ascii="Times New Roman" w:eastAsia="Times New Roman" w:hAnsi="Times New Roman" w:cs="Times New Roman"/>
          <w:i/>
          <w:iCs/>
          <w:spacing w:val="-1"/>
          <w:w w:val="121"/>
          <w:sz w:val="24"/>
          <w:szCs w:val="24"/>
          <w:lang w:eastAsia="ru-RU"/>
        </w:rPr>
        <w:t>фазы митотического деления и преобразова</w:t>
      </w:r>
      <w:r w:rsidRPr="00B103E8">
        <w:rPr>
          <w:rFonts w:ascii="Times New Roman" w:eastAsia="Times New Roman" w:hAnsi="Times New Roman" w:cs="Times New Roman"/>
          <w:i/>
          <w:iCs/>
          <w:spacing w:val="3"/>
          <w:w w:val="111"/>
          <w:sz w:val="24"/>
          <w:szCs w:val="24"/>
          <w:lang w:eastAsia="ru-RU"/>
        </w:rPr>
        <w:t xml:space="preserve">ния хромосом; </w:t>
      </w:r>
      <w:r w:rsidRPr="00B103E8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ru-RU"/>
        </w:rPr>
        <w:t xml:space="preserve">биологический смысл и значение </w:t>
      </w:r>
      <w:r w:rsidRPr="00B103E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ru-RU"/>
        </w:rPr>
        <w:t>митоза (бесполое размножение, рост, восполнение клеточных потерь в физиологических и патологиче</w:t>
      </w:r>
      <w:r w:rsidRPr="00B103E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ru-RU"/>
        </w:rPr>
        <w:t>ских условиях).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i/>
          <w:iCs/>
          <w:spacing w:val="2"/>
          <w:w w:val="121"/>
          <w:sz w:val="24"/>
          <w:szCs w:val="24"/>
          <w:lang w:eastAsia="ru-RU"/>
        </w:rPr>
        <w:t>Клеточная теория строения организмов.</w:t>
      </w:r>
    </w:p>
    <w:p w:rsidR="00B103E8" w:rsidRPr="00B103E8" w:rsidRDefault="00B103E8" w:rsidP="00E323B6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2"/>
        <w:rPr>
          <w:rFonts w:ascii="Times New Roman" w:eastAsia="Times New Roman" w:hAnsi="Times New Roman" w:cs="Times New Roman"/>
          <w:b/>
          <w:bCs/>
          <w:w w:val="121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ru-RU"/>
        </w:rPr>
        <w:t>Демонстрация. Принципиальные схемы устройст</w:t>
      </w:r>
      <w:r w:rsidRPr="00B103E8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ru-RU"/>
        </w:rPr>
        <w:t xml:space="preserve">ва светового и электронного микроскопа. Схемы, </w:t>
      </w:r>
      <w:r w:rsidRPr="00B103E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ru-RU"/>
        </w:rPr>
        <w:t xml:space="preserve">иллюстрирующие методы </w:t>
      </w:r>
      <w:proofErr w:type="spellStart"/>
      <w:r w:rsidRPr="00B103E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ru-RU"/>
        </w:rPr>
        <w:t>препаративной</w:t>
      </w:r>
      <w:proofErr w:type="spellEnd"/>
      <w:r w:rsidRPr="00B103E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ru-RU"/>
        </w:rPr>
        <w:t xml:space="preserve"> биохимии </w:t>
      </w:r>
      <w:r w:rsidRPr="00B103E8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ru-RU"/>
        </w:rPr>
        <w:t xml:space="preserve">и иммунологии. Модели клетки. Схемы строения </w:t>
      </w:r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органоидов растительной и животной клеток. Мик</w:t>
      </w:r>
      <w:r w:rsidRPr="00B103E8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ru-RU"/>
        </w:rPr>
        <w:t>ропрепараты клеток растений, животных и одно</w:t>
      </w:r>
      <w:r w:rsidRPr="00B103E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ru-RU"/>
        </w:rPr>
        <w:t>клеточных грибов. Фигуры митотического деления в клетках корешка лука под микроскопом и на схе</w:t>
      </w:r>
      <w:r w:rsidRPr="00B103E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ru-RU"/>
        </w:rPr>
        <w:t>ме. Материалы, рассказывающие о биографиях уче</w:t>
      </w:r>
      <w:r w:rsidRPr="00B103E8">
        <w:rPr>
          <w:rFonts w:ascii="Times New Roman" w:eastAsia="Times New Roman" w:hAnsi="Times New Roman" w:cs="Times New Roman"/>
          <w:w w:val="111"/>
          <w:sz w:val="24"/>
          <w:szCs w:val="24"/>
          <w:lang w:eastAsia="ru-RU"/>
        </w:rPr>
        <w:t>ных, внесших вклад в развитие клеточной теории.</w:t>
      </w:r>
    </w:p>
    <w:p w:rsidR="00B103E8" w:rsidRPr="00B103E8" w:rsidRDefault="00B103E8" w:rsidP="00E323B6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Лабораторная работа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20"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Изучение клеток бактерий, растений и животных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готовых микропрепаратах*.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Основные понятия</w:t>
      </w:r>
      <w:r w:rsidRPr="00B103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Органические и неорганиче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вещества, образующие структурные компоненты клеток. Прокариоты: бактерии и </w:t>
      </w:r>
      <w:proofErr w:type="spellStart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синезеленые</w:t>
      </w:r>
      <w:proofErr w:type="spellEnd"/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доросли (</w:t>
      </w:r>
      <w:proofErr w:type="spellStart"/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цианобактерии</w:t>
      </w:r>
      <w:proofErr w:type="spellEnd"/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). </w:t>
      </w:r>
      <w:proofErr w:type="spellStart"/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Эукариотическая</w:t>
      </w:r>
      <w:proofErr w:type="spellEnd"/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клетка; 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многообразие эукариот; клетки одноклеточных и </w:t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многоклеточных организмов. Особенности расти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тельной и животной клеток. Ядро и цитоплазма — 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главные составные части клетки. Органоиды цито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плазмы. Включения. Хромосомы. Кариотип. Митотический цикл; митоз. Биологический смысл мито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за. Положения клеточной теории строения организ</w:t>
      </w:r>
      <w:r w:rsidRPr="00B103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мов.</w:t>
      </w:r>
    </w:p>
    <w:p w:rsidR="00B103E8" w:rsidRPr="00B103E8" w:rsidRDefault="00B103E8" w:rsidP="00E323B6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ru-RU"/>
        </w:rPr>
        <w:t>Умения</w:t>
      </w:r>
      <w:r w:rsidRPr="00B103E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 Объяснять рисунки и схемы, представ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ленные в учебнике. Самостоятельно составлять схе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мы процессов, протекающих в клетке, и «привязы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вать» отдельные их этапы к различным клеточным 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структурам. Иллюстрировать ответ простейшими </w:t>
      </w:r>
      <w:r w:rsidRPr="00B103E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схемами и рисунками клеточных структур. Рабо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тать с микроскопом и изготовлять простейшие пре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параты для микроскопического исследования.</w:t>
      </w:r>
    </w:p>
    <w:p w:rsidR="00B103E8" w:rsidRPr="00B103E8" w:rsidRDefault="00B103E8" w:rsidP="00E323B6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3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Межпредметные</w:t>
      </w:r>
      <w:proofErr w:type="spellEnd"/>
      <w:r w:rsidRPr="00B103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связи. </w:t>
      </w:r>
      <w:r w:rsidRPr="00B103E8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Неорганическая </w:t>
      </w:r>
      <w:r w:rsidRPr="00B103E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химия. Химические связи. Строение вещества. </w:t>
      </w:r>
      <w:proofErr w:type="spellStart"/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Окислительно</w:t>
      </w:r>
      <w:proofErr w:type="spellEnd"/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-восстановительные реакции.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>Органическая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химия. Принципы орга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низации органических соединений. Углеводы, жиры, белки, нуклеиновые кислоты.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 w:right="14" w:firstLine="278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Физика. Свойства жидкостей, тепловые явле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ния. Законы термодинамики.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 w:right="14" w:firstLine="2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103E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Контрольно</w:t>
      </w:r>
      <w:proofErr w:type="spellEnd"/>
      <w:r w:rsidRPr="00B103E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- обобщающий урок. (1 час)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РАЗДЕЛ 3</w:t>
      </w:r>
    </w:p>
    <w:p w:rsidR="00B103E8" w:rsidRPr="00B103E8" w:rsidRDefault="00B103E8" w:rsidP="00B10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Размножение и индивидуальное развитие </w:t>
      </w:r>
      <w:r w:rsidR="000C5C3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организмов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62"/>
          <w:sz w:val="24"/>
          <w:szCs w:val="24"/>
          <w:lang w:eastAsia="ru-RU"/>
        </w:rPr>
        <w:t>Тема</w:t>
      </w: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3.1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Размножение организмов </w:t>
      </w:r>
    </w:p>
    <w:p w:rsidR="00B103E8" w:rsidRPr="00B103E8" w:rsidRDefault="00B103E8" w:rsidP="00B10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Сущность и формы размножения организмов.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Бесполое размножение растений и животных. Поло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вое размножение животных и растений; образова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ние половых клеток, осеменение и оплодотворение.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Биологическое значение полового размножения. </w:t>
      </w:r>
      <w:r w:rsidRPr="00B103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</w:t>
      </w:r>
      <w:r w:rsidRPr="00B103E8">
        <w:rPr>
          <w:rFonts w:ascii="Times New Roman" w:eastAsia="Times New Roman" w:hAnsi="Times New Roman" w:cs="Times New Roman"/>
          <w:i/>
          <w:iCs/>
          <w:w w:val="110"/>
          <w:sz w:val="24"/>
          <w:szCs w:val="24"/>
          <w:lang w:eastAsia="ru-RU"/>
        </w:rPr>
        <w:t>метогенез. Периоды образования половых кле</w:t>
      </w:r>
      <w:r w:rsidRPr="00B103E8">
        <w:rPr>
          <w:rFonts w:ascii="Times New Roman" w:eastAsia="Times New Roman" w:hAnsi="Times New Roman" w:cs="Times New Roman"/>
          <w:i/>
          <w:iCs/>
          <w:spacing w:val="-1"/>
          <w:w w:val="110"/>
          <w:sz w:val="24"/>
          <w:szCs w:val="24"/>
          <w:lang w:eastAsia="ru-RU"/>
        </w:rPr>
        <w:t xml:space="preserve">ток: размножение, рост, созревание (мейоз) и </w:t>
      </w:r>
      <w:r w:rsidRPr="00B103E8">
        <w:rPr>
          <w:rFonts w:ascii="Times New Roman" w:eastAsia="Times New Roman" w:hAnsi="Times New Roman" w:cs="Times New Roman"/>
          <w:i/>
          <w:iCs/>
          <w:spacing w:val="1"/>
          <w:w w:val="110"/>
          <w:sz w:val="24"/>
          <w:szCs w:val="24"/>
          <w:lang w:eastAsia="ru-RU"/>
        </w:rPr>
        <w:t xml:space="preserve">формирование половых клеток. Особенности </w:t>
      </w:r>
      <w:r w:rsidRPr="00B103E8">
        <w:rPr>
          <w:rFonts w:ascii="Times New Roman" w:eastAsia="Times New Roman" w:hAnsi="Times New Roman" w:cs="Times New Roman"/>
          <w:i/>
          <w:iCs/>
          <w:spacing w:val="-4"/>
          <w:w w:val="110"/>
          <w:sz w:val="24"/>
          <w:szCs w:val="24"/>
          <w:lang w:eastAsia="ru-RU"/>
        </w:rPr>
        <w:t xml:space="preserve">сперматогенеза и овогенеза. </w:t>
      </w:r>
      <w:r w:rsidRPr="00B103E8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ru-RU"/>
        </w:rPr>
        <w:t>Оплодотворение.</w:t>
      </w:r>
    </w:p>
    <w:p w:rsidR="00B103E8" w:rsidRPr="00B103E8" w:rsidRDefault="00B103E8" w:rsidP="00B103E8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Демонстрация плакатов, иллюстрирующих способы вегетативного размножения плодовых деревьев и овощных культур; микропрепаратов яйцеклеток; 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фотографий, отражающих разнообразие потомства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одной пары родителей.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55"/>
          <w:sz w:val="24"/>
          <w:szCs w:val="24"/>
          <w:lang w:eastAsia="ru-RU"/>
        </w:rPr>
        <w:t>Тема</w:t>
      </w: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3.2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Индивидуальное развитие организмов (онтогенез)</w:t>
      </w: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 w:right="1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Эмбриональный период развития. </w:t>
      </w:r>
      <w:r w:rsidRPr="00B103E8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>Основные за</w:t>
      </w:r>
      <w:r w:rsidRPr="00B103E8">
        <w:rPr>
          <w:rFonts w:ascii="Times New Roman" w:eastAsia="Times New Roman" w:hAnsi="Times New Roman" w:cs="Times New Roman"/>
          <w:i/>
          <w:iCs/>
          <w:w w:val="110"/>
          <w:sz w:val="24"/>
          <w:szCs w:val="24"/>
          <w:lang w:eastAsia="ru-RU"/>
        </w:rPr>
        <w:t>кономерности дробления; образование одно</w:t>
      </w:r>
      <w:r w:rsidRPr="00B103E8">
        <w:rPr>
          <w:rFonts w:ascii="Times New Roman" w:eastAsia="Times New Roman" w:hAnsi="Times New Roman" w:cs="Times New Roman"/>
          <w:i/>
          <w:iCs/>
          <w:spacing w:val="6"/>
          <w:w w:val="110"/>
          <w:sz w:val="24"/>
          <w:szCs w:val="24"/>
          <w:lang w:eastAsia="ru-RU"/>
        </w:rPr>
        <w:t xml:space="preserve">слойного зародыша </w:t>
      </w:r>
      <w:r w:rsidRPr="00B103E8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ru-RU"/>
        </w:rPr>
        <w:t xml:space="preserve">— </w:t>
      </w:r>
      <w:r w:rsidRPr="00B103E8">
        <w:rPr>
          <w:rFonts w:ascii="Times New Roman" w:eastAsia="Times New Roman" w:hAnsi="Times New Roman" w:cs="Times New Roman"/>
          <w:i/>
          <w:iCs/>
          <w:spacing w:val="6"/>
          <w:w w:val="110"/>
          <w:sz w:val="24"/>
          <w:szCs w:val="24"/>
          <w:lang w:eastAsia="ru-RU"/>
        </w:rPr>
        <w:t>бластулы. Гаструля</w:t>
      </w:r>
      <w:r w:rsidRPr="00B103E8">
        <w:rPr>
          <w:rFonts w:ascii="Times New Roman" w:eastAsia="Times New Roman" w:hAnsi="Times New Roman" w:cs="Times New Roman"/>
          <w:i/>
          <w:iCs/>
          <w:w w:val="110"/>
          <w:sz w:val="24"/>
          <w:szCs w:val="24"/>
          <w:lang w:eastAsia="ru-RU"/>
        </w:rPr>
        <w:t xml:space="preserve">ция; закономерности образования двуслойного </w:t>
      </w:r>
      <w:r w:rsidRPr="00B103E8">
        <w:rPr>
          <w:rFonts w:ascii="Times New Roman" w:eastAsia="Times New Roman" w:hAnsi="Times New Roman" w:cs="Times New Roman"/>
          <w:i/>
          <w:iCs/>
          <w:spacing w:val="3"/>
          <w:w w:val="110"/>
          <w:sz w:val="24"/>
          <w:szCs w:val="24"/>
          <w:lang w:eastAsia="ru-RU"/>
        </w:rPr>
        <w:t xml:space="preserve">зародыша </w:t>
      </w:r>
      <w:r w:rsidRPr="00B103E8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ru-RU"/>
        </w:rPr>
        <w:t xml:space="preserve">— </w:t>
      </w:r>
      <w:r w:rsidRPr="00B103E8">
        <w:rPr>
          <w:rFonts w:ascii="Times New Roman" w:eastAsia="Times New Roman" w:hAnsi="Times New Roman" w:cs="Times New Roman"/>
          <w:i/>
          <w:iCs/>
          <w:spacing w:val="3"/>
          <w:w w:val="110"/>
          <w:sz w:val="24"/>
          <w:szCs w:val="24"/>
          <w:lang w:eastAsia="ru-RU"/>
        </w:rPr>
        <w:t xml:space="preserve">гаструлы. Первичный органогенез и дальнейшая дифференцировка тканей, </w:t>
      </w:r>
      <w:r w:rsidRPr="00B103E8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 xml:space="preserve">органов и систем. </w:t>
      </w:r>
      <w:r w:rsidRPr="00B103E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Постэмбриональный период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 Формы постэмбрионального периода раз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вития. Непрямое развитие; полный и неполный метаморфоз. Биологический смысл развития с мета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морфозом. Прямое развитие. Старение.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 w:right="1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Общие закономерности развития. Биогенетиче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ский закон.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9" w:right="14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3E8">
        <w:rPr>
          <w:rFonts w:ascii="Times New Roman" w:eastAsia="Times New Roman" w:hAnsi="Times New Roman" w:cs="Times New Roman"/>
          <w:i/>
          <w:iCs/>
          <w:spacing w:val="13"/>
          <w:sz w:val="24"/>
          <w:szCs w:val="24"/>
          <w:lang w:eastAsia="ru-RU"/>
        </w:rPr>
        <w:t>Сходство зародышей и эмбриональная дивергенция признаков {закон К. Бэра).</w:t>
      </w:r>
      <w:proofErr w:type="gramEnd"/>
      <w:r w:rsidRPr="00B103E8">
        <w:rPr>
          <w:rFonts w:ascii="Times New Roman" w:eastAsia="Times New Roman" w:hAnsi="Times New Roman" w:cs="Times New Roman"/>
          <w:i/>
          <w:iCs/>
          <w:spacing w:val="13"/>
          <w:sz w:val="24"/>
          <w:szCs w:val="24"/>
          <w:lang w:eastAsia="ru-RU"/>
        </w:rPr>
        <w:t xml:space="preserve"> Биогене</w:t>
      </w:r>
      <w:r w:rsidRPr="00B103E8">
        <w:rPr>
          <w:rFonts w:ascii="Times New Roman" w:eastAsia="Times New Roman" w:hAnsi="Times New Roman" w:cs="Times New Roman"/>
          <w:i/>
          <w:iCs/>
          <w:spacing w:val="14"/>
          <w:sz w:val="24"/>
          <w:szCs w:val="24"/>
          <w:lang w:eastAsia="ru-RU"/>
        </w:rPr>
        <w:t xml:space="preserve">тический закон (Э. </w:t>
      </w:r>
      <w:proofErr w:type="spellStart"/>
      <w:r w:rsidRPr="00B103E8">
        <w:rPr>
          <w:rFonts w:ascii="Times New Roman" w:eastAsia="Times New Roman" w:hAnsi="Times New Roman" w:cs="Times New Roman"/>
          <w:i/>
          <w:iCs/>
          <w:spacing w:val="14"/>
          <w:sz w:val="24"/>
          <w:szCs w:val="24"/>
          <w:lang w:eastAsia="ru-RU"/>
        </w:rPr>
        <w:t>Геккелъ</w:t>
      </w:r>
      <w:proofErr w:type="spellEnd"/>
      <w:r w:rsidRPr="00B103E8">
        <w:rPr>
          <w:rFonts w:ascii="Times New Roman" w:eastAsia="Times New Roman" w:hAnsi="Times New Roman" w:cs="Times New Roman"/>
          <w:i/>
          <w:iCs/>
          <w:spacing w:val="14"/>
          <w:sz w:val="24"/>
          <w:szCs w:val="24"/>
          <w:lang w:eastAsia="ru-RU"/>
        </w:rPr>
        <w:t xml:space="preserve"> и К. Мюллер). Ра</w:t>
      </w:r>
      <w:r w:rsidRPr="00B103E8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боты А. Н. </w:t>
      </w:r>
      <w:proofErr w:type="spellStart"/>
      <w:r w:rsidRPr="00B103E8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Северцова</w:t>
      </w:r>
      <w:proofErr w:type="spellEnd"/>
      <w:r w:rsidRPr="00B103E8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об эмбриональной измен</w:t>
      </w:r>
      <w:r w:rsidRPr="00B103E8">
        <w:rPr>
          <w:rFonts w:ascii="Times New Roman" w:eastAsia="Times New Roman" w:hAnsi="Times New Roman" w:cs="Times New Roman"/>
          <w:i/>
          <w:iCs/>
          <w:spacing w:val="13"/>
          <w:sz w:val="24"/>
          <w:szCs w:val="24"/>
          <w:lang w:eastAsia="ru-RU"/>
        </w:rPr>
        <w:t>чивости.</w:t>
      </w:r>
    </w:p>
    <w:p w:rsidR="00B103E8" w:rsidRPr="00B103E8" w:rsidRDefault="00B103E8" w:rsidP="00E323B6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таблиц, иллюстрирующих процесс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метаморфоза у членистоногих, позвоночных (жест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кокрылых и </w:t>
      </w:r>
      <w:proofErr w:type="spellStart"/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чешуйчатокрылых</w:t>
      </w:r>
      <w:proofErr w:type="spellEnd"/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, амфибий); таблиц,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отражающих сходство зародышей позвоночных животных, а также схем преобразования органов и тканей в филогенезе.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lastRenderedPageBreak/>
        <w:t>Основные понятия.</w:t>
      </w:r>
      <w:r w:rsidRPr="00B103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Многообразие форм и распрост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раненность бесполого размножения. Биологическое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значение бесполого размножения. Половое размножение и его биологическое значение. Гаметогенез;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мейоз и его биологическое значение. Оплодотворение.</w:t>
      </w:r>
    </w:p>
    <w:p w:rsidR="00B103E8" w:rsidRPr="00B103E8" w:rsidRDefault="00B103E8" w:rsidP="00E323B6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Умения.</w:t>
      </w:r>
      <w:r w:rsidRPr="00B103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Объяснять процесс мейоза и другие этапы </w:t>
      </w:r>
      <w:r w:rsidRPr="00B103E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образования половых клеток, используя схемы и </w:t>
      </w:r>
      <w:r w:rsidRPr="00B103E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рисунки из учебника. Характеризовать сущность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бесполого и полового размножения.</w:t>
      </w:r>
    </w:p>
    <w:p w:rsidR="00B103E8" w:rsidRPr="00B103E8" w:rsidRDefault="00B103E8" w:rsidP="00E323B6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3E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Межпредметные</w:t>
      </w:r>
      <w:proofErr w:type="spellEnd"/>
      <w:r w:rsidRPr="00B103E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связи. </w:t>
      </w:r>
      <w:r w:rsidRPr="00B103E8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Неорганическая </w:t>
      </w:r>
      <w:r w:rsidRPr="00B103E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химия. Охрана природы от воздействия отходов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химических производств.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Физика. Электромагнитное поле. Ионизирую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щее излучение, понятие о дозе излучения и биологи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ческой защите.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РАЗДЕЛ 4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Наследственность и изменчивость организмов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-3"/>
          <w:w w:val="127"/>
          <w:sz w:val="24"/>
          <w:szCs w:val="24"/>
          <w:lang w:eastAsia="ru-RU"/>
        </w:rPr>
        <w:t xml:space="preserve">Тема </w:t>
      </w:r>
      <w:r w:rsidRPr="00B103E8">
        <w:rPr>
          <w:rFonts w:ascii="Times New Roman" w:eastAsia="Times New Roman" w:hAnsi="Times New Roman" w:cs="Times New Roman"/>
          <w:b/>
          <w:bCs/>
          <w:spacing w:val="-3"/>
          <w:w w:val="127"/>
          <w:sz w:val="24"/>
          <w:szCs w:val="24"/>
          <w:lang w:eastAsia="ru-RU"/>
        </w:rPr>
        <w:t>4.1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  <w:t>Закономерности наследования признаков</w:t>
      </w: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Открытие Г. Менделем закономерностей наследо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вания признаков. Гибридологический метод изуче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ния наследственности.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>Генетическое определение пола.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Генотип как целостная система. Взаимодействие аллельных и неаллельных генов в определении при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знаков.</w:t>
      </w:r>
    </w:p>
    <w:p w:rsidR="00B103E8" w:rsidRPr="00B103E8" w:rsidRDefault="00B103E8" w:rsidP="00E323B6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Демонстрация. Карты хромосом человека. Родословные выдающихся представителей культуры.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Хромосомные аномалии человека и их фенотипиче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ские проявления.</w:t>
      </w:r>
    </w:p>
    <w:p w:rsidR="00B103E8" w:rsidRPr="00B103E8" w:rsidRDefault="00B103E8" w:rsidP="00E323B6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Лабораторная работа</w:t>
      </w:r>
    </w:p>
    <w:p w:rsidR="00B103E8" w:rsidRPr="00B103E8" w:rsidRDefault="00B103E8" w:rsidP="00B10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Решение генетических задач и составление родос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ловных.</w:t>
      </w:r>
    </w:p>
    <w:p w:rsidR="00B103E8" w:rsidRPr="00B103E8" w:rsidRDefault="00B103E8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  <w:t>Тема 4.2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Закономерности изменчивости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Основные формы изменчивости. Генотипическая 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изменчивость. Мутации. Значение мутаций для практики сельского хозяйства и биотехнологии. </w:t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Комбинативная изменчивость. Эволюционное значе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ние комбинативной изменчивости.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Фенотипическая, или </w:t>
      </w:r>
      <w:proofErr w:type="spellStart"/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модификационная</w:t>
      </w:r>
      <w:proofErr w:type="spellEnd"/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измен</w:t>
      </w:r>
      <w:r w:rsidRPr="00B103E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чивость. Роль условий внешней среды в развитии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проявлении признаков и свойств.</w:t>
      </w:r>
    </w:p>
    <w:p w:rsidR="00B103E8" w:rsidRPr="00B103E8" w:rsidRDefault="00B103E8" w:rsidP="00E323B6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Демонстрация. Примеры </w:t>
      </w:r>
      <w:proofErr w:type="spellStart"/>
      <w:r w:rsidRPr="00B103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модификационной</w:t>
      </w:r>
      <w:proofErr w:type="spellEnd"/>
      <w:r w:rsidRPr="00B103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из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менчивости.</w:t>
      </w:r>
    </w:p>
    <w:p w:rsidR="00B103E8" w:rsidRPr="00B103E8" w:rsidRDefault="00B103E8" w:rsidP="00E323B6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Лабораторная работа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Построение вариационной кривой (размеры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листьев растений, антропометрические данные уча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щихся).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  <w:t>Тема 4.3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  <w:t>Селекция растений, животных и микроорганизмов</w:t>
      </w: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5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i/>
          <w:iCs/>
          <w:spacing w:val="13"/>
          <w:sz w:val="24"/>
          <w:szCs w:val="24"/>
          <w:lang w:eastAsia="ru-RU"/>
        </w:rPr>
        <w:t xml:space="preserve">Центры происхождения и многообразия </w:t>
      </w:r>
      <w:r w:rsidRPr="00B103E8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 xml:space="preserve">культурных растений. </w:t>
      </w:r>
      <w:r w:rsidRPr="00B103E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Сорт, порода, штамм. Ме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тоды селекции растений и животных. Достижения и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основные направления современной селекции. Зна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чение селекции для развития сельскохозяйственно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го производства, медицинской, микробиологиче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ской и других отраслей промышленности.</w:t>
      </w:r>
    </w:p>
    <w:p w:rsidR="00B103E8" w:rsidRPr="00B103E8" w:rsidRDefault="00B103E8" w:rsidP="00E323B6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Демонстрация. Сравнительный анализ пород домашних животных и сортов культурных растений и </w:t>
      </w:r>
      <w:r w:rsidRPr="00B103E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их диких предков. Коллекции и препараты сортов </w:t>
      </w:r>
      <w:r w:rsidRPr="00B103E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культурных растений, отличающихся наибольшей 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плодовитостью.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Основные понятия</w:t>
      </w:r>
      <w:r w:rsidRPr="00B103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Ген. Генотип как система взаи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модействующих генов организма. Признак, свойст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во, фенотип. Генетическое определение пола у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животных и растений. Наследственная и ненаслед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ственная изменчивость. Мутационная и комбина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тивная изменчивость. Модификации; норма реак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ции. Селекция; гибридизация и отбор. Гетерозис и 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полиплоидия, их значение. Сорт, порода, штамм.</w:t>
      </w:r>
    </w:p>
    <w:p w:rsidR="00B103E8" w:rsidRPr="00B103E8" w:rsidRDefault="00B103E8" w:rsidP="00E323B6">
      <w:pPr>
        <w:widowControl w:val="0"/>
        <w:numPr>
          <w:ilvl w:val="0"/>
          <w:numId w:val="1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lastRenderedPageBreak/>
        <w:t>Умения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Объяснять механизмы передачи призна</w:t>
      </w:r>
      <w:r w:rsidRPr="00B103E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ков и свойств из поколения в поколение, а также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отличий от родительских форм у по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томков. Составлять простейшие родословные и ре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шать генетические задачи. Понимать необходимость </w:t>
      </w:r>
      <w:r w:rsidRPr="00B103E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развития теоретической генетики и практической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селекции для повышения эффективности сельскохо</w:t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зяйственного производства и снижения себестоимос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 продовольствия.</w:t>
      </w:r>
    </w:p>
    <w:p w:rsidR="00B103E8" w:rsidRPr="00B103E8" w:rsidRDefault="00B103E8" w:rsidP="00E323B6">
      <w:pPr>
        <w:widowControl w:val="0"/>
        <w:numPr>
          <w:ilvl w:val="0"/>
          <w:numId w:val="1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3E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Межпредметные</w:t>
      </w:r>
      <w:proofErr w:type="spellEnd"/>
      <w:r w:rsidRPr="00B103E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связи. </w:t>
      </w:r>
      <w:r w:rsidRPr="00B103E8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Неорганическая </w:t>
      </w:r>
      <w:r w:rsidRPr="00B103E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химия. Охрана природы от воздействия отходов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химических производств.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4" w:right="1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>Органическая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химия. Строение и функ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ции органических молекул: белки, нуклеиновые кислоты (ДНК, РНК).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4" w:right="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Физика. Дискретность электрического заря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да. Основы молекулярно-кинетической теории.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Рентгеновское излучение. Понятие о дозе излучения и биологической защите.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5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277" w:right="422" w:hanging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Взаимоотношения организма и среды. </w:t>
      </w:r>
      <w:r w:rsidRPr="00B103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Основы эколог</w:t>
      </w:r>
      <w:r w:rsidR="000C5C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ии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63"/>
          <w:sz w:val="24"/>
          <w:szCs w:val="24"/>
          <w:lang w:eastAsia="ru-RU"/>
        </w:rPr>
        <w:t>Тема</w:t>
      </w:r>
      <w:r w:rsidRPr="00B10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5.1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Биосфера, ее структура и функции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9" w:right="5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Биосфера — живая оболочка планеты. Структура </w:t>
      </w:r>
      <w:r w:rsidRPr="00B103E8">
        <w:rPr>
          <w:rFonts w:ascii="Times New Roman" w:eastAsia="Times New Roman" w:hAnsi="Times New Roman" w:cs="Times New Roman"/>
          <w:spacing w:val="-4"/>
          <w:w w:val="109"/>
          <w:sz w:val="24"/>
          <w:szCs w:val="24"/>
          <w:lang w:eastAsia="ru-RU"/>
        </w:rPr>
        <w:t xml:space="preserve">биосферы. </w:t>
      </w:r>
      <w:r w:rsidRPr="00B103E8">
        <w:rPr>
          <w:rFonts w:ascii="Times New Roman" w:eastAsia="Times New Roman" w:hAnsi="Times New Roman" w:cs="Times New Roman"/>
          <w:i/>
          <w:iCs/>
          <w:spacing w:val="-4"/>
          <w:w w:val="109"/>
          <w:sz w:val="24"/>
          <w:szCs w:val="24"/>
          <w:lang w:eastAsia="ru-RU"/>
        </w:rPr>
        <w:t>Компоненты биосферы: живое веще</w:t>
      </w:r>
      <w:r w:rsidRPr="00B103E8">
        <w:rPr>
          <w:rFonts w:ascii="Times New Roman" w:eastAsia="Times New Roman" w:hAnsi="Times New Roman" w:cs="Times New Roman"/>
          <w:i/>
          <w:iCs/>
          <w:spacing w:val="2"/>
          <w:w w:val="109"/>
          <w:sz w:val="24"/>
          <w:szCs w:val="24"/>
          <w:lang w:eastAsia="ru-RU"/>
        </w:rPr>
        <w:t xml:space="preserve">ство, видовой состав, разнообразие и вклад в </w:t>
      </w:r>
      <w:r w:rsidRPr="00B103E8">
        <w:rPr>
          <w:rFonts w:ascii="Times New Roman" w:eastAsia="Times New Roman" w:hAnsi="Times New Roman" w:cs="Times New Roman"/>
          <w:i/>
          <w:iCs/>
          <w:spacing w:val="-3"/>
          <w:w w:val="109"/>
          <w:sz w:val="24"/>
          <w:szCs w:val="24"/>
          <w:lang w:eastAsia="ru-RU"/>
        </w:rPr>
        <w:t xml:space="preserve">биомассу; </w:t>
      </w:r>
      <w:proofErr w:type="spellStart"/>
      <w:r w:rsidRPr="00B103E8">
        <w:rPr>
          <w:rFonts w:ascii="Times New Roman" w:eastAsia="Times New Roman" w:hAnsi="Times New Roman" w:cs="Times New Roman"/>
          <w:i/>
          <w:iCs/>
          <w:spacing w:val="-3"/>
          <w:w w:val="109"/>
          <w:sz w:val="24"/>
          <w:szCs w:val="24"/>
          <w:lang w:eastAsia="ru-RU"/>
        </w:rPr>
        <w:t>биокосное</w:t>
      </w:r>
      <w:proofErr w:type="spellEnd"/>
      <w:r w:rsidRPr="00B103E8">
        <w:rPr>
          <w:rFonts w:ascii="Times New Roman" w:eastAsia="Times New Roman" w:hAnsi="Times New Roman" w:cs="Times New Roman"/>
          <w:i/>
          <w:iCs/>
          <w:spacing w:val="-3"/>
          <w:w w:val="109"/>
          <w:sz w:val="24"/>
          <w:szCs w:val="24"/>
          <w:lang w:eastAsia="ru-RU"/>
        </w:rPr>
        <w:t xml:space="preserve"> и косное вещество биосфе</w:t>
      </w:r>
      <w:r w:rsidRPr="00B103E8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 xml:space="preserve">ры 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(Б. </w:t>
      </w:r>
      <w:r w:rsidRPr="00B103E8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 xml:space="preserve">И. Вернадский). 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Круговорот веще</w:t>
      </w:r>
      <w:proofErr w:type="gramStart"/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ств в пр</w:t>
      </w:r>
      <w:proofErr w:type="gramEnd"/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</w:t>
      </w:r>
      <w:r w:rsidRPr="00B103E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роде.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Естественные сообщества живых организмов.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Биогеоценозы. Компоненты биогеоценозов: проду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центы, </w:t>
      </w:r>
      <w:proofErr w:type="spellStart"/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консументы</w:t>
      </w:r>
      <w:proofErr w:type="spellEnd"/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</w:t>
      </w:r>
      <w:proofErr w:type="spellStart"/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редуценты</w:t>
      </w:r>
      <w:proofErr w:type="spellEnd"/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 Биоценозы: видо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вое разнообразие, плотность популяций, биомасса.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9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Абиотические факторы среды. Роль температу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ры, освещенности, влажности и других факторов в жизнедеятельности сообществ. Интенсивность дей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ствия фактора среды; ограничивающий фактор. 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Взаимодействие факторов среды, пределы выносли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вости. Биотические факторы среды. Цепи и сети пи</w:t>
      </w:r>
      <w:r w:rsidRPr="00B103E8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 xml:space="preserve">тания. </w:t>
      </w:r>
      <w:r w:rsidRPr="00B103E8">
        <w:rPr>
          <w:rFonts w:ascii="Times New Roman" w:eastAsia="Times New Roman" w:hAnsi="Times New Roman" w:cs="Times New Roman"/>
          <w:i/>
          <w:iCs/>
          <w:w w:val="109"/>
          <w:sz w:val="24"/>
          <w:szCs w:val="24"/>
          <w:lang w:eastAsia="ru-RU"/>
        </w:rPr>
        <w:t>Экологические пирамиды: чисел, биомас</w:t>
      </w:r>
      <w:r w:rsidRPr="00B103E8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 xml:space="preserve">сы, энергии. 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Смена биоценозов. Причины смены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биоценозов; формирование новых сообществ.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Формы взаимоотношений между организмами.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Позитивные отношения — симбиоз: мутуализм, ко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операция, комменсализм. Антибиотические отно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шения: хищничество, паразитизм, конкуренция.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Нейтральные отношения — нейтрализм.</w:t>
      </w:r>
    </w:p>
    <w:p w:rsidR="00B103E8" w:rsidRPr="00B103E8" w:rsidRDefault="00B103E8" w:rsidP="00B103E8">
      <w:pPr>
        <w:shd w:val="clear" w:color="auto" w:fill="FFFFFF"/>
        <w:tabs>
          <w:tab w:val="left" w:pos="288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Демонстрация: а) схем, иллюстрирующих струк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туру биосферы и характеризующих отдельные ее со</w:t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ставные части, таблиц видового состава и разнообра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зия живых организмов биосферы; схем круговорота 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веще</w:t>
      </w:r>
      <w:proofErr w:type="gramStart"/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ств в пр</w:t>
      </w:r>
      <w:proofErr w:type="gramEnd"/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ироде;</w:t>
      </w:r>
    </w:p>
    <w:p w:rsidR="00B103E8" w:rsidRPr="00B103E8" w:rsidRDefault="00B103E8" w:rsidP="00B103E8">
      <w:pPr>
        <w:shd w:val="clear" w:color="auto" w:fill="FFFFFF"/>
        <w:tabs>
          <w:tab w:val="left" w:pos="533"/>
        </w:tabs>
        <w:spacing w:after="0" w:line="240" w:lineRule="auto"/>
        <w:ind w:left="10"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б)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карт, отражающих геологическую историю ма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териков; распространенности основных биомов су</w:t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ши;</w:t>
      </w:r>
    </w:p>
    <w:p w:rsidR="00B103E8" w:rsidRPr="00B103E8" w:rsidRDefault="00B103E8" w:rsidP="00B103E8">
      <w:pPr>
        <w:shd w:val="clear" w:color="auto" w:fill="FFFFFF"/>
        <w:tabs>
          <w:tab w:val="left" w:pos="533"/>
        </w:tabs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в)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диафильмов и кинофильма «Биосфера»;</w:t>
      </w:r>
    </w:p>
    <w:p w:rsidR="00B103E8" w:rsidRPr="00B103E8" w:rsidRDefault="00B103E8" w:rsidP="00B103E8">
      <w:pPr>
        <w:shd w:val="clear" w:color="auto" w:fill="FFFFFF"/>
        <w:tabs>
          <w:tab w:val="left" w:pos="533"/>
        </w:tabs>
        <w:spacing w:after="0" w:line="240" w:lineRule="auto"/>
        <w:ind w:left="10"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г)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примеров симбиоза представителей различных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царств живой природы.</w:t>
      </w:r>
    </w:p>
    <w:p w:rsidR="00B103E8" w:rsidRPr="00B103E8" w:rsidRDefault="00B103E8" w:rsidP="00B103E8">
      <w:pPr>
        <w:shd w:val="clear" w:color="auto" w:fill="FFFFFF"/>
        <w:tabs>
          <w:tab w:val="left" w:pos="283"/>
        </w:tabs>
        <w:spacing w:after="0" w:line="240" w:lineRule="auto"/>
        <w:ind w:left="283" w:hanging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Лабораторные и практические работы</w:t>
      </w:r>
      <w:r w:rsidRPr="00B103E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br/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Составление  схем  передачи  веществ  и  энергии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(цепей питания)*.</w:t>
      </w:r>
    </w:p>
    <w:p w:rsidR="00B103E8" w:rsidRPr="00B103E8" w:rsidRDefault="00B103E8" w:rsidP="00B10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Изучение и описание экосистемы своей местнос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ти, выявление типов взаимодействия разных видов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экосистеме*.</w:t>
      </w:r>
    </w:p>
    <w:p w:rsidR="00B103E8" w:rsidRPr="00B103E8" w:rsidRDefault="00B103E8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spacing w:val="2"/>
          <w:w w:val="124"/>
          <w:sz w:val="24"/>
          <w:szCs w:val="24"/>
          <w:lang w:eastAsia="ru-RU"/>
        </w:rPr>
        <w:t>Тема 5.2</w:t>
      </w:r>
    </w:p>
    <w:p w:rsidR="00B103E8" w:rsidRPr="00B103E8" w:rsidRDefault="00B103E8" w:rsidP="00B10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Биосфера и человек 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Природные ресурсы и их использование.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5" w:right="10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Антропогенные факторы воздействия на биоцено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зы (роль человека в природе); последствия хозяйст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венной деятельности человека. Проблемы рационального природопользования, охраны природы: 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защита от загрязнений, сохранение эталонов и па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мятников природы, обеспечение природными ресур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сами населения планеты.</w:t>
      </w:r>
    </w:p>
    <w:p w:rsidR="00B103E8" w:rsidRPr="00B103E8" w:rsidRDefault="00B103E8" w:rsidP="00E323B6">
      <w:pPr>
        <w:widowControl w:val="0"/>
        <w:numPr>
          <w:ilvl w:val="0"/>
          <w:numId w:val="1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Демонстрация карт заповедных территорий нашей 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страны.</w:t>
      </w:r>
    </w:p>
    <w:p w:rsidR="00B103E8" w:rsidRPr="00B103E8" w:rsidRDefault="00B103E8" w:rsidP="00E323B6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Практическая работа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 w:right="14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последствий деятельности чело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века в экосистемах*.</w:t>
      </w:r>
    </w:p>
    <w:p w:rsidR="00B103E8" w:rsidRPr="00B103E8" w:rsidRDefault="00B103E8" w:rsidP="00B103E8">
      <w:pPr>
        <w:shd w:val="clear" w:color="auto" w:fill="FFFFFF"/>
        <w:tabs>
          <w:tab w:val="left" w:pos="283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Основные понятия</w:t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Биосфера. Биомасса Земли. </w:t>
      </w:r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Биологическая продуктивность. Живое вещество и его функции. Биологический круговорот веще</w:t>
      </w:r>
      <w:proofErr w:type="gramStart"/>
      <w:r w:rsidRPr="00B103E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ств в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</w:t>
      </w:r>
      <w:proofErr w:type="gramEnd"/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ироде. Экология. Внешняя среда. Экологические 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факторы. Абиотические, биотические и антропоген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ные факторы. Экологические системы: биогеоценоз, 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биоценоз, </w:t>
      </w:r>
      <w:proofErr w:type="spellStart"/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агроценоз</w:t>
      </w:r>
      <w:proofErr w:type="spellEnd"/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Продуценты, </w:t>
      </w:r>
      <w:proofErr w:type="spellStart"/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консументы</w:t>
      </w:r>
      <w:proofErr w:type="spellEnd"/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дуценты</w:t>
      </w:r>
      <w:proofErr w:type="spellEnd"/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. </w:t>
      </w:r>
      <w:proofErr w:type="spellStart"/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Саморегуляция</w:t>
      </w:r>
      <w:proofErr w:type="spellEnd"/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, смена биоценозов и вос</w:t>
      </w:r>
      <w:r w:rsidRPr="00B103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становление биоценозов.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 w:right="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Воздействие человека на биосферу. Охрана при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роды; биологический и социальный смысл сохранения видового разнообразия биоценозов. Рациональ</w:t>
      </w:r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ное природопользование; неисчерпаемые и </w:t>
      </w:r>
      <w:proofErr w:type="spellStart"/>
      <w:r w:rsidRPr="00B103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исчер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паемые</w:t>
      </w:r>
      <w:proofErr w:type="spellEnd"/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ресурсы. Заповедники, заказники, парки. </w:t>
      </w:r>
      <w:r w:rsidRPr="00B103E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Красная книга. Бионика.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24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 w:rsidRPr="00B10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3E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Умения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Выявлять признаки приспособленности </w:t>
      </w:r>
      <w:r w:rsidRPr="00B103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видов к совместному существованию в экологиче</w:t>
      </w:r>
      <w:r w:rsidRPr="00B103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ских системах. Анализировать видовой состав био</w:t>
      </w:r>
      <w:r w:rsidRPr="00B103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ценозов. Выделять отдельные формы взаимоотноше</w:t>
      </w:r>
      <w:r w:rsidRPr="00B103E8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eastAsia="ru-RU"/>
        </w:rPr>
        <w:t xml:space="preserve">ний в биоценозах; характеризовать пищевые сети в </w:t>
      </w:r>
      <w:r w:rsidRPr="00B103E8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ru-RU"/>
        </w:rPr>
        <w:t>конкретных условиях обитания.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4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ru-RU"/>
        </w:rPr>
        <w:t>Применять на практике сведения об экологиче</w:t>
      </w:r>
      <w:r w:rsidRPr="00B103E8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ru-RU"/>
        </w:rPr>
        <w:t>ских закономерностях в промышленности и сель</w:t>
      </w:r>
      <w:r w:rsidRPr="00B103E8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ru-RU"/>
        </w:rPr>
        <w:t>ском хозяйстве для правильной организации лесо</w:t>
      </w:r>
      <w:r w:rsidRPr="00B103E8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ru-RU"/>
        </w:rPr>
        <w:t xml:space="preserve">водства, рыбоводства и т. д., а также для решения </w:t>
      </w:r>
      <w:r w:rsidRPr="00B103E8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eastAsia="ru-RU"/>
        </w:rPr>
        <w:t xml:space="preserve">всего комплекса задач охраны окружающей среды и </w:t>
      </w:r>
      <w:r w:rsidRPr="00B103E8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eastAsia="ru-RU"/>
        </w:rPr>
        <w:t>рационального природопользования.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eastAsia="ru-RU"/>
        </w:rPr>
        <w:t xml:space="preserve">■ </w:t>
      </w:r>
      <w:proofErr w:type="spellStart"/>
      <w:r w:rsidRPr="00B103E8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eastAsia="ru-RU"/>
        </w:rPr>
        <w:t>Межпредметные</w:t>
      </w:r>
      <w:proofErr w:type="spellEnd"/>
      <w:r w:rsidRPr="00B103E8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eastAsia="ru-RU"/>
        </w:rPr>
        <w:t xml:space="preserve"> связи. Неорганическая </w:t>
      </w:r>
      <w:r w:rsidRPr="00B103E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ru-RU"/>
        </w:rPr>
        <w:t xml:space="preserve">химия. Кислород, сера, азот, фосфор, углерод, их </w:t>
      </w:r>
      <w:r w:rsidRPr="00B103E8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eastAsia="ru-RU"/>
        </w:rPr>
        <w:t>химические свойства. Охрана природы от воздейст</w:t>
      </w:r>
      <w:r w:rsidRPr="00B103E8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eastAsia="ru-RU"/>
        </w:rPr>
        <w:t>вия отходов химических производств.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9" w:right="1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6"/>
          <w:w w:val="105"/>
          <w:sz w:val="24"/>
          <w:szCs w:val="24"/>
          <w:lang w:eastAsia="ru-RU"/>
        </w:rPr>
        <w:t xml:space="preserve">Физическая география. Климат Земли, </w:t>
      </w:r>
      <w:r w:rsidRPr="00B103E8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ru-RU"/>
        </w:rPr>
        <w:t>климатическая зональность.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left="10"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>Физика. Понятие о дозе излучения и биологи</w:t>
      </w:r>
      <w:r w:rsidRPr="00B103E8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ru-RU"/>
        </w:rPr>
        <w:t>ческой защите.</w:t>
      </w:r>
    </w:p>
    <w:p w:rsidR="00B103E8" w:rsidRPr="00B103E8" w:rsidRDefault="00B103E8" w:rsidP="00B103E8">
      <w:pPr>
        <w:shd w:val="clear" w:color="auto" w:fill="FFFFFF"/>
        <w:spacing w:after="0" w:line="240" w:lineRule="auto"/>
        <w:ind w:right="1440"/>
        <w:rPr>
          <w:rFonts w:ascii="Times New Roman" w:eastAsia="Times New Roman" w:hAnsi="Times New Roman" w:cs="Times New Roman"/>
          <w:b/>
          <w:i/>
          <w:iCs/>
          <w:spacing w:val="-2"/>
          <w:w w:val="105"/>
          <w:sz w:val="24"/>
          <w:szCs w:val="24"/>
          <w:lang w:eastAsia="ru-RU"/>
        </w:rPr>
      </w:pPr>
      <w:r w:rsidRPr="00B103E8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  <w:lang w:eastAsia="ru-RU"/>
        </w:rPr>
        <w:t xml:space="preserve">Заключение </w:t>
      </w:r>
    </w:p>
    <w:p w:rsidR="00E323B6" w:rsidRDefault="00E323B6" w:rsidP="00E32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bookmarkStart w:id="4" w:name="_GoBack"/>
      <w:bookmarkEnd w:id="4"/>
    </w:p>
    <w:p w:rsidR="002025A6" w:rsidRPr="002025A6" w:rsidRDefault="00E323B6" w:rsidP="00202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E323B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075B8">
        <w:rPr>
          <w:b/>
          <w:sz w:val="28"/>
          <w:szCs w:val="28"/>
        </w:rPr>
        <w:t>.</w:t>
      </w:r>
      <w:r w:rsidR="002025A6" w:rsidRPr="002025A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Тематическое планирование</w:t>
      </w:r>
    </w:p>
    <w:p w:rsidR="002025A6" w:rsidRPr="002025A6" w:rsidRDefault="002025A6" w:rsidP="00202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2025A6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Биология. 6 класс. Живой организм.</w:t>
      </w:r>
    </w:p>
    <w:p w:rsidR="002025A6" w:rsidRPr="002025A6" w:rsidRDefault="002025A6" w:rsidP="00202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9" w:type="dxa"/>
        <w:jc w:val="center"/>
        <w:tblInd w:w="-984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8"/>
        <w:gridCol w:w="1881"/>
      </w:tblGrid>
      <w:tr w:rsidR="002025A6" w:rsidRPr="002025A6" w:rsidTr="002025A6">
        <w:trPr>
          <w:trHeight w:hRule="exact" w:val="333"/>
          <w:jc w:val="center"/>
        </w:trPr>
        <w:tc>
          <w:tcPr>
            <w:tcW w:w="8088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1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81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Количество </w:t>
            </w:r>
            <w:r w:rsidRPr="002025A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часов</w:t>
            </w:r>
          </w:p>
        </w:tc>
      </w:tr>
      <w:tr w:rsidR="002025A6" w:rsidRPr="002025A6" w:rsidTr="002025A6">
        <w:trPr>
          <w:trHeight w:hRule="exact" w:val="341"/>
          <w:jc w:val="center"/>
        </w:trPr>
        <w:tc>
          <w:tcPr>
            <w:tcW w:w="9969" w:type="dxa"/>
            <w:gridSpan w:val="2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1056" w:right="1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Строение  живых организмов</w:t>
            </w:r>
          </w:p>
        </w:tc>
      </w:tr>
      <w:tr w:rsidR="002025A6" w:rsidRPr="002025A6" w:rsidTr="002025A6">
        <w:trPr>
          <w:trHeight w:hRule="exact" w:val="321"/>
          <w:jc w:val="center"/>
        </w:trPr>
        <w:tc>
          <w:tcPr>
            <w:tcW w:w="8088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Тема 1.1. </w:t>
            </w: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живых организмов, их основные </w:t>
            </w:r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1881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5A6" w:rsidRPr="002025A6" w:rsidTr="002025A6">
        <w:trPr>
          <w:trHeight w:hRule="exact" w:val="359"/>
          <w:jc w:val="center"/>
        </w:trPr>
        <w:tc>
          <w:tcPr>
            <w:tcW w:w="8088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Тема 1.2. Химический состав клеток</w:t>
            </w:r>
          </w:p>
        </w:tc>
        <w:tc>
          <w:tcPr>
            <w:tcW w:w="1881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5A6" w:rsidRPr="002025A6" w:rsidTr="002025A6">
        <w:trPr>
          <w:trHeight w:hRule="exact" w:val="253"/>
          <w:jc w:val="center"/>
        </w:trPr>
        <w:tc>
          <w:tcPr>
            <w:tcW w:w="8088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Тема 1.3. Строение растительной </w:t>
            </w:r>
            <w:r w:rsidRPr="002025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и животной клетки</w:t>
            </w:r>
          </w:p>
        </w:tc>
        <w:tc>
          <w:tcPr>
            <w:tcW w:w="1881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25A6" w:rsidRPr="002025A6" w:rsidTr="002025A6">
        <w:trPr>
          <w:trHeight w:hRule="exact" w:val="253"/>
          <w:jc w:val="center"/>
        </w:trPr>
        <w:tc>
          <w:tcPr>
            <w:tcW w:w="8088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Тема 1.4. Ткани растений и животных</w:t>
            </w:r>
          </w:p>
        </w:tc>
        <w:tc>
          <w:tcPr>
            <w:tcW w:w="1881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5A6" w:rsidRPr="002025A6" w:rsidTr="002025A6">
        <w:trPr>
          <w:trHeight w:hRule="exact" w:val="369"/>
          <w:jc w:val="center"/>
        </w:trPr>
        <w:tc>
          <w:tcPr>
            <w:tcW w:w="8088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1.5. Органы и системы органов животных</w:t>
            </w:r>
          </w:p>
        </w:tc>
        <w:tc>
          <w:tcPr>
            <w:tcW w:w="1881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5A6" w:rsidRPr="002025A6" w:rsidTr="002025A6">
        <w:trPr>
          <w:trHeight w:hRule="exact" w:val="591"/>
          <w:jc w:val="center"/>
        </w:trPr>
        <w:tc>
          <w:tcPr>
            <w:tcW w:w="8088" w:type="dxa"/>
            <w:shd w:val="clear" w:color="auto" w:fill="FFFFFF"/>
          </w:tcPr>
          <w:p w:rsidR="002025A6" w:rsidRPr="002025A6" w:rsidRDefault="002025A6" w:rsidP="0020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Тема 1.6. </w:t>
            </w: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как единое целое. Контроль знаний по теме «Строение живых организмов».</w:t>
            </w:r>
          </w:p>
        </w:tc>
        <w:tc>
          <w:tcPr>
            <w:tcW w:w="1881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5A6" w:rsidRPr="002025A6" w:rsidTr="002025A6">
        <w:trPr>
          <w:trHeight w:hRule="exact" w:val="386"/>
          <w:jc w:val="center"/>
        </w:trPr>
        <w:tc>
          <w:tcPr>
            <w:tcW w:w="8088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81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2025A6" w:rsidRPr="002025A6" w:rsidTr="002025A6">
        <w:trPr>
          <w:trHeight w:hRule="exact" w:val="359"/>
          <w:jc w:val="center"/>
        </w:trPr>
        <w:tc>
          <w:tcPr>
            <w:tcW w:w="9969" w:type="dxa"/>
            <w:gridSpan w:val="2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Жизнедеятельность организма </w:t>
            </w:r>
          </w:p>
        </w:tc>
      </w:tr>
      <w:tr w:rsidR="002025A6" w:rsidRPr="002025A6" w:rsidTr="002025A6">
        <w:trPr>
          <w:trHeight w:hRule="exact" w:val="369"/>
          <w:jc w:val="center"/>
        </w:trPr>
        <w:tc>
          <w:tcPr>
            <w:tcW w:w="8088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Тема 2.1. Питание и пищеварение</w:t>
            </w:r>
          </w:p>
        </w:tc>
        <w:tc>
          <w:tcPr>
            <w:tcW w:w="1881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25A6" w:rsidRPr="002025A6" w:rsidTr="002025A6">
        <w:trPr>
          <w:trHeight w:hRule="exact" w:val="359"/>
          <w:jc w:val="center"/>
        </w:trPr>
        <w:tc>
          <w:tcPr>
            <w:tcW w:w="8088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Тема 2.2. Дыхание</w:t>
            </w:r>
          </w:p>
        </w:tc>
        <w:tc>
          <w:tcPr>
            <w:tcW w:w="1881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5A6" w:rsidRPr="002025A6" w:rsidTr="002025A6">
        <w:trPr>
          <w:trHeight w:hRule="exact" w:val="373"/>
          <w:jc w:val="center"/>
        </w:trPr>
        <w:tc>
          <w:tcPr>
            <w:tcW w:w="8088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Тема 2.3. Передвижение веществ в орга</w:t>
            </w:r>
            <w:r w:rsidRPr="002025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низме</w:t>
            </w:r>
          </w:p>
        </w:tc>
        <w:tc>
          <w:tcPr>
            <w:tcW w:w="1881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5A6" w:rsidRPr="002025A6" w:rsidTr="002025A6">
        <w:trPr>
          <w:trHeight w:hRule="exact" w:val="356"/>
          <w:jc w:val="center"/>
        </w:trPr>
        <w:tc>
          <w:tcPr>
            <w:tcW w:w="8088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Рема 2.4. Выделение</w:t>
            </w:r>
          </w:p>
        </w:tc>
        <w:tc>
          <w:tcPr>
            <w:tcW w:w="1881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5A6" w:rsidRPr="002025A6" w:rsidTr="002025A6">
        <w:trPr>
          <w:trHeight w:hRule="exact" w:val="365"/>
          <w:jc w:val="center"/>
        </w:trPr>
        <w:tc>
          <w:tcPr>
            <w:tcW w:w="8088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Тема 2.5. Опорные системы</w:t>
            </w:r>
          </w:p>
        </w:tc>
        <w:tc>
          <w:tcPr>
            <w:tcW w:w="1881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5A6" w:rsidRPr="002025A6" w:rsidTr="002025A6">
        <w:trPr>
          <w:trHeight w:hRule="exact" w:val="374"/>
          <w:jc w:val="center"/>
        </w:trPr>
        <w:tc>
          <w:tcPr>
            <w:tcW w:w="8088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Тема 2.6. Движение</w:t>
            </w:r>
          </w:p>
        </w:tc>
        <w:tc>
          <w:tcPr>
            <w:tcW w:w="1881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5A6" w:rsidRPr="002025A6" w:rsidTr="002025A6">
        <w:trPr>
          <w:trHeight w:hRule="exact" w:val="357"/>
          <w:jc w:val="center"/>
        </w:trPr>
        <w:tc>
          <w:tcPr>
            <w:tcW w:w="8088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Тема 2.7. Регуляция процессов жизнедеятельности</w:t>
            </w:r>
          </w:p>
        </w:tc>
        <w:tc>
          <w:tcPr>
            <w:tcW w:w="1881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5A6" w:rsidRPr="002025A6" w:rsidTr="002025A6">
        <w:trPr>
          <w:trHeight w:hRule="exact" w:val="352"/>
          <w:jc w:val="center"/>
        </w:trPr>
        <w:tc>
          <w:tcPr>
            <w:tcW w:w="8088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Тема 2.8. Размножение</w:t>
            </w:r>
          </w:p>
        </w:tc>
        <w:tc>
          <w:tcPr>
            <w:tcW w:w="1881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5A6" w:rsidRPr="002025A6" w:rsidTr="002025A6">
        <w:trPr>
          <w:trHeight w:hRule="exact" w:val="362"/>
          <w:jc w:val="center"/>
        </w:trPr>
        <w:tc>
          <w:tcPr>
            <w:tcW w:w="8088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Тема 2.9. Рост и развитие</w:t>
            </w:r>
          </w:p>
        </w:tc>
        <w:tc>
          <w:tcPr>
            <w:tcW w:w="1881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5A6" w:rsidRPr="002025A6" w:rsidTr="002025A6">
        <w:trPr>
          <w:trHeight w:hRule="exact" w:val="607"/>
          <w:jc w:val="center"/>
        </w:trPr>
        <w:tc>
          <w:tcPr>
            <w:tcW w:w="8088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Тема 2.10. Повторение и обобщение знаний по темам «Строение организма. Жизнедеятельность организма.  Тестирование.</w:t>
            </w:r>
          </w:p>
        </w:tc>
        <w:tc>
          <w:tcPr>
            <w:tcW w:w="1881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5A6" w:rsidRPr="002025A6" w:rsidTr="002025A6">
        <w:trPr>
          <w:trHeight w:hRule="exact" w:val="373"/>
          <w:jc w:val="center"/>
        </w:trPr>
        <w:tc>
          <w:tcPr>
            <w:tcW w:w="8088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81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2025A6" w:rsidRPr="002025A6" w:rsidTr="002025A6">
        <w:trPr>
          <w:trHeight w:hRule="exact" w:val="378"/>
          <w:jc w:val="center"/>
        </w:trPr>
        <w:tc>
          <w:tcPr>
            <w:tcW w:w="9969" w:type="dxa"/>
            <w:gridSpan w:val="2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1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Раздел 3. Организм и среда</w:t>
            </w:r>
          </w:p>
        </w:tc>
      </w:tr>
      <w:tr w:rsidR="002025A6" w:rsidRPr="002025A6" w:rsidTr="002025A6">
        <w:trPr>
          <w:trHeight w:hRule="exact" w:val="337"/>
          <w:jc w:val="center"/>
        </w:trPr>
        <w:tc>
          <w:tcPr>
            <w:tcW w:w="8088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right="134" w:hanging="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Тема </w:t>
            </w:r>
            <w:r w:rsidRPr="00202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3.1. Среда обитания. Факторы сре</w:t>
            </w:r>
            <w:r w:rsidRPr="002025A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ды.</w:t>
            </w: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Природные сообщества</w:t>
            </w:r>
          </w:p>
        </w:tc>
        <w:tc>
          <w:tcPr>
            <w:tcW w:w="1881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5A6" w:rsidRPr="002025A6" w:rsidTr="002025A6">
        <w:trPr>
          <w:trHeight w:hRule="exact" w:val="378"/>
          <w:jc w:val="center"/>
        </w:trPr>
        <w:tc>
          <w:tcPr>
            <w:tcW w:w="8088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Итоговый урок. Зачет за курс биологии 6 класса.</w:t>
            </w:r>
          </w:p>
        </w:tc>
        <w:tc>
          <w:tcPr>
            <w:tcW w:w="1881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5A6" w:rsidRPr="002025A6" w:rsidTr="002025A6">
        <w:trPr>
          <w:trHeight w:hRule="exact" w:val="356"/>
          <w:jc w:val="center"/>
        </w:trPr>
        <w:tc>
          <w:tcPr>
            <w:tcW w:w="8088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81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2025A6" w:rsidRPr="002025A6" w:rsidTr="002025A6">
        <w:trPr>
          <w:trHeight w:hRule="exact" w:val="408"/>
          <w:jc w:val="center"/>
        </w:trPr>
        <w:tc>
          <w:tcPr>
            <w:tcW w:w="8088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1" w:type="dxa"/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02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2025A6" w:rsidRPr="002025A6" w:rsidRDefault="002025A6" w:rsidP="002025A6">
      <w:pPr>
        <w:shd w:val="clear" w:color="auto" w:fill="FFFFFF"/>
        <w:spacing w:after="0" w:line="240" w:lineRule="auto"/>
        <w:ind w:right="53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2025A6" w:rsidRPr="002025A6" w:rsidRDefault="00E323B6" w:rsidP="002025A6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25A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7 класс</w:t>
      </w:r>
    </w:p>
    <w:p w:rsidR="002025A6" w:rsidRPr="002025A6" w:rsidRDefault="002025A6" w:rsidP="00202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25A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Биология. </w:t>
      </w:r>
      <w:r w:rsidRPr="002025A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Многообразие живых организмов.</w:t>
      </w:r>
    </w:p>
    <w:p w:rsidR="002025A6" w:rsidRPr="002025A6" w:rsidRDefault="002025A6" w:rsidP="00202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73"/>
        <w:gridCol w:w="1753"/>
      </w:tblGrid>
      <w:tr w:rsidR="002025A6" w:rsidRPr="002025A6" w:rsidTr="0088519F">
        <w:trPr>
          <w:trHeight w:hRule="exact" w:val="599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1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34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Количество </w:t>
            </w:r>
            <w:r w:rsidRPr="002025A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часов</w:t>
            </w:r>
          </w:p>
        </w:tc>
      </w:tr>
      <w:tr w:rsidR="002025A6" w:rsidRPr="002025A6" w:rsidTr="0088519F">
        <w:trPr>
          <w:trHeight w:hRule="exact" w:val="416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lastRenderedPageBreak/>
              <w:t>Введение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025A6" w:rsidRPr="002025A6" w:rsidTr="0088519F">
        <w:trPr>
          <w:trHeight w:hRule="exact" w:val="425"/>
          <w:jc w:val="center"/>
        </w:trPr>
        <w:tc>
          <w:tcPr>
            <w:tcW w:w="10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  <w:lang w:eastAsia="ru-RU"/>
              </w:rPr>
              <w:t>Раздел 1. Царство Прокариоты</w:t>
            </w:r>
          </w:p>
        </w:tc>
      </w:tr>
      <w:tr w:rsidR="002025A6" w:rsidRPr="002025A6" w:rsidTr="0088519F">
        <w:trPr>
          <w:trHeight w:hRule="exact" w:val="536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192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Тема 1.1. Многообразие, особенности </w:t>
            </w:r>
            <w:r w:rsidRPr="00202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строения и происхождение </w:t>
            </w:r>
            <w:proofErr w:type="spellStart"/>
            <w:r w:rsidRPr="00202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прокариотических</w:t>
            </w:r>
            <w:proofErr w:type="spellEnd"/>
            <w:r w:rsidRPr="00202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организмов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5A6" w:rsidRPr="002025A6" w:rsidTr="00E323B6">
        <w:trPr>
          <w:trHeight w:hRule="exact" w:val="294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025A6" w:rsidRPr="002025A6" w:rsidTr="00E323B6">
        <w:trPr>
          <w:trHeight w:hRule="exact" w:val="284"/>
          <w:jc w:val="center"/>
        </w:trPr>
        <w:tc>
          <w:tcPr>
            <w:tcW w:w="10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>Раздел 2. Царство Грибы</w:t>
            </w:r>
          </w:p>
        </w:tc>
      </w:tr>
      <w:tr w:rsidR="002025A6" w:rsidRPr="002025A6" w:rsidTr="00E323B6">
        <w:trPr>
          <w:trHeight w:hRule="exact" w:val="348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Тема 2.1. Общая характеристика грибов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5A6" w:rsidRPr="002025A6" w:rsidTr="00E323B6">
        <w:trPr>
          <w:trHeight w:hRule="exact" w:val="340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202" w:hanging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Тема 2.2. Лишайники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5A6" w:rsidRPr="002025A6" w:rsidTr="00E323B6">
        <w:trPr>
          <w:trHeight w:hRule="exact" w:val="346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E323B6">
            <w:pPr>
              <w:shd w:val="clear" w:color="auto" w:fill="FFFFFF"/>
              <w:spacing w:after="0" w:line="240" w:lineRule="auto"/>
              <w:ind w:left="202" w:hanging="62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Тема 2.3. </w:t>
            </w:r>
            <w:r w:rsidRPr="00202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1 по теме «Царства Прокариоты. Грибы».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5A6" w:rsidRPr="002025A6" w:rsidTr="00E323B6">
        <w:trPr>
          <w:trHeight w:hRule="exact" w:val="360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E323B6">
            <w:pPr>
              <w:shd w:val="clear" w:color="auto" w:fill="FFFFFF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025A6" w:rsidRPr="002025A6" w:rsidTr="0088519F">
        <w:trPr>
          <w:trHeight w:hRule="exact" w:val="425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1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Раздел 3. Царство Растения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5A6" w:rsidRPr="002025A6" w:rsidTr="0088519F">
        <w:trPr>
          <w:trHeight w:hRule="exact" w:val="405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Тема 3.1. Общая характеристика растений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5A6" w:rsidRPr="002025A6" w:rsidTr="0088519F">
        <w:trPr>
          <w:trHeight w:hRule="exact" w:val="425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Тема</w:t>
            </w:r>
            <w:r w:rsidRPr="002025A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02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3.2. Низшие растения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25A6" w:rsidRPr="002025A6" w:rsidTr="0088519F">
        <w:trPr>
          <w:trHeight w:hRule="exact" w:val="416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Тема</w:t>
            </w:r>
            <w:r w:rsidRPr="002025A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025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3.3. Высшие растения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5A6" w:rsidRPr="002025A6" w:rsidTr="0088519F">
        <w:trPr>
          <w:trHeight w:hRule="exact" w:val="425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470" w:hanging="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Тема 3.4. Отдел Голосеменные растения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5A6" w:rsidRPr="002025A6" w:rsidTr="0088519F">
        <w:trPr>
          <w:trHeight w:hRule="exact" w:val="345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254" w:hanging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Тема 3.5. Отдел Покрытосеменные (Цветковые</w:t>
            </w:r>
            <w:r w:rsidRPr="002025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 растения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25A6" w:rsidRPr="002025A6" w:rsidTr="0088519F">
        <w:trPr>
          <w:trHeight w:hRule="exact" w:val="483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254" w:hanging="1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Тема 3.6. </w:t>
            </w: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2 «Царства Прокариоты, Грибы, Растения»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5A6" w:rsidRPr="002025A6" w:rsidTr="0088519F">
        <w:trPr>
          <w:trHeight w:hRule="exact" w:val="368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bCs/>
                <w:spacing w:val="17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2025A6" w:rsidRPr="002025A6" w:rsidTr="0088519F">
        <w:trPr>
          <w:trHeight w:hRule="exact" w:val="425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1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Раздел 4. Царство Животные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5A6" w:rsidRPr="002025A6" w:rsidTr="0088519F">
        <w:trPr>
          <w:trHeight w:hRule="exact" w:val="291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518" w:hanging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Тема 4.1. Общая характеристика животных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5A6" w:rsidRPr="002025A6" w:rsidTr="0088519F">
        <w:trPr>
          <w:trHeight w:hRule="exact" w:val="356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518" w:hanging="37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Тема 4.2. </w:t>
            </w: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Одноклеточные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5A6" w:rsidRPr="002025A6" w:rsidTr="0088519F">
        <w:trPr>
          <w:trHeight w:hRule="exact" w:val="366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518" w:hanging="37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Тема 4.3. </w:t>
            </w: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Многоклеточные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5A6" w:rsidRPr="002025A6" w:rsidTr="0088519F">
        <w:trPr>
          <w:trHeight w:hRule="exact" w:val="363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518" w:hanging="37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Тема 4.4. Тип </w:t>
            </w:r>
            <w:proofErr w:type="gram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Ки</w:t>
            </w: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шечнополостные</w:t>
            </w:r>
            <w:proofErr w:type="spellEnd"/>
            <w:proofErr w:type="gramEnd"/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5A6" w:rsidRPr="002025A6" w:rsidTr="0088519F">
        <w:trPr>
          <w:trHeight w:hRule="exact" w:val="377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518" w:hanging="37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4.5. </w:t>
            </w: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Тип</w:t>
            </w:r>
            <w:proofErr w:type="spellEnd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Плоские</w:t>
            </w:r>
            <w:proofErr w:type="spellEnd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черви</w:t>
            </w:r>
            <w:proofErr w:type="spellEnd"/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5A6" w:rsidRPr="002025A6" w:rsidTr="0088519F">
        <w:trPr>
          <w:trHeight w:hRule="exact" w:val="377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518" w:hanging="37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4.6. </w:t>
            </w: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Тип</w:t>
            </w:r>
            <w:proofErr w:type="spellEnd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Круглые</w:t>
            </w:r>
            <w:proofErr w:type="spellEnd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черви</w:t>
            </w:r>
            <w:proofErr w:type="spellEnd"/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5A6" w:rsidRPr="002025A6" w:rsidTr="0088519F">
        <w:trPr>
          <w:trHeight w:hRule="exact" w:val="357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518" w:hanging="37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4.7. </w:t>
            </w: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Тип</w:t>
            </w:r>
            <w:proofErr w:type="spellEnd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Кольчатые</w:t>
            </w:r>
            <w:proofErr w:type="spellEnd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черви</w:t>
            </w:r>
            <w:proofErr w:type="spellEnd"/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5A6" w:rsidRPr="002025A6" w:rsidTr="0088519F">
        <w:trPr>
          <w:trHeight w:hRule="exact" w:val="354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518" w:hanging="37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lastRenderedPageBreak/>
              <w:t>Тема</w:t>
            </w:r>
            <w:proofErr w:type="spellEnd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4.8. </w:t>
            </w: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Тип</w:t>
            </w:r>
            <w:proofErr w:type="spellEnd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Моллюски</w:t>
            </w:r>
            <w:proofErr w:type="spellEnd"/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5A6" w:rsidRPr="002025A6" w:rsidTr="0088519F">
        <w:trPr>
          <w:trHeight w:hRule="exact" w:val="349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518" w:hanging="37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4.9. </w:t>
            </w: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Тип</w:t>
            </w:r>
            <w:proofErr w:type="spellEnd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Членистоногие</w:t>
            </w:r>
            <w:proofErr w:type="spellEnd"/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25A6" w:rsidRPr="002025A6" w:rsidTr="0088519F">
        <w:trPr>
          <w:trHeight w:hRule="exact" w:val="372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518" w:hanging="37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smartTag w:uri="urn:schemas-microsoft-com:office:smarttags" w:element="time">
              <w:smartTagPr>
                <w:attr w:name="Minute" w:val="10"/>
                <w:attr w:name="Hour" w:val="4"/>
              </w:smartTagPr>
              <w:r w:rsidRPr="002025A6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en-US" w:eastAsia="ru-RU"/>
                </w:rPr>
                <w:t>4.10.</w:t>
              </w:r>
            </w:smartTag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Тип</w:t>
            </w:r>
            <w:proofErr w:type="spellEnd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Иглокожие</w:t>
            </w:r>
            <w:proofErr w:type="spellEnd"/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5A6" w:rsidRPr="002025A6" w:rsidTr="0088519F">
        <w:trPr>
          <w:trHeight w:hRule="exact" w:val="355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518" w:hanging="37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Тема </w:t>
            </w:r>
            <w:smartTag w:uri="urn:schemas-microsoft-com:office:smarttags" w:element="time">
              <w:smartTagPr>
                <w:attr w:name="Minute" w:val="11"/>
                <w:attr w:name="Hour" w:val="4"/>
              </w:smartTagPr>
              <w:r w:rsidRPr="002025A6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eastAsia="ru-RU"/>
                </w:rPr>
                <w:t>4.11.</w:t>
              </w:r>
            </w:smartTag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Тип Хордовые. Подтип </w:t>
            </w:r>
            <w:proofErr w:type="gram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Бесчерепные</w:t>
            </w:r>
            <w:proofErr w:type="gramEnd"/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5A6" w:rsidRPr="002025A6" w:rsidTr="0088519F">
        <w:trPr>
          <w:trHeight w:hRule="exact" w:val="350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518" w:hanging="37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Тема </w:t>
            </w:r>
            <w:smartTag w:uri="urn:schemas-microsoft-com:office:smarttags" w:element="time">
              <w:smartTagPr>
                <w:attr w:name="Minute" w:val="12"/>
                <w:attr w:name="Hour" w:val="4"/>
              </w:smartTagPr>
              <w:r w:rsidRPr="002025A6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eastAsia="ru-RU"/>
                </w:rPr>
                <w:t>4.12.</w:t>
              </w:r>
            </w:smartTag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Подтип Позвоночные (Черепные). Надкласс Рыбы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25A6" w:rsidRPr="002025A6" w:rsidTr="0088519F">
        <w:trPr>
          <w:trHeight w:hRule="exact" w:val="360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518" w:hanging="37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smartTag w:uri="urn:schemas-microsoft-com:office:smarttags" w:element="time">
              <w:smartTagPr>
                <w:attr w:name="Minute" w:val="13"/>
                <w:attr w:name="Hour" w:val="4"/>
              </w:smartTagPr>
              <w:r w:rsidRPr="002025A6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en-US" w:eastAsia="ru-RU"/>
                </w:rPr>
                <w:t>4.13.</w:t>
              </w:r>
            </w:smartTag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Класс</w:t>
            </w:r>
            <w:proofErr w:type="spellEnd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Земноводные</w:t>
            </w:r>
            <w:proofErr w:type="spellEnd"/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5A6" w:rsidRPr="002025A6" w:rsidTr="0088519F">
        <w:trPr>
          <w:trHeight w:hRule="exact" w:val="371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518" w:hanging="37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smartTag w:uri="urn:schemas-microsoft-com:office:smarttags" w:element="time">
              <w:smartTagPr>
                <w:attr w:name="Minute" w:val="14"/>
                <w:attr w:name="Hour" w:val="4"/>
              </w:smartTagPr>
              <w:r w:rsidRPr="002025A6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en-US" w:eastAsia="ru-RU"/>
                </w:rPr>
                <w:t>4.14.</w:t>
              </w:r>
            </w:smartTag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Класс</w:t>
            </w:r>
            <w:proofErr w:type="spellEnd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Пресмыкающиеся</w:t>
            </w:r>
            <w:proofErr w:type="spellEnd"/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25A6" w:rsidRPr="002025A6" w:rsidTr="0088519F">
        <w:trPr>
          <w:trHeight w:hRule="exact" w:val="352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518" w:hanging="37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smartTag w:uri="urn:schemas-microsoft-com:office:smarttags" w:element="time">
              <w:smartTagPr>
                <w:attr w:name="Minute" w:val="15"/>
                <w:attr w:name="Hour" w:val="4"/>
              </w:smartTagPr>
              <w:r w:rsidRPr="002025A6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en-US" w:eastAsia="ru-RU"/>
                </w:rPr>
                <w:t>4.15.</w:t>
              </w:r>
            </w:smartTag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Класс</w:t>
            </w:r>
            <w:proofErr w:type="spellEnd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Птицы</w:t>
            </w:r>
            <w:proofErr w:type="spellEnd"/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25A6" w:rsidRPr="002025A6" w:rsidTr="0088519F">
        <w:trPr>
          <w:trHeight w:hRule="exact" w:val="362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518" w:hanging="37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smartTag w:uri="urn:schemas-microsoft-com:office:smarttags" w:element="time">
              <w:smartTagPr>
                <w:attr w:name="Minute" w:val="16"/>
                <w:attr w:name="Hour" w:val="4"/>
              </w:smartTagPr>
              <w:r w:rsidRPr="002025A6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en-US" w:eastAsia="ru-RU"/>
                </w:rPr>
                <w:t>4.16.</w:t>
              </w:r>
            </w:smartTag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Класс</w:t>
            </w:r>
            <w:proofErr w:type="spellEnd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Млекопитающие</w:t>
            </w:r>
            <w:proofErr w:type="spellEnd"/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5A6" w:rsidRPr="002025A6" w:rsidTr="0088519F">
        <w:trPr>
          <w:trHeight w:hRule="exact" w:val="362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518" w:hanging="37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Тема 4.17. Контрольная работа 3 «Царство Животные»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5A6" w:rsidRPr="002025A6" w:rsidTr="0088519F">
        <w:trPr>
          <w:trHeight w:hRule="exact" w:val="358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518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2025A6" w:rsidRPr="002025A6" w:rsidTr="0088519F">
        <w:trPr>
          <w:trHeight w:hRule="exact" w:val="368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518" w:hanging="378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Раздел 5. Царство Вирусы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5A6" w:rsidRPr="002025A6" w:rsidTr="0088519F">
        <w:trPr>
          <w:trHeight w:hRule="exact" w:val="365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518" w:hanging="378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5A6" w:rsidRPr="002025A6" w:rsidTr="0088519F">
        <w:trPr>
          <w:trHeight w:hRule="exact" w:val="365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518" w:hanging="37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25A6" w:rsidRPr="002025A6" w:rsidTr="0088519F">
        <w:trPr>
          <w:trHeight w:hRule="exact" w:val="360"/>
          <w:jc w:val="center"/>
        </w:trPr>
        <w:tc>
          <w:tcPr>
            <w:tcW w:w="8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ind w:left="518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5A6" w:rsidRPr="002025A6" w:rsidRDefault="002025A6" w:rsidP="002025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2025A6" w:rsidRDefault="002025A6" w:rsidP="002025A6">
      <w:pPr>
        <w:tabs>
          <w:tab w:val="left" w:pos="31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3B6" w:rsidRDefault="00E323B6" w:rsidP="002025A6">
      <w:pPr>
        <w:tabs>
          <w:tab w:val="left" w:pos="31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3B6" w:rsidRDefault="00E323B6" w:rsidP="002025A6">
      <w:pPr>
        <w:tabs>
          <w:tab w:val="left" w:pos="31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DDB" w:rsidRDefault="00495DDB" w:rsidP="002025A6">
      <w:pPr>
        <w:tabs>
          <w:tab w:val="left" w:pos="31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DDB" w:rsidRDefault="00495DDB" w:rsidP="002025A6">
      <w:pPr>
        <w:tabs>
          <w:tab w:val="left" w:pos="31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DDB" w:rsidRPr="002025A6" w:rsidRDefault="00495DDB" w:rsidP="002025A6">
      <w:pPr>
        <w:tabs>
          <w:tab w:val="left" w:pos="31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5A6" w:rsidRPr="002025A6" w:rsidRDefault="00E323B6" w:rsidP="002025A6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8   класс</w:t>
      </w:r>
    </w:p>
    <w:p w:rsidR="002025A6" w:rsidRPr="002025A6" w:rsidRDefault="002025A6" w:rsidP="002025A6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5A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Человек</w:t>
      </w:r>
    </w:p>
    <w:p w:rsidR="002025A6" w:rsidRPr="002025A6" w:rsidRDefault="002025A6" w:rsidP="002025A6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tbl>
      <w:tblPr>
        <w:tblW w:w="897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6700"/>
        <w:gridCol w:w="1521"/>
      </w:tblGrid>
      <w:tr w:rsidR="00495DDB" w:rsidRPr="002025A6" w:rsidTr="00495DDB">
        <w:trPr>
          <w:trHeight w:val="571"/>
          <w:tblCellSpacing w:w="0" w:type="dxa"/>
          <w:jc w:val="center"/>
        </w:trPr>
        <w:tc>
          <w:tcPr>
            <w:tcW w:w="755" w:type="dxa"/>
          </w:tcPr>
          <w:p w:rsidR="00495DDB" w:rsidRPr="002025A6" w:rsidRDefault="00495DDB" w:rsidP="002025A6">
            <w:pPr>
              <w:spacing w:after="0" w:line="240" w:lineRule="auto"/>
              <w:ind w:left="150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00" w:type="dxa"/>
          </w:tcPr>
          <w:p w:rsidR="00495DDB" w:rsidRPr="002025A6" w:rsidRDefault="00495DDB" w:rsidP="002025A6">
            <w:pPr>
              <w:spacing w:before="100" w:beforeAutospacing="1" w:after="0" w:line="240" w:lineRule="auto"/>
              <w:ind w:left="150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  Название раздела </w:t>
            </w:r>
          </w:p>
        </w:tc>
        <w:tc>
          <w:tcPr>
            <w:tcW w:w="1521" w:type="dxa"/>
          </w:tcPr>
          <w:p w:rsidR="00495DDB" w:rsidRPr="002025A6" w:rsidRDefault="00495DDB" w:rsidP="00495DDB">
            <w:pPr>
              <w:spacing w:before="100" w:beforeAutospacing="1" w:after="0" w:line="240" w:lineRule="auto"/>
              <w:ind w:left="150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C5C3E" w:rsidRPr="002025A6" w:rsidTr="000C5C3E">
        <w:trPr>
          <w:trHeight w:val="279"/>
          <w:tblCellSpacing w:w="0" w:type="dxa"/>
          <w:jc w:val="center"/>
        </w:trPr>
        <w:tc>
          <w:tcPr>
            <w:tcW w:w="755" w:type="dxa"/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0" w:type="dxa"/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95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Человек как биологический вид</w:t>
            </w:r>
          </w:p>
        </w:tc>
        <w:tc>
          <w:tcPr>
            <w:tcW w:w="1521" w:type="dxa"/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C3E" w:rsidRPr="002025A6" w:rsidTr="000C5C3E">
        <w:trPr>
          <w:trHeight w:val="279"/>
          <w:tblCellSpacing w:w="0" w:type="dxa"/>
          <w:jc w:val="center"/>
        </w:trPr>
        <w:tc>
          <w:tcPr>
            <w:tcW w:w="755" w:type="dxa"/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0" w:type="dxa"/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96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Происхождение человека</w:t>
            </w:r>
          </w:p>
        </w:tc>
        <w:tc>
          <w:tcPr>
            <w:tcW w:w="1521" w:type="dxa"/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5C3E" w:rsidRPr="002025A6" w:rsidTr="000C5C3E">
        <w:trPr>
          <w:trHeight w:val="557"/>
          <w:tblCellSpacing w:w="0" w:type="dxa"/>
          <w:jc w:val="center"/>
        </w:trPr>
        <w:tc>
          <w:tcPr>
            <w:tcW w:w="755" w:type="dxa"/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700" w:type="dxa"/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96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Краткая история развития знаний о строении и функциях организма человека</w:t>
            </w:r>
          </w:p>
        </w:tc>
        <w:tc>
          <w:tcPr>
            <w:tcW w:w="1521" w:type="dxa"/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C3E" w:rsidRPr="002025A6" w:rsidTr="000C5C3E">
        <w:trPr>
          <w:trHeight w:val="279"/>
          <w:tblCellSpacing w:w="0" w:type="dxa"/>
          <w:jc w:val="center"/>
        </w:trPr>
        <w:tc>
          <w:tcPr>
            <w:tcW w:w="755" w:type="dxa"/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0" w:type="dxa"/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96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Общий обзор строения и функций организма человека </w:t>
            </w:r>
          </w:p>
        </w:tc>
        <w:tc>
          <w:tcPr>
            <w:tcW w:w="1521" w:type="dxa"/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5C3E" w:rsidRPr="002025A6" w:rsidTr="000C5C3E">
        <w:trPr>
          <w:trHeight w:val="294"/>
          <w:tblCellSpacing w:w="0" w:type="dxa"/>
          <w:jc w:val="center"/>
        </w:trPr>
        <w:tc>
          <w:tcPr>
            <w:tcW w:w="755" w:type="dxa"/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0" w:type="dxa"/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96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Координация и регуляция</w:t>
            </w:r>
          </w:p>
        </w:tc>
        <w:tc>
          <w:tcPr>
            <w:tcW w:w="1521" w:type="dxa"/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C5C3E" w:rsidRPr="002025A6" w:rsidTr="000C5C3E">
        <w:trPr>
          <w:trHeight w:val="279"/>
          <w:tblCellSpacing w:w="0" w:type="dxa"/>
          <w:jc w:val="center"/>
        </w:trPr>
        <w:tc>
          <w:tcPr>
            <w:tcW w:w="755" w:type="dxa"/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6700" w:type="dxa"/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96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Опора и движение  </w:t>
            </w:r>
          </w:p>
        </w:tc>
        <w:tc>
          <w:tcPr>
            <w:tcW w:w="1521" w:type="dxa"/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C5C3E" w:rsidRPr="002025A6" w:rsidTr="000C5C3E">
        <w:trPr>
          <w:trHeight w:val="294"/>
          <w:tblCellSpacing w:w="0" w:type="dxa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96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Внутренняя среда организма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5C3E" w:rsidRPr="002025A6" w:rsidTr="000C5C3E">
        <w:trPr>
          <w:trHeight w:val="279"/>
          <w:tblCellSpacing w:w="0" w:type="dxa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96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Транспорт веществ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C5C3E" w:rsidRPr="002025A6" w:rsidTr="000C5C3E">
        <w:trPr>
          <w:trHeight w:val="294"/>
          <w:tblCellSpacing w:w="0" w:type="dxa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96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Дыхание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C5C3E" w:rsidRPr="002025A6" w:rsidTr="000C5C3E">
        <w:trPr>
          <w:trHeight w:val="279"/>
          <w:tblCellSpacing w:w="0" w:type="dxa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96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Пищеварение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5C3E" w:rsidRPr="002025A6" w:rsidTr="000C5C3E">
        <w:trPr>
          <w:trHeight w:val="294"/>
          <w:tblCellSpacing w:w="0" w:type="dxa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96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Обмен веществ и энергии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5C3E" w:rsidRPr="002025A6" w:rsidTr="000C5C3E">
        <w:trPr>
          <w:trHeight w:val="279"/>
          <w:tblCellSpacing w:w="0" w:type="dxa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96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Выделение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C3E" w:rsidRPr="002025A6" w:rsidTr="000C5C3E">
        <w:trPr>
          <w:trHeight w:val="294"/>
          <w:tblCellSpacing w:w="0" w:type="dxa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96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Покровы тела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5C3E" w:rsidRPr="002025A6" w:rsidTr="000C5C3E">
        <w:trPr>
          <w:trHeight w:val="279"/>
          <w:tblCellSpacing w:w="0" w:type="dxa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96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Размножение и развитие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5C3E" w:rsidRPr="002025A6" w:rsidTr="000C5C3E">
        <w:trPr>
          <w:trHeight w:val="294"/>
          <w:tblCellSpacing w:w="0" w:type="dxa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96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Высшая нервная деятельность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5C3E" w:rsidRPr="002025A6" w:rsidTr="000C5C3E">
        <w:trPr>
          <w:trHeight w:val="279"/>
          <w:tblCellSpacing w:w="0" w:type="dxa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96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Резервное время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5C3E" w:rsidRPr="002025A6" w:rsidTr="000C5C3E">
        <w:trPr>
          <w:trHeight w:val="146"/>
          <w:tblCellSpacing w:w="0" w:type="dxa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96" w:right="15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Итого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3E" w:rsidRPr="002025A6" w:rsidRDefault="000C5C3E" w:rsidP="002025A6">
            <w:pPr>
              <w:spacing w:before="100" w:beforeAutospacing="1" w:after="0" w:line="240" w:lineRule="auto"/>
              <w:ind w:left="150" w:right="15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025A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2025A6" w:rsidRPr="002025A6" w:rsidRDefault="002025A6" w:rsidP="002025A6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5A6" w:rsidRPr="002025A6" w:rsidRDefault="002025A6" w:rsidP="00202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1"/>
          <w:lang w:eastAsia="ru-RU"/>
        </w:rPr>
      </w:pPr>
    </w:p>
    <w:p w:rsidR="000C5C3E" w:rsidRDefault="000C5C3E" w:rsidP="002025A6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E323B6" w:rsidRDefault="00E323B6" w:rsidP="002025A6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E323B6" w:rsidRDefault="00E323B6" w:rsidP="002025A6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E323B6" w:rsidRDefault="00E323B6" w:rsidP="002025A6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E323B6" w:rsidRDefault="00E323B6" w:rsidP="00495DDB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495DDB" w:rsidRDefault="00495DDB" w:rsidP="00495DDB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495DDB" w:rsidRDefault="00495DDB" w:rsidP="00495DDB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2025A6" w:rsidRPr="002025A6" w:rsidRDefault="002025A6" w:rsidP="002025A6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2025A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9 КЛАСС</w:t>
      </w:r>
    </w:p>
    <w:p w:rsidR="002025A6" w:rsidRPr="002025A6" w:rsidRDefault="002025A6" w:rsidP="002025A6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lang w:eastAsia="ru-RU"/>
        </w:rPr>
      </w:pPr>
      <w:r w:rsidRPr="002025A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Биология. Общие закономерности.</w:t>
      </w:r>
    </w:p>
    <w:p w:rsidR="002025A6" w:rsidRPr="002025A6" w:rsidRDefault="002025A6" w:rsidP="002025A6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tbl>
      <w:tblPr>
        <w:tblStyle w:val="a9"/>
        <w:tblW w:w="0" w:type="auto"/>
        <w:tblInd w:w="1668" w:type="dxa"/>
        <w:tblLook w:val="04A0" w:firstRow="1" w:lastRow="0" w:firstColumn="1" w:lastColumn="0" w:noHBand="0" w:noVBand="1"/>
      </w:tblPr>
      <w:tblGrid>
        <w:gridCol w:w="1133"/>
        <w:gridCol w:w="2801"/>
        <w:gridCol w:w="2801"/>
        <w:gridCol w:w="2478"/>
        <w:gridCol w:w="2127"/>
      </w:tblGrid>
      <w:tr w:rsidR="002025A6" w:rsidRPr="002025A6" w:rsidTr="0088519F">
        <w:trPr>
          <w:trHeight w:val="735"/>
        </w:trPr>
        <w:tc>
          <w:tcPr>
            <w:tcW w:w="1133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№ блока</w:t>
            </w:r>
          </w:p>
        </w:tc>
        <w:tc>
          <w:tcPr>
            <w:tcW w:w="2801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Название тематического блока</w:t>
            </w:r>
          </w:p>
        </w:tc>
        <w:tc>
          <w:tcPr>
            <w:tcW w:w="2801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Общее количество часов</w:t>
            </w:r>
          </w:p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478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 том числе контрольных работ</w:t>
            </w:r>
          </w:p>
        </w:tc>
        <w:tc>
          <w:tcPr>
            <w:tcW w:w="2127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 том числе практических работ</w:t>
            </w:r>
          </w:p>
        </w:tc>
      </w:tr>
      <w:tr w:rsidR="002025A6" w:rsidRPr="002025A6" w:rsidTr="0088519F">
        <w:trPr>
          <w:trHeight w:val="250"/>
        </w:trPr>
        <w:tc>
          <w:tcPr>
            <w:tcW w:w="1133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801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Введение</w:t>
            </w:r>
          </w:p>
        </w:tc>
        <w:tc>
          <w:tcPr>
            <w:tcW w:w="2801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2025A6" w:rsidRPr="002025A6" w:rsidTr="0088519F">
        <w:trPr>
          <w:trHeight w:val="499"/>
        </w:trPr>
        <w:tc>
          <w:tcPr>
            <w:tcW w:w="1133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Раздел 1.</w:t>
            </w:r>
          </w:p>
        </w:tc>
        <w:tc>
          <w:tcPr>
            <w:tcW w:w="2801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Эволюция живого мира на Земле</w:t>
            </w:r>
          </w:p>
        </w:tc>
        <w:tc>
          <w:tcPr>
            <w:tcW w:w="2801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19</w:t>
            </w:r>
          </w:p>
        </w:tc>
        <w:tc>
          <w:tcPr>
            <w:tcW w:w="2478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</w:p>
        </w:tc>
      </w:tr>
      <w:tr w:rsidR="002025A6" w:rsidRPr="002025A6" w:rsidTr="0088519F">
        <w:trPr>
          <w:trHeight w:val="485"/>
        </w:trPr>
        <w:tc>
          <w:tcPr>
            <w:tcW w:w="1133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Раздел 2</w:t>
            </w:r>
          </w:p>
        </w:tc>
        <w:tc>
          <w:tcPr>
            <w:tcW w:w="2801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Структурная организация живых организмов</w:t>
            </w:r>
          </w:p>
        </w:tc>
        <w:tc>
          <w:tcPr>
            <w:tcW w:w="2801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15</w:t>
            </w:r>
          </w:p>
        </w:tc>
        <w:tc>
          <w:tcPr>
            <w:tcW w:w="2478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</w:p>
        </w:tc>
      </w:tr>
      <w:tr w:rsidR="002025A6" w:rsidRPr="002025A6" w:rsidTr="0088519F">
        <w:trPr>
          <w:trHeight w:val="748"/>
        </w:trPr>
        <w:tc>
          <w:tcPr>
            <w:tcW w:w="1133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Раздел 3</w:t>
            </w:r>
          </w:p>
        </w:tc>
        <w:tc>
          <w:tcPr>
            <w:tcW w:w="2801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2801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2025A6" w:rsidRPr="002025A6" w:rsidTr="0088519F">
        <w:trPr>
          <w:trHeight w:val="748"/>
        </w:trPr>
        <w:tc>
          <w:tcPr>
            <w:tcW w:w="1133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Раздел 4</w:t>
            </w:r>
          </w:p>
        </w:tc>
        <w:tc>
          <w:tcPr>
            <w:tcW w:w="2801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Наследственность и изменчивость организмов</w:t>
            </w:r>
          </w:p>
        </w:tc>
        <w:tc>
          <w:tcPr>
            <w:tcW w:w="2801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13</w:t>
            </w:r>
          </w:p>
        </w:tc>
        <w:tc>
          <w:tcPr>
            <w:tcW w:w="2478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</w:tr>
      <w:tr w:rsidR="002025A6" w:rsidRPr="002025A6" w:rsidTr="0088519F">
        <w:trPr>
          <w:trHeight w:val="735"/>
        </w:trPr>
        <w:tc>
          <w:tcPr>
            <w:tcW w:w="1133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Раздел 5</w:t>
            </w:r>
          </w:p>
        </w:tc>
        <w:tc>
          <w:tcPr>
            <w:tcW w:w="2801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Взаимоотношение организма и среды. Основы экологии</w:t>
            </w:r>
          </w:p>
        </w:tc>
        <w:tc>
          <w:tcPr>
            <w:tcW w:w="2801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11</w:t>
            </w:r>
          </w:p>
        </w:tc>
        <w:tc>
          <w:tcPr>
            <w:tcW w:w="2478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</w:t>
            </w:r>
          </w:p>
        </w:tc>
      </w:tr>
      <w:tr w:rsidR="002025A6" w:rsidRPr="002025A6" w:rsidTr="0088519F">
        <w:trPr>
          <w:trHeight w:val="250"/>
        </w:trPr>
        <w:tc>
          <w:tcPr>
            <w:tcW w:w="1133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801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Обобщение</w:t>
            </w:r>
          </w:p>
        </w:tc>
        <w:tc>
          <w:tcPr>
            <w:tcW w:w="2801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2478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2025A6" w:rsidRPr="002025A6" w:rsidTr="0088519F">
        <w:trPr>
          <w:trHeight w:val="250"/>
        </w:trPr>
        <w:tc>
          <w:tcPr>
            <w:tcW w:w="1133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801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2801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68</w:t>
            </w:r>
          </w:p>
        </w:tc>
        <w:tc>
          <w:tcPr>
            <w:tcW w:w="2478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025A6" w:rsidRPr="002025A6" w:rsidRDefault="002025A6" w:rsidP="002025A6">
            <w:pPr>
              <w:ind w:right="5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025A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7</w:t>
            </w:r>
          </w:p>
        </w:tc>
      </w:tr>
    </w:tbl>
    <w:p w:rsidR="006576F0" w:rsidRDefault="006576F0" w:rsidP="0042494E"/>
    <w:sectPr w:rsidR="006576F0" w:rsidSect="00495DD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049D36"/>
    <w:lvl w:ilvl="0">
      <w:numFmt w:val="decimal"/>
      <w:lvlText w:val="*"/>
      <w:lvlJc w:val="left"/>
    </w:lvl>
  </w:abstractNum>
  <w:abstractNum w:abstractNumId="1">
    <w:nsid w:val="4AF568A6"/>
    <w:multiLevelType w:val="hybridMultilevel"/>
    <w:tmpl w:val="D93EC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■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■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0"/>
    <w:lvlOverride w:ilvl="0">
      <w:lvl w:ilvl="0">
        <w:start w:val="65535"/>
        <w:numFmt w:val="bullet"/>
        <w:lvlText w:val="■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■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40"/>
    <w:rsid w:val="000C5C3E"/>
    <w:rsid w:val="002025A6"/>
    <w:rsid w:val="0042494E"/>
    <w:rsid w:val="00495DDB"/>
    <w:rsid w:val="006576F0"/>
    <w:rsid w:val="0088519F"/>
    <w:rsid w:val="00B103E8"/>
    <w:rsid w:val="00D66F62"/>
    <w:rsid w:val="00E323B6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3E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0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3E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3E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103E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0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103E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103E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103E8"/>
  </w:style>
  <w:style w:type="paragraph" w:styleId="a3">
    <w:name w:val="List Paragraph"/>
    <w:basedOn w:val="a"/>
    <w:uiPriority w:val="34"/>
    <w:qFormat/>
    <w:rsid w:val="00B103E8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Zag11">
    <w:name w:val="Zag_11"/>
    <w:rsid w:val="00B103E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103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4">
    <w:name w:val="c4"/>
    <w:basedOn w:val="a"/>
    <w:rsid w:val="00B1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103E8"/>
  </w:style>
  <w:style w:type="character" w:customStyle="1" w:styleId="apple-converted-space">
    <w:name w:val="apple-converted-space"/>
    <w:basedOn w:val="a0"/>
    <w:rsid w:val="00B103E8"/>
  </w:style>
  <w:style w:type="character" w:customStyle="1" w:styleId="c29">
    <w:name w:val="c29"/>
    <w:basedOn w:val="a0"/>
    <w:rsid w:val="00B103E8"/>
  </w:style>
  <w:style w:type="character" w:customStyle="1" w:styleId="c17">
    <w:name w:val="c17"/>
    <w:basedOn w:val="a0"/>
    <w:rsid w:val="00B103E8"/>
  </w:style>
  <w:style w:type="character" w:customStyle="1" w:styleId="c1">
    <w:name w:val="c1"/>
    <w:basedOn w:val="a0"/>
    <w:rsid w:val="00B103E8"/>
  </w:style>
  <w:style w:type="character" w:customStyle="1" w:styleId="c12">
    <w:name w:val="c12"/>
    <w:basedOn w:val="a0"/>
    <w:rsid w:val="00B103E8"/>
  </w:style>
  <w:style w:type="paragraph" w:customStyle="1" w:styleId="c10">
    <w:name w:val="c10"/>
    <w:basedOn w:val="a"/>
    <w:rsid w:val="00B1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103E8"/>
  </w:style>
  <w:style w:type="character" w:customStyle="1" w:styleId="c6">
    <w:name w:val="c6"/>
    <w:basedOn w:val="a0"/>
    <w:rsid w:val="00B103E8"/>
  </w:style>
  <w:style w:type="character" w:customStyle="1" w:styleId="c0">
    <w:name w:val="c0"/>
    <w:basedOn w:val="a0"/>
    <w:rsid w:val="00B103E8"/>
  </w:style>
  <w:style w:type="character" w:customStyle="1" w:styleId="c28">
    <w:name w:val="c28"/>
    <w:basedOn w:val="a0"/>
    <w:rsid w:val="00B103E8"/>
  </w:style>
  <w:style w:type="paragraph" w:customStyle="1" w:styleId="c15">
    <w:name w:val="c15"/>
    <w:basedOn w:val="a"/>
    <w:rsid w:val="00B1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B103E8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  <w:lang w:eastAsia="ru-RU"/>
    </w:rPr>
  </w:style>
  <w:style w:type="paragraph" w:styleId="a5">
    <w:name w:val="Body Text"/>
    <w:basedOn w:val="a"/>
    <w:link w:val="a6"/>
    <w:semiHidden/>
    <w:unhideWhenUsed/>
    <w:rsid w:val="00B103E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103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B103E8"/>
    <w:rPr>
      <w:b/>
      <w:bCs/>
    </w:rPr>
  </w:style>
  <w:style w:type="character" w:styleId="a8">
    <w:name w:val="Emphasis"/>
    <w:basedOn w:val="a0"/>
    <w:uiPriority w:val="20"/>
    <w:qFormat/>
    <w:rsid w:val="00B103E8"/>
    <w:rPr>
      <w:i/>
      <w:iCs/>
    </w:rPr>
  </w:style>
  <w:style w:type="table" w:styleId="a9">
    <w:name w:val="Table Grid"/>
    <w:basedOn w:val="a1"/>
    <w:uiPriority w:val="59"/>
    <w:rsid w:val="00B10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B103E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03E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103E8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103E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103E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103E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103E8"/>
    <w:rPr>
      <w:rFonts w:ascii="Calibri" w:eastAsia="Calibri" w:hAnsi="Calibri" w:cs="Times New Roman"/>
    </w:rPr>
  </w:style>
  <w:style w:type="paragraph" w:customStyle="1" w:styleId="13">
    <w:name w:val="Без интервала1"/>
    <w:next w:val="af"/>
    <w:link w:val="af0"/>
    <w:uiPriority w:val="1"/>
    <w:qFormat/>
    <w:rsid w:val="00B103E8"/>
    <w:pPr>
      <w:spacing w:after="0" w:line="240" w:lineRule="auto"/>
    </w:pPr>
  </w:style>
  <w:style w:type="character" w:customStyle="1" w:styleId="1pt">
    <w:name w:val="Основной текст + Интервал 1 pt"/>
    <w:basedOn w:val="a0"/>
    <w:rsid w:val="00B10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-pages">
    <w:name w:val="a-pages"/>
    <w:basedOn w:val="a0"/>
    <w:rsid w:val="00B103E8"/>
  </w:style>
  <w:style w:type="character" w:customStyle="1" w:styleId="a-dalee">
    <w:name w:val="a-dalee"/>
    <w:basedOn w:val="a0"/>
    <w:rsid w:val="00B103E8"/>
  </w:style>
  <w:style w:type="character" w:customStyle="1" w:styleId="af1">
    <w:name w:val="Текст выноски Знак"/>
    <w:basedOn w:val="a0"/>
    <w:link w:val="af2"/>
    <w:uiPriority w:val="99"/>
    <w:semiHidden/>
    <w:rsid w:val="00B103E8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B1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B103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03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103E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103E8"/>
    <w:rPr>
      <w:rFonts w:ascii="Cambria" w:eastAsia="Times New Roman" w:hAnsi="Cambria" w:cs="Times New Roman"/>
      <w:color w:val="243F60"/>
    </w:rPr>
  </w:style>
  <w:style w:type="paragraph" w:customStyle="1" w:styleId="zag-zapiska">
    <w:name w:val="zag-zapiska"/>
    <w:basedOn w:val="a"/>
    <w:rsid w:val="00B103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podzag">
    <w:name w:val="podzag"/>
    <w:basedOn w:val="a"/>
    <w:rsid w:val="00B103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0">
    <w:name w:val="Без интервала Знак"/>
    <w:basedOn w:val="a0"/>
    <w:link w:val="13"/>
    <w:uiPriority w:val="1"/>
    <w:rsid w:val="00B103E8"/>
    <w:rPr>
      <w:rFonts w:eastAsia="Calibri"/>
      <w:lang w:eastAsia="en-US"/>
    </w:rPr>
  </w:style>
  <w:style w:type="paragraph" w:customStyle="1" w:styleId="c7c42">
    <w:name w:val="c7 c42"/>
    <w:basedOn w:val="a"/>
    <w:uiPriority w:val="99"/>
    <w:rsid w:val="00B103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uiPriority w:val="99"/>
    <w:rsid w:val="00B103E8"/>
    <w:rPr>
      <w:rFonts w:cs="Times New Roman"/>
    </w:rPr>
  </w:style>
  <w:style w:type="paragraph" w:customStyle="1" w:styleId="c7">
    <w:name w:val="c7"/>
    <w:basedOn w:val="a"/>
    <w:uiPriority w:val="99"/>
    <w:rsid w:val="00B103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103E8"/>
    <w:pPr>
      <w:spacing w:after="0" w:line="240" w:lineRule="auto"/>
    </w:pPr>
  </w:style>
  <w:style w:type="character" w:customStyle="1" w:styleId="110">
    <w:name w:val="Заголовок 1 Знак1"/>
    <w:basedOn w:val="a0"/>
    <w:uiPriority w:val="9"/>
    <w:rsid w:val="00B1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10">
    <w:name w:val="Заголовок 4 Знак1"/>
    <w:basedOn w:val="a0"/>
    <w:uiPriority w:val="9"/>
    <w:semiHidden/>
    <w:rsid w:val="00B103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B103E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3E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0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3E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3E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103E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0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103E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103E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103E8"/>
  </w:style>
  <w:style w:type="paragraph" w:styleId="a3">
    <w:name w:val="List Paragraph"/>
    <w:basedOn w:val="a"/>
    <w:uiPriority w:val="34"/>
    <w:qFormat/>
    <w:rsid w:val="00B103E8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Zag11">
    <w:name w:val="Zag_11"/>
    <w:rsid w:val="00B103E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103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4">
    <w:name w:val="c4"/>
    <w:basedOn w:val="a"/>
    <w:rsid w:val="00B1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103E8"/>
  </w:style>
  <w:style w:type="character" w:customStyle="1" w:styleId="apple-converted-space">
    <w:name w:val="apple-converted-space"/>
    <w:basedOn w:val="a0"/>
    <w:rsid w:val="00B103E8"/>
  </w:style>
  <w:style w:type="character" w:customStyle="1" w:styleId="c29">
    <w:name w:val="c29"/>
    <w:basedOn w:val="a0"/>
    <w:rsid w:val="00B103E8"/>
  </w:style>
  <w:style w:type="character" w:customStyle="1" w:styleId="c17">
    <w:name w:val="c17"/>
    <w:basedOn w:val="a0"/>
    <w:rsid w:val="00B103E8"/>
  </w:style>
  <w:style w:type="character" w:customStyle="1" w:styleId="c1">
    <w:name w:val="c1"/>
    <w:basedOn w:val="a0"/>
    <w:rsid w:val="00B103E8"/>
  </w:style>
  <w:style w:type="character" w:customStyle="1" w:styleId="c12">
    <w:name w:val="c12"/>
    <w:basedOn w:val="a0"/>
    <w:rsid w:val="00B103E8"/>
  </w:style>
  <w:style w:type="paragraph" w:customStyle="1" w:styleId="c10">
    <w:name w:val="c10"/>
    <w:basedOn w:val="a"/>
    <w:rsid w:val="00B1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103E8"/>
  </w:style>
  <w:style w:type="character" w:customStyle="1" w:styleId="c6">
    <w:name w:val="c6"/>
    <w:basedOn w:val="a0"/>
    <w:rsid w:val="00B103E8"/>
  </w:style>
  <w:style w:type="character" w:customStyle="1" w:styleId="c0">
    <w:name w:val="c0"/>
    <w:basedOn w:val="a0"/>
    <w:rsid w:val="00B103E8"/>
  </w:style>
  <w:style w:type="character" w:customStyle="1" w:styleId="c28">
    <w:name w:val="c28"/>
    <w:basedOn w:val="a0"/>
    <w:rsid w:val="00B103E8"/>
  </w:style>
  <w:style w:type="paragraph" w:customStyle="1" w:styleId="c15">
    <w:name w:val="c15"/>
    <w:basedOn w:val="a"/>
    <w:rsid w:val="00B1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B103E8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  <w:lang w:eastAsia="ru-RU"/>
    </w:rPr>
  </w:style>
  <w:style w:type="paragraph" w:styleId="a5">
    <w:name w:val="Body Text"/>
    <w:basedOn w:val="a"/>
    <w:link w:val="a6"/>
    <w:semiHidden/>
    <w:unhideWhenUsed/>
    <w:rsid w:val="00B103E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103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B103E8"/>
    <w:rPr>
      <w:b/>
      <w:bCs/>
    </w:rPr>
  </w:style>
  <w:style w:type="character" w:styleId="a8">
    <w:name w:val="Emphasis"/>
    <w:basedOn w:val="a0"/>
    <w:uiPriority w:val="20"/>
    <w:qFormat/>
    <w:rsid w:val="00B103E8"/>
    <w:rPr>
      <w:i/>
      <w:iCs/>
    </w:rPr>
  </w:style>
  <w:style w:type="table" w:styleId="a9">
    <w:name w:val="Table Grid"/>
    <w:basedOn w:val="a1"/>
    <w:uiPriority w:val="59"/>
    <w:rsid w:val="00B10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B103E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03E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103E8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103E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103E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103E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103E8"/>
    <w:rPr>
      <w:rFonts w:ascii="Calibri" w:eastAsia="Calibri" w:hAnsi="Calibri" w:cs="Times New Roman"/>
    </w:rPr>
  </w:style>
  <w:style w:type="paragraph" w:customStyle="1" w:styleId="13">
    <w:name w:val="Без интервала1"/>
    <w:next w:val="af"/>
    <w:link w:val="af0"/>
    <w:uiPriority w:val="1"/>
    <w:qFormat/>
    <w:rsid w:val="00B103E8"/>
    <w:pPr>
      <w:spacing w:after="0" w:line="240" w:lineRule="auto"/>
    </w:pPr>
  </w:style>
  <w:style w:type="character" w:customStyle="1" w:styleId="1pt">
    <w:name w:val="Основной текст + Интервал 1 pt"/>
    <w:basedOn w:val="a0"/>
    <w:rsid w:val="00B10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-pages">
    <w:name w:val="a-pages"/>
    <w:basedOn w:val="a0"/>
    <w:rsid w:val="00B103E8"/>
  </w:style>
  <w:style w:type="character" w:customStyle="1" w:styleId="a-dalee">
    <w:name w:val="a-dalee"/>
    <w:basedOn w:val="a0"/>
    <w:rsid w:val="00B103E8"/>
  </w:style>
  <w:style w:type="character" w:customStyle="1" w:styleId="af1">
    <w:name w:val="Текст выноски Знак"/>
    <w:basedOn w:val="a0"/>
    <w:link w:val="af2"/>
    <w:uiPriority w:val="99"/>
    <w:semiHidden/>
    <w:rsid w:val="00B103E8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B1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B103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03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103E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103E8"/>
    <w:rPr>
      <w:rFonts w:ascii="Cambria" w:eastAsia="Times New Roman" w:hAnsi="Cambria" w:cs="Times New Roman"/>
      <w:color w:val="243F60"/>
    </w:rPr>
  </w:style>
  <w:style w:type="paragraph" w:customStyle="1" w:styleId="zag-zapiska">
    <w:name w:val="zag-zapiska"/>
    <w:basedOn w:val="a"/>
    <w:rsid w:val="00B103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podzag">
    <w:name w:val="podzag"/>
    <w:basedOn w:val="a"/>
    <w:rsid w:val="00B103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0">
    <w:name w:val="Без интервала Знак"/>
    <w:basedOn w:val="a0"/>
    <w:link w:val="13"/>
    <w:uiPriority w:val="1"/>
    <w:rsid w:val="00B103E8"/>
    <w:rPr>
      <w:rFonts w:eastAsia="Calibri"/>
      <w:lang w:eastAsia="en-US"/>
    </w:rPr>
  </w:style>
  <w:style w:type="paragraph" w:customStyle="1" w:styleId="c7c42">
    <w:name w:val="c7 c42"/>
    <w:basedOn w:val="a"/>
    <w:uiPriority w:val="99"/>
    <w:rsid w:val="00B103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uiPriority w:val="99"/>
    <w:rsid w:val="00B103E8"/>
    <w:rPr>
      <w:rFonts w:cs="Times New Roman"/>
    </w:rPr>
  </w:style>
  <w:style w:type="paragraph" w:customStyle="1" w:styleId="c7">
    <w:name w:val="c7"/>
    <w:basedOn w:val="a"/>
    <w:uiPriority w:val="99"/>
    <w:rsid w:val="00B103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103E8"/>
    <w:pPr>
      <w:spacing w:after="0" w:line="240" w:lineRule="auto"/>
    </w:pPr>
  </w:style>
  <w:style w:type="character" w:customStyle="1" w:styleId="110">
    <w:name w:val="Заголовок 1 Знак1"/>
    <w:basedOn w:val="a0"/>
    <w:uiPriority w:val="9"/>
    <w:rsid w:val="00B1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10">
    <w:name w:val="Заголовок 4 Знак1"/>
    <w:basedOn w:val="a0"/>
    <w:uiPriority w:val="9"/>
    <w:semiHidden/>
    <w:rsid w:val="00B103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B103E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34</Pages>
  <Words>10262</Words>
  <Characters>58498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2019-10-30T19:23:00Z</dcterms:created>
  <dcterms:modified xsi:type="dcterms:W3CDTF">2019-10-31T04:15:00Z</dcterms:modified>
</cp:coreProperties>
</file>